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0D4CE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965895</wp:posOffset>
                </wp:positionH>
                <wp:positionV relativeFrom="paragraph">
                  <wp:posOffset>1701633</wp:posOffset>
                </wp:positionV>
                <wp:extent cx="5735955" cy="1078230"/>
                <wp:effectExtent l="0" t="0" r="17145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1078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5F5879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What is in our solar system</w:t>
                            </w:r>
                            <w:r w:rsidR="005A46AD" w:rsidRPr="005A46AD">
                              <w:rPr>
                                <w:b/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  <w:p w:rsidR="000D4CEF" w:rsidRPr="000D4CEF" w:rsidRDefault="000D4CEF" w:rsidP="000D4CEF">
                            <w:pPr>
                              <w:rPr>
                                <w:sz w:val="32"/>
                                <w:szCs w:val="44"/>
                              </w:rPr>
                            </w:pPr>
                            <w:r w:rsidRPr="000D4CEF">
                              <w:rPr>
                                <w:sz w:val="32"/>
                                <w:szCs w:val="44"/>
                              </w:rPr>
                              <w:t>Key concepts: Understanding the Earth’s movement in space.</w:t>
                            </w:r>
                          </w:p>
                          <w:p w:rsidR="000D4CEF" w:rsidRPr="000D4CEF" w:rsidRDefault="000D4CEF" w:rsidP="000D4CEF">
                            <w:pPr>
                              <w:rPr>
                                <w:sz w:val="36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05pt;margin-top:134pt;width:451.65pt;height:84.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">
                <v:textbox>
                  <w:txbxContent>
                    <w:p w:rsidR="005A46AD" w:rsidRDefault="005F5879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What is in our solar system</w:t>
                      </w:r>
                      <w:r w:rsidR="005A46AD" w:rsidRPr="005A46AD">
                        <w:rPr>
                          <w:b/>
                          <w:sz w:val="44"/>
                          <w:szCs w:val="44"/>
                        </w:rPr>
                        <w:t>?</w:t>
                      </w:r>
                    </w:p>
                    <w:p w:rsidR="000D4CEF" w:rsidRPr="000D4CEF" w:rsidRDefault="000D4CEF" w:rsidP="000D4CEF">
                      <w:pPr>
                        <w:rPr>
                          <w:sz w:val="32"/>
                          <w:szCs w:val="44"/>
                        </w:rPr>
                      </w:pPr>
                      <w:r w:rsidRPr="000D4CEF">
                        <w:rPr>
                          <w:sz w:val="32"/>
                          <w:szCs w:val="44"/>
                        </w:rPr>
                        <w:t>Key concepts: Understanding the Earth’s movement in space.</w:t>
                      </w:r>
                    </w:p>
                    <w:p w:rsidR="000D4CEF" w:rsidRPr="000D4CEF" w:rsidRDefault="000D4CEF" w:rsidP="000D4CEF">
                      <w:pPr>
                        <w:rPr>
                          <w:sz w:val="36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59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4897755</wp:posOffset>
                </wp:positionV>
                <wp:extent cx="1798320" cy="1930400"/>
                <wp:effectExtent l="0" t="0" r="1143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19304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5965" w:rsidRPr="001C5965" w:rsidRDefault="001C5965" w:rsidP="001C5965">
                            <w:pPr>
                              <w:jc w:val="center"/>
                              <w:rPr>
                                <w:b/>
                                <w:sz w:val="23"/>
                                <w:szCs w:val="23"/>
                              </w:rPr>
                            </w:pPr>
                            <w:r w:rsidRPr="001C5965">
                              <w:rPr>
                                <w:b/>
                                <w:sz w:val="23"/>
                                <w:szCs w:val="23"/>
                              </w:rPr>
                              <w:t>We will carry out a TAPS assessment which gathers information on why unsupported objects fall towards the Earth.  This will link to our next topic, Forces.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-44.25pt;margin-top:385.65pt;width:141.6pt;height:152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" fillcolor="#ed7d31 [3205]" strokecolor="white [3201]" strokeweight="1.5pt">
                <v:textbox>
                  <w:txbxContent>
                    <w:p w:rsidR="001C5965" w:rsidRPr="001C5965" w:rsidRDefault="001C5965" w:rsidP="001C5965">
                      <w:pPr>
                        <w:jc w:val="center"/>
                        <w:rPr>
                          <w:b/>
                          <w:sz w:val="23"/>
                          <w:szCs w:val="23"/>
                        </w:rPr>
                      </w:pPr>
                      <w:r w:rsidRPr="001C5965">
                        <w:rPr>
                          <w:b/>
                          <w:sz w:val="23"/>
                          <w:szCs w:val="23"/>
                        </w:rPr>
                        <w:t>We will carry out a TAPS assessment which gathers information on why unsupported objects fall towards the Earth.  This will link to our next topic, Forces.</w:t>
                      </w:r>
                    </w:p>
                  </w:txbxContent>
                </v:textbox>
              </v:rect>
            </w:pict>
          </mc:Fallback>
        </mc:AlternateContent>
      </w:r>
      <w:r w:rsidR="001C5965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-267153</wp:posOffset>
            </wp:positionH>
            <wp:positionV relativeFrom="paragraph">
              <wp:posOffset>1650002</wp:posOffset>
            </wp:positionV>
            <wp:extent cx="1019175" cy="983615"/>
            <wp:effectExtent l="0" t="0" r="9525" b="6985"/>
            <wp:wrapSquare wrapText="bothSides"/>
            <wp:docPr id="23" name="Picture 23" descr="C:\Users\kingb\AppData\Local\Microsoft\Windows\INetCache\Content.MSO\C3D791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ingb\AppData\Local\Microsoft\Windows\INetCache\Content.MSO\C3D79108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-441778</wp:posOffset>
                </wp:positionH>
                <wp:positionV relativeFrom="paragraph">
                  <wp:posOffset>2912019</wp:posOffset>
                </wp:positionV>
                <wp:extent cx="7372350" cy="18192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441F0A" w:rsidRDefault="000D4CE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Skills we will be</w:t>
                            </w:r>
                            <w:r w:rsidR="00F011E4" w:rsidRPr="00441F0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441F0A" w:rsidRPr="00441F0A" w:rsidRDefault="00441F0A" w:rsidP="00441F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441F0A">
                              <w:rPr>
                                <w:sz w:val="28"/>
                                <w:szCs w:val="28"/>
                              </w:rPr>
                              <w:t>using scientific diagrams and labels</w:t>
                            </w:r>
                          </w:p>
                          <w:p w:rsidR="00441F0A" w:rsidRPr="00441F0A" w:rsidRDefault="00441F0A" w:rsidP="00CB2E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441F0A"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="00F011E4" w:rsidRPr="00441F0A">
                              <w:rPr>
                                <w:sz w:val="28"/>
                                <w:szCs w:val="28"/>
                              </w:rPr>
                              <w:t xml:space="preserve">lanning different types of scientific </w:t>
                            </w:r>
                            <w:r w:rsidRPr="00441F0A">
                              <w:rPr>
                                <w:sz w:val="28"/>
                                <w:szCs w:val="28"/>
                              </w:rPr>
                              <w:t>enquiries to answer questions</w:t>
                            </w:r>
                          </w:p>
                          <w:p w:rsidR="00441F0A" w:rsidRPr="00441F0A" w:rsidRDefault="00F011E4" w:rsidP="00EC7D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441F0A">
                              <w:rPr>
                                <w:sz w:val="28"/>
                                <w:szCs w:val="28"/>
                              </w:rPr>
                              <w:t>reporting and presenting findings from enquiries</w:t>
                            </w:r>
                            <w:r w:rsidR="00441F0A" w:rsidRPr="00441F0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41F0A">
                              <w:rPr>
                                <w:sz w:val="28"/>
                                <w:szCs w:val="28"/>
                              </w:rPr>
                              <w:t>in oral and written forms such as displays and other presen</w:t>
                            </w:r>
                            <w:r w:rsidR="00441F0A" w:rsidRPr="00441F0A">
                              <w:rPr>
                                <w:sz w:val="28"/>
                                <w:szCs w:val="28"/>
                              </w:rPr>
                              <w:t>tations</w:t>
                            </w:r>
                          </w:p>
                          <w:p w:rsidR="00E22028" w:rsidRPr="00441F0A" w:rsidRDefault="00F011E4" w:rsidP="00EC7D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41F0A">
                              <w:rPr>
                                <w:sz w:val="28"/>
                                <w:szCs w:val="28"/>
                              </w:rPr>
                              <w:t>identifying</w:t>
                            </w:r>
                            <w:proofErr w:type="gramEnd"/>
                            <w:r w:rsidRPr="00441F0A">
                              <w:rPr>
                                <w:sz w:val="28"/>
                                <w:szCs w:val="28"/>
                              </w:rPr>
                              <w:t xml:space="preserve"> scientific evidence that has been used to support or refute ideas or arguments.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4.8pt;margin-top:229.3pt;width:580.5pt;height:14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">
                <v:textbox>
                  <w:txbxContent>
                    <w:p w:rsidR="005A46AD" w:rsidRPr="00441F0A" w:rsidRDefault="000D4CE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Skills we will be</w:t>
                      </w:r>
                      <w:r w:rsidR="00F011E4" w:rsidRPr="00441F0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</w:p>
                    <w:p w:rsidR="00441F0A" w:rsidRPr="00441F0A" w:rsidRDefault="00441F0A" w:rsidP="00441F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441F0A">
                        <w:rPr>
                          <w:sz w:val="28"/>
                          <w:szCs w:val="28"/>
                        </w:rPr>
                        <w:t>using scientific diagrams and labels</w:t>
                      </w:r>
                    </w:p>
                    <w:p w:rsidR="00441F0A" w:rsidRPr="00441F0A" w:rsidRDefault="00441F0A" w:rsidP="00CB2E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441F0A">
                        <w:rPr>
                          <w:sz w:val="28"/>
                          <w:szCs w:val="28"/>
                        </w:rPr>
                        <w:t>p</w:t>
                      </w:r>
                      <w:r w:rsidR="00F011E4" w:rsidRPr="00441F0A">
                        <w:rPr>
                          <w:sz w:val="28"/>
                          <w:szCs w:val="28"/>
                        </w:rPr>
                        <w:t xml:space="preserve">lanning different types of scientific </w:t>
                      </w:r>
                      <w:r w:rsidRPr="00441F0A">
                        <w:rPr>
                          <w:sz w:val="28"/>
                          <w:szCs w:val="28"/>
                        </w:rPr>
                        <w:t>enquiries to answer questions</w:t>
                      </w:r>
                    </w:p>
                    <w:p w:rsidR="00441F0A" w:rsidRPr="00441F0A" w:rsidRDefault="00F011E4" w:rsidP="00EC7D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441F0A">
                        <w:rPr>
                          <w:sz w:val="28"/>
                          <w:szCs w:val="28"/>
                        </w:rPr>
                        <w:t>reporting and presenting findings from enquiries</w:t>
                      </w:r>
                      <w:r w:rsidR="00441F0A" w:rsidRPr="00441F0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441F0A">
                        <w:rPr>
                          <w:sz w:val="28"/>
                          <w:szCs w:val="28"/>
                        </w:rPr>
                        <w:t>in oral and written forms such as displays and other presen</w:t>
                      </w:r>
                      <w:r w:rsidR="00441F0A" w:rsidRPr="00441F0A">
                        <w:rPr>
                          <w:sz w:val="28"/>
                          <w:szCs w:val="28"/>
                        </w:rPr>
                        <w:t>tations</w:t>
                      </w:r>
                    </w:p>
                    <w:p w:rsidR="00E22028" w:rsidRPr="00441F0A" w:rsidRDefault="00F011E4" w:rsidP="00EC7D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441F0A">
                        <w:rPr>
                          <w:sz w:val="28"/>
                          <w:szCs w:val="28"/>
                        </w:rPr>
                        <w:t>identifying</w:t>
                      </w:r>
                      <w:proofErr w:type="gramEnd"/>
                      <w:r w:rsidRPr="00441F0A">
                        <w:rPr>
                          <w:sz w:val="28"/>
                          <w:szCs w:val="28"/>
                        </w:rPr>
                        <w:t xml:space="preserve"> scientific evidence that has been used to support or refute ideas or arguments.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43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00AA48" wp14:editId="35917B5A">
                <wp:simplePos x="0" y="0"/>
                <wp:positionH relativeFrom="margin">
                  <wp:posOffset>1488077</wp:posOffset>
                </wp:positionH>
                <wp:positionV relativeFrom="paragraph">
                  <wp:posOffset>5143228</wp:posOffset>
                </wp:positionV>
                <wp:extent cx="2222500" cy="1402715"/>
                <wp:effectExtent l="0" t="0" r="25400" b="2603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40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5A46AD" w:rsidP="005A46AD">
                            <w:pPr>
                              <w:rPr>
                                <w:b/>
                              </w:rPr>
                            </w:pPr>
                            <w:r w:rsidRPr="005A46AD">
                              <w:rPr>
                                <w:b/>
                              </w:rPr>
                              <w:t>6</w:t>
                            </w:r>
                          </w:p>
                          <w:p w:rsidR="00E22028" w:rsidRPr="005A46AD" w:rsidRDefault="00441F0A" w:rsidP="005A46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 will be learning about the </w:t>
                            </w:r>
                            <w:r w:rsidRPr="00441F0A">
                              <w:rPr>
                                <w:b/>
                              </w:rPr>
                              <w:t>Eart</w:t>
                            </w:r>
                            <w:r>
                              <w:rPr>
                                <w:b/>
                              </w:rPr>
                              <w:t xml:space="preserve">h’s rotation and </w:t>
                            </w:r>
                            <w:r w:rsidRPr="00441F0A">
                              <w:rPr>
                                <w:b/>
                              </w:rPr>
                              <w:t>explain</w:t>
                            </w:r>
                            <w:r>
                              <w:rPr>
                                <w:b/>
                              </w:rPr>
                              <w:t>ing</w:t>
                            </w:r>
                            <w:r w:rsidRPr="00441F0A">
                              <w:rPr>
                                <w:b/>
                              </w:rPr>
                              <w:t xml:space="preserve"> day and night and the apparent movement of the sun across the sky.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7" o:spid="_x0000_s1028" type="#_x0000_t202" style="position:absolute;margin-left:117.15pt;margin-top:405pt;width:175pt;height:110.4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">
                <v:textbox>
                  <w:txbxContent>
                    <w:p w:rsidR="005A46AD" w:rsidRDefault="005A46AD" w:rsidP="005A46AD">
                      <w:pPr>
                        <w:rPr>
                          <w:b/>
                        </w:rPr>
                      </w:pPr>
                      <w:r w:rsidRPr="005A46AD">
                        <w:rPr>
                          <w:b/>
                        </w:rPr>
                        <w:t>6</w:t>
                      </w:r>
                    </w:p>
                    <w:p w:rsidR="00E22028" w:rsidRPr="005A46AD" w:rsidRDefault="00441F0A" w:rsidP="005A46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 will be learning about the </w:t>
                      </w:r>
                      <w:r w:rsidRPr="00441F0A">
                        <w:rPr>
                          <w:b/>
                        </w:rPr>
                        <w:t>Eart</w:t>
                      </w:r>
                      <w:r>
                        <w:rPr>
                          <w:b/>
                        </w:rPr>
                        <w:t xml:space="preserve">h’s rotation and </w:t>
                      </w:r>
                      <w:r w:rsidRPr="00441F0A">
                        <w:rPr>
                          <w:b/>
                        </w:rPr>
                        <w:t>explain</w:t>
                      </w:r>
                      <w:r>
                        <w:rPr>
                          <w:b/>
                        </w:rPr>
                        <w:t>ing</w:t>
                      </w:r>
                      <w:r w:rsidRPr="00441F0A">
                        <w:rPr>
                          <w:b/>
                        </w:rPr>
                        <w:t xml:space="preserve"> day and night and the apparent movement of the sun across the sky.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43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3777252</wp:posOffset>
                </wp:positionH>
                <wp:positionV relativeFrom="paragraph">
                  <wp:posOffset>5621383</wp:posOffset>
                </wp:positionV>
                <wp:extent cx="836010" cy="583324"/>
                <wp:effectExtent l="19050" t="19050" r="21590" b="4572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FAC8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297.4pt;margin-top:442.65pt;width:65.85pt;height:45.9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" adj="14064" fillcolor="#5b9bd5" strokecolor="#41719c" strokeweight="1pt"/>
            </w:pict>
          </mc:Fallback>
        </mc:AlternateContent>
      </w:r>
      <w:r w:rsidR="001243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4768850</wp:posOffset>
                </wp:positionH>
                <wp:positionV relativeFrom="paragraph">
                  <wp:posOffset>5070112</wp:posOffset>
                </wp:positionV>
                <wp:extent cx="2222500" cy="1657350"/>
                <wp:effectExtent l="0" t="0" r="2540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5A46AD" w:rsidP="005A46AD">
                            <w:pPr>
                              <w:rPr>
                                <w:b/>
                              </w:rPr>
                            </w:pPr>
                            <w:r w:rsidRPr="005A46AD">
                              <w:rPr>
                                <w:b/>
                              </w:rPr>
                              <w:t>5</w:t>
                            </w:r>
                          </w:p>
                          <w:p w:rsidR="00E22028" w:rsidRDefault="00441F0A" w:rsidP="005A46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 will research the shape and relative size of</w:t>
                            </w:r>
                            <w:r w:rsidRPr="00441F0A">
                              <w:rPr>
                                <w:b/>
                              </w:rPr>
                              <w:t xml:space="preserve"> the Sun, Earth and Moon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="003A00A4">
                              <w:rPr>
                                <w:b/>
                              </w:rPr>
                              <w:t xml:space="preserve">  We will learn key information about the size, shape and distance from the sun of the planets.</w:t>
                            </w:r>
                          </w:p>
                          <w:p w:rsidR="002A6C09" w:rsidRPr="005A46AD" w:rsidRDefault="002A6C09" w:rsidP="005A46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29" type="#_x0000_t202" style="position:absolute;margin-left:375.5pt;margin-top:399.2pt;width:175pt;height:130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">
                <v:textbox>
                  <w:txbxContent>
                    <w:p w:rsidR="005A46AD" w:rsidRDefault="005A46AD" w:rsidP="005A46AD">
                      <w:pPr>
                        <w:rPr>
                          <w:b/>
                        </w:rPr>
                      </w:pPr>
                      <w:r w:rsidRPr="005A46AD">
                        <w:rPr>
                          <w:b/>
                        </w:rPr>
                        <w:t>5</w:t>
                      </w:r>
                    </w:p>
                    <w:p w:rsidR="00E22028" w:rsidRDefault="00441F0A" w:rsidP="005A46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 will research the shape and relative size of</w:t>
                      </w:r>
                      <w:r w:rsidRPr="00441F0A">
                        <w:rPr>
                          <w:b/>
                        </w:rPr>
                        <w:t xml:space="preserve"> the Sun, Earth and Moon</w:t>
                      </w:r>
                      <w:r>
                        <w:rPr>
                          <w:b/>
                        </w:rPr>
                        <w:t>.</w:t>
                      </w:r>
                      <w:r w:rsidR="003A00A4">
                        <w:rPr>
                          <w:b/>
                        </w:rPr>
                        <w:t xml:space="preserve">  We will learn key information about the size, shape and distance from the sun of the planets.</w:t>
                      </w:r>
                    </w:p>
                    <w:p w:rsidR="002A6C09" w:rsidRPr="005A46AD" w:rsidRDefault="002A6C09" w:rsidP="005A46AD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43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column">
                  <wp:posOffset>7134951</wp:posOffset>
                </wp:positionH>
                <wp:positionV relativeFrom="paragraph">
                  <wp:posOffset>5817517</wp:posOffset>
                </wp:positionV>
                <wp:extent cx="836010" cy="583324"/>
                <wp:effectExtent l="50165" t="26035" r="90805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48042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AF049" id="Right Arrow 12" o:spid="_x0000_s1026" type="#_x0000_t13" style="position:absolute;margin-left:561.8pt;margin-top:458.05pt;width:65.85pt;height:45.95pt;rotation:8170613fd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" adj="14064" fillcolor="#5b9bd5" strokecolor="#41719c" strokeweight="1pt"/>
            </w:pict>
          </mc:Fallback>
        </mc:AlternateContent>
      </w:r>
      <w:r w:rsidR="003A00A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00AA48" wp14:editId="35917B5A">
                <wp:simplePos x="0" y="0"/>
                <wp:positionH relativeFrom="margin">
                  <wp:posOffset>7058025</wp:posOffset>
                </wp:positionH>
                <wp:positionV relativeFrom="paragraph">
                  <wp:posOffset>4183380</wp:posOffset>
                </wp:positionV>
                <wp:extent cx="2222500" cy="1104900"/>
                <wp:effectExtent l="0" t="0" r="2540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5A46AD" w:rsidP="005A46AD">
                            <w:pPr>
                              <w:rPr>
                                <w:b/>
                              </w:rPr>
                            </w:pPr>
                            <w:r w:rsidRPr="005A46AD">
                              <w:rPr>
                                <w:b/>
                              </w:rPr>
                              <w:t>4</w:t>
                            </w:r>
                          </w:p>
                          <w:p w:rsidR="00E22028" w:rsidRPr="005A46AD" w:rsidRDefault="006A08DB" w:rsidP="005A46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After that, we will </w:t>
                            </w:r>
                            <w:r w:rsidR="00441F0A">
                              <w:rPr>
                                <w:b/>
                              </w:rPr>
                              <w:t>describing</w:t>
                            </w:r>
                            <w:r w:rsidR="00441F0A" w:rsidRPr="00441F0A">
                              <w:rPr>
                                <w:b/>
                              </w:rPr>
                              <w:t xml:space="preserve"> the movement of the Moon</w:t>
                            </w:r>
                            <w:r w:rsidR="00441F0A">
                              <w:rPr>
                                <w:b/>
                              </w:rPr>
                              <w:t xml:space="preserve"> in relation</w:t>
                            </w:r>
                            <w:r w:rsidR="00441F0A" w:rsidRPr="00441F0A">
                              <w:rPr>
                                <w:b/>
                              </w:rPr>
                              <w:t xml:space="preserve"> to the Earth</w:t>
                            </w:r>
                            <w:r w:rsidR="00E8089E">
                              <w:rPr>
                                <w:b/>
                              </w:rPr>
                              <w:t>.</w:t>
                            </w:r>
                            <w:r w:rsidR="003A00A4">
                              <w:rPr>
                                <w:b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5" o:spid="_x0000_s1030" type="#_x0000_t202" style="position:absolute;margin-left:555.75pt;margin-top:329.4pt;width:175pt;height:8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">
                <v:textbox>
                  <w:txbxContent>
                    <w:p w:rsidR="005A46AD" w:rsidRDefault="005A46AD" w:rsidP="005A46AD">
                      <w:pPr>
                        <w:rPr>
                          <w:b/>
                        </w:rPr>
                      </w:pPr>
                      <w:r w:rsidRPr="005A46AD">
                        <w:rPr>
                          <w:b/>
                        </w:rPr>
                        <w:t>4</w:t>
                      </w:r>
                    </w:p>
                    <w:p w:rsidR="00E22028" w:rsidRPr="005A46AD" w:rsidRDefault="006A08DB" w:rsidP="005A46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After that, we will </w:t>
                      </w:r>
                      <w:r w:rsidR="00441F0A">
                        <w:rPr>
                          <w:b/>
                        </w:rPr>
                        <w:t>describing</w:t>
                      </w:r>
                      <w:r w:rsidR="00441F0A" w:rsidRPr="00441F0A">
                        <w:rPr>
                          <w:b/>
                        </w:rPr>
                        <w:t xml:space="preserve"> the movement of the Moon</w:t>
                      </w:r>
                      <w:r w:rsidR="00441F0A">
                        <w:rPr>
                          <w:b/>
                        </w:rPr>
                        <w:t xml:space="preserve"> in relation</w:t>
                      </w:r>
                      <w:r w:rsidR="00441F0A" w:rsidRPr="00441F0A">
                        <w:rPr>
                          <w:b/>
                        </w:rPr>
                        <w:t xml:space="preserve"> to the Earth</w:t>
                      </w:r>
                      <w:r w:rsidR="00E8089E">
                        <w:rPr>
                          <w:b/>
                        </w:rPr>
                        <w:t>.</w:t>
                      </w:r>
                      <w:r w:rsidR="003A00A4">
                        <w:rPr>
                          <w:b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00A4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8660160</wp:posOffset>
            </wp:positionH>
            <wp:positionV relativeFrom="paragraph">
              <wp:posOffset>3381692</wp:posOffset>
            </wp:positionV>
            <wp:extent cx="624114" cy="580924"/>
            <wp:effectExtent l="0" t="0" r="508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114" cy="580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23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08B824" wp14:editId="1E8D0191">
                <wp:simplePos x="0" y="0"/>
                <wp:positionH relativeFrom="rightMargin">
                  <wp:posOffset>-1016953</wp:posOffset>
                </wp:positionH>
                <wp:positionV relativeFrom="paragraph">
                  <wp:posOffset>3458529</wp:posOffset>
                </wp:positionV>
                <wp:extent cx="709527" cy="551716"/>
                <wp:effectExtent l="0" t="0" r="36512" b="36513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9527" cy="551716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4E01D" id="Right Arrow 11" o:spid="_x0000_s1026" type="#_x0000_t13" style="position:absolute;margin-left:-80.1pt;margin-top:272.35pt;width:55.85pt;height:43.45pt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" adj="13202" fillcolor="#5b9bd5" strokecolor="#41719c" strokeweight="1pt">
                <w10:wrap anchorx="margin"/>
              </v:shape>
            </w:pict>
          </mc:Fallback>
        </mc:AlternateContent>
      </w:r>
      <w:r w:rsidR="00B423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7153275</wp:posOffset>
                </wp:positionH>
                <wp:positionV relativeFrom="paragraph">
                  <wp:posOffset>1440180</wp:posOffset>
                </wp:positionV>
                <wp:extent cx="2222500" cy="1762125"/>
                <wp:effectExtent l="0" t="0" r="25400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1E4" w:rsidRDefault="00F011E4" w:rsidP="00F011E4">
                            <w:pPr>
                              <w:rPr>
                                <w:b/>
                              </w:rPr>
                            </w:pPr>
                            <w:r w:rsidRPr="005A46AD">
                              <w:rPr>
                                <w:b/>
                              </w:rPr>
                              <w:t>2</w:t>
                            </w:r>
                          </w:p>
                          <w:p w:rsidR="00F011E4" w:rsidRPr="005A46AD" w:rsidRDefault="00FD0FC4" w:rsidP="00F011E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Secondly</w:t>
                            </w:r>
                            <w:r w:rsidR="00441F0A">
                              <w:rPr>
                                <w:b/>
                              </w:rPr>
                              <w:t>, w</w:t>
                            </w:r>
                            <w:r w:rsidR="00F011E4">
                              <w:rPr>
                                <w:b/>
                              </w:rPr>
                              <w:t>e will be d</w:t>
                            </w:r>
                            <w:r w:rsidR="00F011E4" w:rsidRPr="004C0F29">
                              <w:rPr>
                                <w:b/>
                              </w:rPr>
                              <w:t>escrib</w:t>
                            </w:r>
                            <w:r w:rsidR="00F011E4">
                              <w:rPr>
                                <w:b/>
                              </w:rPr>
                              <w:t>ing</w:t>
                            </w:r>
                            <w:r w:rsidR="00F011E4" w:rsidRPr="004C0F29">
                              <w:rPr>
                                <w:b/>
                              </w:rPr>
                              <w:t xml:space="preserve"> the movement of the Ea</w:t>
                            </w:r>
                            <w:r w:rsidR="00F011E4">
                              <w:rPr>
                                <w:b/>
                              </w:rPr>
                              <w:t>rth, and other planets that are relative</w:t>
                            </w:r>
                            <w:r w:rsidR="00F011E4" w:rsidRPr="004C0F29">
                              <w:rPr>
                                <w:b/>
                              </w:rPr>
                              <w:t xml:space="preserve"> to the Sun in the solar system</w:t>
                            </w:r>
                            <w:r w:rsidR="00E8089E">
                              <w:rPr>
                                <w:b/>
                              </w:rPr>
                              <w:t>.</w:t>
                            </w:r>
                            <w:r w:rsidR="00B42301">
                              <w:rPr>
                                <w:b/>
                              </w:rPr>
                              <w:t xml:space="preserve">  We will use scientific evidence to prove that the Earth and other planets are spherical.</w:t>
                            </w:r>
                          </w:p>
                          <w:p w:rsidR="002A6C09" w:rsidRPr="005A46AD" w:rsidRDefault="002A6C09" w:rsidP="005A46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1" type="#_x0000_t202" style="position:absolute;margin-left:563.25pt;margin-top:113.4pt;width:175pt;height:13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">
                <v:textbox>
                  <w:txbxContent>
                    <w:p w:rsidR="00F011E4" w:rsidRDefault="00F011E4" w:rsidP="00F011E4">
                      <w:pPr>
                        <w:rPr>
                          <w:b/>
                        </w:rPr>
                      </w:pPr>
                      <w:r w:rsidRPr="005A46AD">
                        <w:rPr>
                          <w:b/>
                        </w:rPr>
                        <w:t>2</w:t>
                      </w:r>
                    </w:p>
                    <w:p w:rsidR="00F011E4" w:rsidRPr="005A46AD" w:rsidRDefault="00FD0FC4" w:rsidP="00F011E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Secondly</w:t>
                      </w:r>
                      <w:r w:rsidR="00441F0A">
                        <w:rPr>
                          <w:b/>
                        </w:rPr>
                        <w:t>, w</w:t>
                      </w:r>
                      <w:r w:rsidR="00F011E4">
                        <w:rPr>
                          <w:b/>
                        </w:rPr>
                        <w:t>e will be d</w:t>
                      </w:r>
                      <w:r w:rsidR="00F011E4" w:rsidRPr="004C0F29">
                        <w:rPr>
                          <w:b/>
                        </w:rPr>
                        <w:t>escrib</w:t>
                      </w:r>
                      <w:r w:rsidR="00F011E4">
                        <w:rPr>
                          <w:b/>
                        </w:rPr>
                        <w:t>ing</w:t>
                      </w:r>
                      <w:r w:rsidR="00F011E4" w:rsidRPr="004C0F29">
                        <w:rPr>
                          <w:b/>
                        </w:rPr>
                        <w:t xml:space="preserve"> the movement of the Ea</w:t>
                      </w:r>
                      <w:r w:rsidR="00F011E4">
                        <w:rPr>
                          <w:b/>
                        </w:rPr>
                        <w:t>rth, and other planets that are relative</w:t>
                      </w:r>
                      <w:r w:rsidR="00F011E4" w:rsidRPr="004C0F29">
                        <w:rPr>
                          <w:b/>
                        </w:rPr>
                        <w:t xml:space="preserve"> to the Sun in the solar system</w:t>
                      </w:r>
                      <w:r w:rsidR="00E8089E">
                        <w:rPr>
                          <w:b/>
                        </w:rPr>
                        <w:t>.</w:t>
                      </w:r>
                      <w:r w:rsidR="00B42301">
                        <w:rPr>
                          <w:b/>
                        </w:rPr>
                        <w:t xml:space="preserve">  We will use scientific evidence to prove that the Earth and other planets are spherical.</w:t>
                      </w:r>
                    </w:p>
                    <w:p w:rsidR="002A6C09" w:rsidRPr="005A46AD" w:rsidRDefault="002A6C09" w:rsidP="005A46AD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2301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8124825</wp:posOffset>
            </wp:positionH>
            <wp:positionV relativeFrom="paragraph">
              <wp:posOffset>5852795</wp:posOffset>
            </wp:positionV>
            <wp:extent cx="752475" cy="752475"/>
            <wp:effectExtent l="0" t="0" r="9525" b="9525"/>
            <wp:wrapSquare wrapText="bothSides"/>
            <wp:docPr id="22" name="Picture 22" descr="C:\Users\kingb\AppData\Local\Microsoft\Windows\INetCache\Content.MSO\B2A485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ingb\AppData\Local\Microsoft\Windows\INetCache\Content.MSO\B2A4856A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230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5391150</wp:posOffset>
                </wp:positionH>
                <wp:positionV relativeFrom="paragraph">
                  <wp:posOffset>1905</wp:posOffset>
                </wp:positionV>
                <wp:extent cx="2466975" cy="1314450"/>
                <wp:effectExtent l="0" t="0" r="28575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FC4" w:rsidRDefault="00FD0FC4" w:rsidP="00FD0FC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 will initially be immersing ourselves with media and images of some of t</w:t>
                            </w:r>
                            <w:r w:rsidR="00B42301">
                              <w:rPr>
                                <w:b/>
                              </w:rPr>
                              <w:t>he known planets and scientists and making believer/doubter statements.</w:t>
                            </w:r>
                          </w:p>
                          <w:p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32" type="#_x0000_t202" style="position:absolute;margin-left:424.5pt;margin-top:.15pt;width:194.25pt;height:103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">
                <v:textbox>
                  <w:txbxContent>
                    <w:p w:rsidR="00FD0FC4" w:rsidRDefault="00FD0FC4" w:rsidP="00FD0FC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</w:p>
                    <w:p w:rsidR="00FD0FC4" w:rsidRPr="005A46AD" w:rsidRDefault="00FD0FC4" w:rsidP="00FD0FC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 will initially be immersing ourselves with media and images of some of t</w:t>
                      </w:r>
                      <w:r w:rsidR="00B42301">
                        <w:rPr>
                          <w:b/>
                        </w:rPr>
                        <w:t>he known planets and scientists and making believer/doubter statements.</w:t>
                      </w:r>
                    </w:p>
                    <w:p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0FC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7961630</wp:posOffset>
            </wp:positionH>
            <wp:positionV relativeFrom="paragraph">
              <wp:posOffset>445770</wp:posOffset>
            </wp:positionV>
            <wp:extent cx="853440" cy="615950"/>
            <wp:effectExtent l="0" t="0" r="3810" b="0"/>
            <wp:wrapTight wrapText="bothSides">
              <wp:wrapPolygon edited="0">
                <wp:start x="12536" y="0"/>
                <wp:lineTo x="0" y="4676"/>
                <wp:lineTo x="0" y="16033"/>
                <wp:lineTo x="12536" y="20709"/>
                <wp:lineTo x="14946" y="20709"/>
                <wp:lineTo x="21214" y="11357"/>
                <wp:lineTo x="21214" y="9353"/>
                <wp:lineTo x="14946" y="0"/>
                <wp:lineTo x="12536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F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-470535</wp:posOffset>
                </wp:positionH>
                <wp:positionV relativeFrom="paragraph">
                  <wp:posOffset>0</wp:posOffset>
                </wp:positionV>
                <wp:extent cx="5723890" cy="1544320"/>
                <wp:effectExtent l="0" t="0" r="1016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154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C09" w:rsidRPr="004C0F29" w:rsidRDefault="004C0F29" w:rsidP="004C0F2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Earth and Space            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3FE9BBDD" wp14:editId="04D8E255">
                                  <wp:extent cx="1457325" cy="991195"/>
                                  <wp:effectExtent l="0" t="0" r="0" b="0"/>
                                  <wp:docPr id="20" name="Picture 20" descr="C:\Users\kingb\AppData\Local\Microsoft\Windows\INetCache\Content.MSO\311BBF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ingb\AppData\Local\Microsoft\Windows\INetCache\Content.MSO\311BBF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4035" cy="9957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7.05pt;margin-top:0;width:450.7pt;height:121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iIRKAIAAE4EAAAOAAAAZHJzL2Uyb0RvYy54bWysVNuO2yAQfa/Uf0C8N068SZN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">
                <v:textbox>
                  <w:txbxContent>
                    <w:p w:rsidR="002A6C09" w:rsidRPr="004C0F29" w:rsidRDefault="004C0F29" w:rsidP="004C0F29">
                      <w:pPr>
                        <w:rPr>
                          <w:b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Earth and Space             </w:t>
                      </w:r>
                      <w:r>
                        <w:rPr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3FE9BBDD" wp14:editId="04D8E255">
                            <wp:extent cx="1457325" cy="991195"/>
                            <wp:effectExtent l="0" t="0" r="0" b="0"/>
                            <wp:docPr id="20" name="Picture 20" descr="C:\Users\kingb\AppData\Local\Microsoft\Windows\INetCache\Content.MSO\311BBF3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ingb\AppData\Local\Microsoft\Windows\INetCache\Content.MSO\311BBF3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4035" cy="9957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74935"/>
    <w:rsid w:val="000D09CF"/>
    <w:rsid w:val="000D4CEF"/>
    <w:rsid w:val="001243B6"/>
    <w:rsid w:val="001C5965"/>
    <w:rsid w:val="002A6C09"/>
    <w:rsid w:val="003A00A4"/>
    <w:rsid w:val="003A0DD7"/>
    <w:rsid w:val="00434870"/>
    <w:rsid w:val="00441F0A"/>
    <w:rsid w:val="00491FCE"/>
    <w:rsid w:val="004C0F29"/>
    <w:rsid w:val="005A46AD"/>
    <w:rsid w:val="005F5879"/>
    <w:rsid w:val="006A08DB"/>
    <w:rsid w:val="00775E5B"/>
    <w:rsid w:val="007B1BB2"/>
    <w:rsid w:val="00B42301"/>
    <w:rsid w:val="00E22028"/>
    <w:rsid w:val="00E8089E"/>
    <w:rsid w:val="00F011E4"/>
    <w:rsid w:val="00F5424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EB79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10</cp:revision>
  <dcterms:created xsi:type="dcterms:W3CDTF">2019-12-09T13:58:00Z</dcterms:created>
  <dcterms:modified xsi:type="dcterms:W3CDTF">2022-01-26T11:18:00Z</dcterms:modified>
</cp:coreProperties>
</file>