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526"/>
        <w:tblW w:w="5058" w:type="pct"/>
        <w:tblLook w:val="04A0" w:firstRow="1" w:lastRow="0" w:firstColumn="1" w:lastColumn="0" w:noHBand="0" w:noVBand="1"/>
      </w:tblPr>
      <w:tblGrid>
        <w:gridCol w:w="3889"/>
        <w:gridCol w:w="3901"/>
        <w:gridCol w:w="3761"/>
        <w:gridCol w:w="2089"/>
        <w:gridCol w:w="1927"/>
      </w:tblGrid>
      <w:tr w:rsidR="00C93017" w14:paraId="22A44CD4" w14:textId="77777777" w:rsidTr="00B646C8">
        <w:trPr>
          <w:trHeight w:val="586"/>
        </w:trPr>
        <w:tc>
          <w:tcPr>
            <w:tcW w:w="4381" w:type="pct"/>
            <w:gridSpan w:val="4"/>
            <w:shd w:val="clear" w:color="auto" w:fill="A8D08D" w:themeFill="accent6" w:themeFillTint="99"/>
          </w:tcPr>
          <w:p w14:paraId="28500719" w14:textId="77777777" w:rsidR="00A77EC8" w:rsidRPr="00443A73" w:rsidRDefault="00A77EC8" w:rsidP="00A77EC8">
            <w:pPr>
              <w:tabs>
                <w:tab w:val="left" w:pos="8232"/>
              </w:tabs>
              <w:rPr>
                <w:rFonts w:cstheme="minorHAnsi"/>
                <w:sz w:val="48"/>
                <w:szCs w:val="52"/>
              </w:rPr>
            </w:pPr>
            <w:r w:rsidRPr="00443A73">
              <w:rPr>
                <w:rFonts w:cstheme="minorHAnsi"/>
                <w:sz w:val="48"/>
                <w:szCs w:val="52"/>
              </w:rPr>
              <w:t xml:space="preserve">Question: </w:t>
            </w:r>
            <w:r w:rsidR="007D3C89" w:rsidRPr="007D3C89">
              <w:rPr>
                <w:rFonts w:cstheme="minorHAnsi"/>
              </w:rPr>
              <w:t xml:space="preserve"> </w:t>
            </w:r>
            <w:r w:rsidR="0097317F">
              <w:rPr>
                <w:rFonts w:cstheme="minorHAnsi"/>
                <w:sz w:val="48"/>
                <w:szCs w:val="52"/>
              </w:rPr>
              <w:t>What should we do to ensure we live in the best place possible?</w:t>
            </w:r>
          </w:p>
          <w:p w14:paraId="212D153D" w14:textId="1C3021CA" w:rsidR="00A77EC8" w:rsidRPr="00443A73" w:rsidRDefault="00A77EC8" w:rsidP="00A77EC8">
            <w:pPr>
              <w:tabs>
                <w:tab w:val="left" w:pos="8232"/>
              </w:tabs>
              <w:rPr>
                <w:rFonts w:cstheme="minorHAnsi"/>
                <w:sz w:val="48"/>
                <w:szCs w:val="52"/>
              </w:rPr>
            </w:pPr>
            <w:r w:rsidRPr="00443A73">
              <w:rPr>
                <w:rFonts w:cstheme="minorHAnsi"/>
                <w:sz w:val="48"/>
                <w:szCs w:val="52"/>
              </w:rPr>
              <w:t xml:space="preserve">Global theme: </w:t>
            </w:r>
            <w:r w:rsidR="0097317F">
              <w:rPr>
                <w:rFonts w:cstheme="minorHAnsi"/>
                <w:sz w:val="48"/>
                <w:szCs w:val="52"/>
              </w:rPr>
              <w:t>Power and Governance</w:t>
            </w:r>
          </w:p>
          <w:p w14:paraId="59947FC1" w14:textId="63825604" w:rsidR="00CD5774" w:rsidRDefault="00A77EC8" w:rsidP="00CD5774">
            <w:pPr>
              <w:tabs>
                <w:tab w:val="left" w:pos="8232"/>
              </w:tabs>
              <w:rPr>
                <w:rFonts w:cstheme="minorHAnsi"/>
                <w:sz w:val="48"/>
                <w:szCs w:val="52"/>
              </w:rPr>
            </w:pPr>
            <w:r w:rsidRPr="00443A73">
              <w:rPr>
                <w:rFonts w:cstheme="minorHAnsi"/>
                <w:sz w:val="48"/>
                <w:szCs w:val="52"/>
              </w:rPr>
              <w:t>Immersion:</w:t>
            </w:r>
            <w:r w:rsidR="00C95755">
              <w:rPr>
                <w:rFonts w:cstheme="minorHAnsi"/>
                <w:sz w:val="48"/>
                <w:szCs w:val="52"/>
              </w:rPr>
              <w:t xml:space="preserve"> </w:t>
            </w:r>
          </w:p>
          <w:p w14:paraId="30F5EA9A" w14:textId="1EBD7DFC" w:rsidR="00E12F92" w:rsidRPr="00CD5774" w:rsidRDefault="00A77EC8" w:rsidP="0097317F">
            <w:pPr>
              <w:tabs>
                <w:tab w:val="left" w:pos="8232"/>
              </w:tabs>
              <w:rPr>
                <w:rFonts w:cstheme="minorHAnsi"/>
                <w:sz w:val="48"/>
                <w:szCs w:val="52"/>
              </w:rPr>
            </w:pPr>
            <w:r w:rsidRPr="00443A73">
              <w:rPr>
                <w:rFonts w:cstheme="minorHAnsi"/>
                <w:sz w:val="48"/>
                <w:szCs w:val="52"/>
              </w:rPr>
              <w:t xml:space="preserve">Outcome: </w:t>
            </w:r>
          </w:p>
        </w:tc>
        <w:tc>
          <w:tcPr>
            <w:tcW w:w="619" w:type="pct"/>
          </w:tcPr>
          <w:p w14:paraId="6535E777" w14:textId="77777777" w:rsidR="00C93017" w:rsidRPr="004261DD" w:rsidRDefault="00C93017" w:rsidP="00E556D3">
            <w:pPr>
              <w:rPr>
                <w:rFonts w:cstheme="minorHAnsi"/>
                <w:b/>
                <w:sz w:val="36"/>
                <w:szCs w:val="36"/>
              </w:rPr>
            </w:pPr>
            <w:r w:rsidRPr="004261DD">
              <w:rPr>
                <w:rFonts w:cstheme="minorHAnsi"/>
                <w:b/>
                <w:sz w:val="36"/>
                <w:szCs w:val="36"/>
              </w:rPr>
              <w:t>Y</w:t>
            </w:r>
            <w:r w:rsidR="006A2DD6" w:rsidRPr="004261DD">
              <w:rPr>
                <w:rFonts w:cstheme="minorHAnsi"/>
                <w:b/>
                <w:sz w:val="36"/>
                <w:szCs w:val="36"/>
              </w:rPr>
              <w:t xml:space="preserve">ear </w:t>
            </w:r>
            <w:r w:rsidR="00A77EC8" w:rsidRPr="004261DD">
              <w:rPr>
                <w:rFonts w:cstheme="minorHAnsi"/>
                <w:b/>
                <w:sz w:val="36"/>
                <w:szCs w:val="36"/>
              </w:rPr>
              <w:t>2</w:t>
            </w:r>
          </w:p>
          <w:p w14:paraId="5FFDB20B" w14:textId="1A2AC168" w:rsidR="00C93017" w:rsidRPr="00443A73" w:rsidRDefault="00E75FFC" w:rsidP="00443A73">
            <w:pPr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noProof/>
                <w:sz w:val="36"/>
                <w:szCs w:val="36"/>
              </w:rPr>
              <w:drawing>
                <wp:anchor distT="0" distB="0" distL="114300" distR="114300" simplePos="0" relativeHeight="251659264" behindDoc="0" locked="0" layoutInCell="1" allowOverlap="1" wp14:anchorId="69C39AF5" wp14:editId="39FCF017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362585</wp:posOffset>
                  </wp:positionV>
                  <wp:extent cx="1009650" cy="1009650"/>
                  <wp:effectExtent l="0" t="0" r="0" b="0"/>
                  <wp:wrapNone/>
                  <wp:docPr id="20583243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57583">
              <w:rPr>
                <w:rFonts w:cstheme="minorHAnsi"/>
                <w:b/>
                <w:sz w:val="36"/>
                <w:szCs w:val="36"/>
              </w:rPr>
              <w:t>Summer 1</w:t>
            </w:r>
          </w:p>
        </w:tc>
      </w:tr>
      <w:tr w:rsidR="00876A7F" w14:paraId="4BA98B79" w14:textId="77777777" w:rsidTr="00B646C8">
        <w:trPr>
          <w:trHeight w:val="528"/>
        </w:trPr>
        <w:tc>
          <w:tcPr>
            <w:tcW w:w="2502" w:type="pct"/>
            <w:gridSpan w:val="2"/>
            <w:shd w:val="clear" w:color="auto" w:fill="F4B083" w:themeFill="accent2" w:themeFillTint="99"/>
          </w:tcPr>
          <w:p w14:paraId="14242C06" w14:textId="77777777" w:rsidR="00876A7F" w:rsidRPr="004261DD" w:rsidRDefault="00876A7F" w:rsidP="00E556D3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4261DD">
              <w:rPr>
                <w:rFonts w:cstheme="minorHAnsi"/>
                <w:b/>
                <w:sz w:val="32"/>
                <w:szCs w:val="32"/>
              </w:rPr>
              <w:t>Knowledge</w:t>
            </w:r>
          </w:p>
        </w:tc>
        <w:tc>
          <w:tcPr>
            <w:tcW w:w="2498" w:type="pct"/>
            <w:gridSpan w:val="3"/>
            <w:shd w:val="clear" w:color="auto" w:fill="BDD6EE" w:themeFill="accent1" w:themeFillTint="66"/>
          </w:tcPr>
          <w:p w14:paraId="4AB98ED6" w14:textId="77777777" w:rsidR="00876A7F" w:rsidRPr="004261DD" w:rsidRDefault="00876A7F" w:rsidP="00E556D3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4261DD">
              <w:rPr>
                <w:rFonts w:cstheme="minorHAnsi"/>
                <w:b/>
                <w:sz w:val="32"/>
                <w:szCs w:val="32"/>
              </w:rPr>
              <w:t xml:space="preserve">Skills </w:t>
            </w:r>
          </w:p>
        </w:tc>
      </w:tr>
      <w:tr w:rsidR="00876A7F" w14:paraId="78E9190C" w14:textId="77777777" w:rsidTr="00B646C8">
        <w:trPr>
          <w:trHeight w:val="694"/>
        </w:trPr>
        <w:tc>
          <w:tcPr>
            <w:tcW w:w="2502" w:type="pct"/>
            <w:gridSpan w:val="2"/>
            <w:shd w:val="clear" w:color="auto" w:fill="FFD966" w:themeFill="accent4" w:themeFillTint="99"/>
          </w:tcPr>
          <w:p w14:paraId="425871BB" w14:textId="77777777" w:rsidR="00D51A1F" w:rsidRPr="004261DD" w:rsidRDefault="00E556D3" w:rsidP="00D51A1F">
            <w:pPr>
              <w:rPr>
                <w:rFonts w:cstheme="minorHAnsi"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As Historians we will know …</w:t>
            </w:r>
            <w:r w:rsidR="00D51A1F" w:rsidRPr="004261DD"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560FE56E" w14:textId="77777777" w:rsidR="00D921CC" w:rsidRPr="004261DD" w:rsidRDefault="00D921CC" w:rsidP="00443A7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498" w:type="pct"/>
            <w:gridSpan w:val="3"/>
            <w:shd w:val="clear" w:color="auto" w:fill="FFD966" w:themeFill="accent4" w:themeFillTint="99"/>
          </w:tcPr>
          <w:p w14:paraId="3AE18647" w14:textId="77777777" w:rsidR="00CF1E1D" w:rsidRPr="004261DD" w:rsidRDefault="00E556D3" w:rsidP="00E556D3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As Historians…</w:t>
            </w:r>
          </w:p>
        </w:tc>
      </w:tr>
      <w:tr w:rsidR="00AA66BE" w14:paraId="111866EE" w14:textId="77777777" w:rsidTr="00B646C8">
        <w:trPr>
          <w:trHeight w:val="694"/>
        </w:trPr>
        <w:tc>
          <w:tcPr>
            <w:tcW w:w="2502" w:type="pct"/>
            <w:gridSpan w:val="2"/>
          </w:tcPr>
          <w:p w14:paraId="060A3D5F" w14:textId="77777777" w:rsidR="00AA66BE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 xml:space="preserve">Substantive knowledge… </w:t>
            </w:r>
          </w:p>
          <w:p w14:paraId="6AB9DAEC" w14:textId="6F5FA9F2" w:rsidR="00AA66BE" w:rsidRPr="0030047C" w:rsidRDefault="00AA66BE" w:rsidP="00AA66BE">
            <w:pPr>
              <w:rPr>
                <w:rFonts w:asciiTheme="majorHAnsi" w:hAnsiTheme="majorHAnsi" w:cstheme="majorHAnsi"/>
              </w:rPr>
            </w:pPr>
            <w:r w:rsidRPr="0030047C">
              <w:rPr>
                <w:rFonts w:asciiTheme="majorHAnsi" w:hAnsiTheme="majorHAnsi" w:cstheme="majorHAnsi"/>
              </w:rPr>
              <w:t>The Black Death was a plague which spread throughout England in the 1600s. It killed thousands and decimated whole communities. The plague in London was effectively wiped out by the great fire.</w:t>
            </w:r>
          </w:p>
          <w:p w14:paraId="77107C14" w14:textId="77777777" w:rsidR="00AA66BE" w:rsidRPr="0030047C" w:rsidRDefault="00AA66BE" w:rsidP="00AA66BE">
            <w:pPr>
              <w:rPr>
                <w:rFonts w:asciiTheme="majorHAnsi" w:hAnsiTheme="majorHAnsi" w:cstheme="majorHAnsi"/>
              </w:rPr>
            </w:pPr>
          </w:p>
          <w:p w14:paraId="4E74FE21" w14:textId="77777777" w:rsidR="00AA66BE" w:rsidRPr="0030047C" w:rsidRDefault="00AA66BE" w:rsidP="00AA66BE">
            <w:pPr>
              <w:rPr>
                <w:rFonts w:asciiTheme="majorHAnsi" w:hAnsiTheme="majorHAnsi" w:cstheme="majorHAnsi"/>
              </w:rPr>
            </w:pPr>
            <w:r w:rsidRPr="0030047C">
              <w:rPr>
                <w:rFonts w:asciiTheme="majorHAnsi" w:hAnsiTheme="majorHAnsi" w:cstheme="majorHAnsi"/>
              </w:rPr>
              <w:t>Use artefacts, pictures, stories and online sources to find out about the past.</w:t>
            </w:r>
          </w:p>
          <w:p w14:paraId="7946235B" w14:textId="77777777" w:rsidR="00AA66BE" w:rsidRPr="0030047C" w:rsidRDefault="00AA66BE" w:rsidP="00AA66BE">
            <w:pPr>
              <w:rPr>
                <w:rFonts w:asciiTheme="majorHAnsi" w:hAnsiTheme="majorHAnsi" w:cstheme="majorHAnsi"/>
              </w:rPr>
            </w:pPr>
            <w:r w:rsidRPr="0030047C">
              <w:rPr>
                <w:rFonts w:asciiTheme="majorHAnsi" w:hAnsiTheme="majorHAnsi" w:cstheme="majorHAnsi"/>
              </w:rPr>
              <w:t>Describe historical events and significant people from the past.</w:t>
            </w:r>
          </w:p>
          <w:p w14:paraId="12C7656E" w14:textId="77777777" w:rsidR="00AA66BE" w:rsidRPr="0030047C" w:rsidRDefault="00AA66BE" w:rsidP="00AA66B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0047C">
              <w:rPr>
                <w:rFonts w:asciiTheme="majorHAnsi" w:hAnsiTheme="majorHAnsi" w:cstheme="majorHAnsi"/>
                <w:sz w:val="24"/>
                <w:szCs w:val="24"/>
              </w:rPr>
              <w:t>I understand that themes such as inequality, prejudice and conflict relate to historical and contemporary events and experiences.</w:t>
            </w:r>
          </w:p>
          <w:p w14:paraId="068ADABF" w14:textId="77777777" w:rsidR="00AA66BE" w:rsidRPr="0030047C" w:rsidRDefault="00AA66BE" w:rsidP="00AA66B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0047C">
              <w:rPr>
                <w:rFonts w:asciiTheme="majorHAnsi" w:hAnsiTheme="majorHAnsi" w:cstheme="majorHAnsi"/>
                <w:sz w:val="24"/>
                <w:szCs w:val="24"/>
              </w:rPr>
              <w:t>I recognise why some events/ changes might have happened and what happened as a result.</w:t>
            </w:r>
          </w:p>
          <w:p w14:paraId="17F68431" w14:textId="77777777" w:rsidR="00AA66BE" w:rsidRPr="0030047C" w:rsidRDefault="00AA66BE" w:rsidP="00AA66B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0047C">
              <w:rPr>
                <w:rFonts w:asciiTheme="majorHAnsi" w:hAnsiTheme="majorHAnsi" w:cstheme="majorHAnsi"/>
                <w:sz w:val="24"/>
                <w:szCs w:val="24"/>
              </w:rPr>
              <w:t>I understand the past can be represented in different ways.</w:t>
            </w:r>
          </w:p>
          <w:p w14:paraId="37E34E61" w14:textId="77777777" w:rsidR="00AA66BE" w:rsidRPr="004261DD" w:rsidRDefault="00AA66BE" w:rsidP="00AA66BE">
            <w:pPr>
              <w:rPr>
                <w:rFonts w:cstheme="minorHAnsi"/>
              </w:rPr>
            </w:pPr>
          </w:p>
          <w:p w14:paraId="2642AA18" w14:textId="77777777" w:rsidR="00AA66BE" w:rsidRDefault="00AA66BE" w:rsidP="00AA66BE">
            <w:pPr>
              <w:rPr>
                <w:rFonts w:cstheme="minorHAnsi"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 xml:space="preserve">Disciplinary knowledge… </w:t>
            </w:r>
            <w:r w:rsidRPr="004261DD"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66841FCD" w14:textId="77777777" w:rsidR="00AA66BE" w:rsidRPr="00AF6810" w:rsidRDefault="00AA66BE" w:rsidP="00AA66B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F6810">
              <w:rPr>
                <w:rFonts w:asciiTheme="majorHAnsi" w:hAnsiTheme="majorHAnsi" w:cstheme="majorHAnsi"/>
                <w:sz w:val="24"/>
                <w:szCs w:val="24"/>
              </w:rPr>
              <w:t xml:space="preserve">What was it like for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p</w:t>
            </w:r>
            <w:r w:rsidRPr="00AF6810">
              <w:rPr>
                <w:rFonts w:asciiTheme="majorHAnsi" w:hAnsiTheme="majorHAnsi" w:cstheme="majorHAnsi"/>
                <w:sz w:val="24"/>
                <w:szCs w:val="24"/>
              </w:rPr>
              <w:t>eople alive in the 1600s in England?</w:t>
            </w:r>
          </w:p>
          <w:p w14:paraId="1DEFD071" w14:textId="77777777" w:rsidR="00AA66BE" w:rsidRPr="00AF6810" w:rsidRDefault="00AA66BE" w:rsidP="00AA66B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Eyam was the outbreak of the plague in the 1600s? Why? Who was affected? What happened?</w:t>
            </w:r>
          </w:p>
          <w:p w14:paraId="141C323B" w14:textId="77777777" w:rsidR="00AA66BE" w:rsidRPr="00C01E35" w:rsidRDefault="00AA66BE" w:rsidP="00AA66BE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AF6810">
              <w:rPr>
                <w:rFonts w:asciiTheme="majorHAnsi" w:hAnsiTheme="majorHAnsi" w:cstheme="majorHAnsi"/>
                <w:sz w:val="24"/>
                <w:szCs w:val="24"/>
              </w:rPr>
              <w:t>How long ago did these events happen? How were they significant?</w:t>
            </w:r>
          </w:p>
          <w:p w14:paraId="18BFB73C" w14:textId="77777777" w:rsidR="00AA66BE" w:rsidRPr="004261DD" w:rsidRDefault="00AA66BE" w:rsidP="00AA66BE">
            <w:pPr>
              <w:rPr>
                <w:rFonts w:cstheme="minorHAnsi"/>
                <w:sz w:val="28"/>
                <w:szCs w:val="28"/>
              </w:rPr>
            </w:pPr>
          </w:p>
          <w:p w14:paraId="0DE53C50" w14:textId="77777777" w:rsidR="00AA66BE" w:rsidRDefault="00AA66BE" w:rsidP="00AA66B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 xml:space="preserve">Vocabulary </w:t>
            </w:r>
            <w:r w:rsidRPr="004261DD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Pr="004261D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45FF5F98" w14:textId="28FC0341" w:rsidR="00AA66BE" w:rsidRPr="0070032D" w:rsidRDefault="00AA66BE" w:rsidP="0042018F">
            <w:pPr>
              <w:rPr>
                <w:rFonts w:cstheme="minorHAnsi"/>
                <w:b/>
                <w:sz w:val="24"/>
                <w:szCs w:val="24"/>
              </w:rPr>
            </w:pPr>
            <w:r w:rsidRPr="00A1004C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diary, century</w:t>
            </w:r>
            <w: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, plague, outbreak</w:t>
            </w:r>
          </w:p>
        </w:tc>
        <w:tc>
          <w:tcPr>
            <w:tcW w:w="2498" w:type="pct"/>
            <w:gridSpan w:val="3"/>
          </w:tcPr>
          <w:p w14:paraId="058A8271" w14:textId="77777777" w:rsidR="00AA66BE" w:rsidRPr="007000DD" w:rsidRDefault="00AA66BE" w:rsidP="00AA66BE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000DD">
              <w:rPr>
                <w:rFonts w:asciiTheme="majorHAnsi" w:hAnsiTheme="majorHAnsi" w:cstheme="majorHAnsi"/>
                <w:sz w:val="24"/>
                <w:szCs w:val="24"/>
              </w:rPr>
              <w:t>I can use a range of sources, including pictures, photos, artefacts, videos, sound recordings and books</w:t>
            </w:r>
            <w:r w:rsidRPr="007000DD">
              <w:rPr>
                <w:rFonts w:asciiTheme="majorHAnsi" w:hAnsiTheme="majorHAnsi" w:cstheme="majorHAnsi"/>
                <w:b/>
                <w:sz w:val="24"/>
                <w:szCs w:val="24"/>
              </w:rPr>
              <w:t>.</w:t>
            </w:r>
          </w:p>
          <w:p w14:paraId="2DBAD45C" w14:textId="77777777" w:rsidR="00AA66BE" w:rsidRPr="00AF6810" w:rsidRDefault="00AA66BE" w:rsidP="00AA66B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000DD">
              <w:rPr>
                <w:rFonts w:asciiTheme="majorHAnsi" w:hAnsiTheme="majorHAnsi" w:cstheme="majorHAnsi"/>
                <w:sz w:val="24"/>
                <w:szCs w:val="24"/>
              </w:rPr>
              <w:t>I can use discussion, drawing, drama</w:t>
            </w:r>
            <w:r w:rsidRPr="00AF6810">
              <w:rPr>
                <w:rFonts w:asciiTheme="majorHAnsi" w:hAnsiTheme="majorHAnsi" w:cstheme="majorHAnsi"/>
                <w:sz w:val="24"/>
                <w:szCs w:val="24"/>
              </w:rPr>
              <w:t xml:space="preserve"> and writing to accurately present my findings.</w:t>
            </w:r>
          </w:p>
          <w:p w14:paraId="7371A6CF" w14:textId="77777777" w:rsidR="00AA66BE" w:rsidRPr="00AF6810" w:rsidRDefault="00AA66BE" w:rsidP="00AA66BE">
            <w:pPr>
              <w:pStyle w:val="ListParagraph"/>
              <w:ind w:left="0"/>
              <w:rPr>
                <w:rFonts w:asciiTheme="majorHAnsi" w:hAnsiTheme="majorHAnsi" w:cstheme="majorHAnsi"/>
                <w:sz w:val="24"/>
                <w:szCs w:val="24"/>
              </w:rPr>
            </w:pPr>
            <w:r w:rsidRPr="00AF6810">
              <w:rPr>
                <w:rFonts w:asciiTheme="majorHAnsi" w:hAnsiTheme="majorHAnsi" w:cstheme="majorHAnsi"/>
                <w:sz w:val="24"/>
                <w:szCs w:val="24"/>
              </w:rPr>
              <w:t xml:space="preserve">I can place at least 4 events or artefacts in order on a timeline. </w:t>
            </w:r>
          </w:p>
          <w:p w14:paraId="6A1947C9" w14:textId="77777777" w:rsidR="00AA66BE" w:rsidRPr="00AF6810" w:rsidRDefault="00AA66BE" w:rsidP="00AA66B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F6810">
              <w:rPr>
                <w:rFonts w:asciiTheme="majorHAnsi" w:hAnsiTheme="majorHAnsi" w:cstheme="majorHAnsi"/>
                <w:sz w:val="24"/>
                <w:szCs w:val="24"/>
              </w:rPr>
              <w:t>I can use dates on a timeline.</w:t>
            </w:r>
          </w:p>
          <w:p w14:paraId="66E3DC22" w14:textId="77777777" w:rsidR="00AA66BE" w:rsidRPr="00AF6810" w:rsidRDefault="00AA66BE" w:rsidP="00AA66B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F6810">
              <w:rPr>
                <w:rFonts w:asciiTheme="majorHAnsi" w:hAnsiTheme="majorHAnsi" w:cstheme="majorHAnsi"/>
                <w:sz w:val="24"/>
                <w:szCs w:val="24"/>
              </w:rPr>
              <w:t xml:space="preserve">I can explain what some people from the past </w:t>
            </w:r>
            <w:proofErr w:type="gramStart"/>
            <w:r w:rsidRPr="00AF6810">
              <w:rPr>
                <w:rFonts w:asciiTheme="majorHAnsi" w:hAnsiTheme="majorHAnsi" w:cstheme="majorHAnsi"/>
                <w:sz w:val="24"/>
                <w:szCs w:val="24"/>
              </w:rPr>
              <w:t>did that</w:t>
            </w:r>
            <w:proofErr w:type="gramEnd"/>
            <w:r w:rsidRPr="00AF6810">
              <w:rPr>
                <w:rFonts w:asciiTheme="majorHAnsi" w:hAnsiTheme="majorHAnsi" w:cstheme="majorHAnsi"/>
                <w:sz w:val="24"/>
                <w:szCs w:val="24"/>
              </w:rPr>
              <w:t xml:space="preserve"> was significant and its effect on us.</w:t>
            </w:r>
          </w:p>
          <w:p w14:paraId="4E80F6B1" w14:textId="77777777" w:rsidR="00AA66BE" w:rsidRPr="00AF6810" w:rsidRDefault="00AA66BE" w:rsidP="00AA66B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F6810">
              <w:rPr>
                <w:rFonts w:asciiTheme="majorHAnsi" w:hAnsiTheme="majorHAnsi" w:cstheme="majorHAnsi"/>
                <w:sz w:val="24"/>
                <w:szCs w:val="24"/>
              </w:rPr>
              <w:t>I can explain why some events happened and what happened as a result.</w:t>
            </w:r>
          </w:p>
          <w:p w14:paraId="4484C52F" w14:textId="77777777" w:rsidR="00AA66BE" w:rsidRPr="00AF6810" w:rsidRDefault="00AA66BE" w:rsidP="00AA66B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F6810">
              <w:rPr>
                <w:rFonts w:asciiTheme="majorHAnsi" w:hAnsiTheme="majorHAnsi" w:cstheme="majorHAnsi"/>
                <w:sz w:val="24"/>
                <w:szCs w:val="24"/>
              </w:rPr>
              <w:t>I can observe how people acted in the past and suggest reasons why they may have acted like they did.</w:t>
            </w:r>
          </w:p>
          <w:p w14:paraId="348D7098" w14:textId="77777777" w:rsidR="00AA66BE" w:rsidRPr="00AF6810" w:rsidRDefault="00AA66BE" w:rsidP="00AA66B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F6810">
              <w:rPr>
                <w:rFonts w:asciiTheme="majorHAnsi" w:hAnsiTheme="majorHAnsi" w:cstheme="majorHAnsi"/>
                <w:sz w:val="24"/>
                <w:szCs w:val="24"/>
              </w:rPr>
              <w:t>I can identify connections between history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and </w:t>
            </w:r>
            <w:r w:rsidRPr="00AF6810">
              <w:rPr>
                <w:rFonts w:asciiTheme="majorHAnsi" w:hAnsiTheme="majorHAnsi" w:cstheme="majorHAnsi"/>
                <w:sz w:val="24"/>
                <w:szCs w:val="24"/>
              </w:rPr>
              <w:t>geography.</w:t>
            </w:r>
          </w:p>
          <w:p w14:paraId="31254CDD" w14:textId="77777777" w:rsidR="00AA66BE" w:rsidRPr="00E656EA" w:rsidRDefault="00AA66BE" w:rsidP="00AA66B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F02855C" w14:textId="77777777" w:rsidR="00AA66BE" w:rsidRPr="0026570C" w:rsidRDefault="00AA66BE" w:rsidP="00AA66BE">
            <w:pPr>
              <w:rPr>
                <w:rFonts w:asciiTheme="majorHAnsi" w:hAnsiTheme="majorHAnsi" w:cstheme="majorHAnsi"/>
                <w:color w:val="0307B5"/>
                <w:sz w:val="24"/>
                <w:szCs w:val="24"/>
              </w:rPr>
            </w:pPr>
          </w:p>
          <w:p w14:paraId="1EC31AC7" w14:textId="77777777" w:rsidR="00AA66BE" w:rsidRPr="000B23B1" w:rsidRDefault="00AA66BE" w:rsidP="00AA66BE">
            <w:pPr>
              <w:pStyle w:val="ListParagraph"/>
              <w:ind w:left="0"/>
              <w:rPr>
                <w:rFonts w:cs="Calibri"/>
                <w:color w:val="0307B5"/>
                <w:sz w:val="24"/>
                <w:szCs w:val="24"/>
              </w:rPr>
            </w:pPr>
          </w:p>
          <w:p w14:paraId="3DE6FD9D" w14:textId="77777777" w:rsidR="00AA66BE" w:rsidRPr="000B23B1" w:rsidRDefault="00AA66BE" w:rsidP="00AA66BE">
            <w:pPr>
              <w:pStyle w:val="ListParagraph"/>
              <w:ind w:left="180"/>
              <w:rPr>
                <w:rFonts w:cs="Calibri"/>
                <w:color w:val="0307B5"/>
                <w:sz w:val="24"/>
                <w:szCs w:val="24"/>
              </w:rPr>
            </w:pPr>
          </w:p>
          <w:p w14:paraId="619C4826" w14:textId="77777777" w:rsidR="00AA66BE" w:rsidRPr="000B23B1" w:rsidRDefault="00AA66BE" w:rsidP="00AA66BE">
            <w:pPr>
              <w:rPr>
                <w:rFonts w:cs="Calibri"/>
                <w:sz w:val="24"/>
                <w:szCs w:val="24"/>
              </w:rPr>
            </w:pPr>
          </w:p>
          <w:p w14:paraId="4388CB05" w14:textId="77777777" w:rsidR="00AA66BE" w:rsidRPr="000B23B1" w:rsidRDefault="00AA66BE" w:rsidP="00AA66BE">
            <w:pPr>
              <w:rPr>
                <w:rFonts w:cs="Calibri"/>
                <w:sz w:val="24"/>
                <w:szCs w:val="24"/>
              </w:rPr>
            </w:pPr>
          </w:p>
          <w:p w14:paraId="39F89928" w14:textId="77777777" w:rsidR="00AA66BE" w:rsidRPr="0070032D" w:rsidRDefault="00AA66BE" w:rsidP="00AA66B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A66BE" w14:paraId="72A15864" w14:textId="77777777" w:rsidTr="00B646C8">
        <w:trPr>
          <w:trHeight w:val="694"/>
        </w:trPr>
        <w:tc>
          <w:tcPr>
            <w:tcW w:w="2502" w:type="pct"/>
            <w:gridSpan w:val="2"/>
            <w:shd w:val="clear" w:color="auto" w:fill="92D050"/>
          </w:tcPr>
          <w:p w14:paraId="7031724E" w14:textId="77777777" w:rsidR="00AA66BE" w:rsidRPr="004261DD" w:rsidRDefault="00AA66BE" w:rsidP="00AA66BE">
            <w:pPr>
              <w:rPr>
                <w:rFonts w:cstheme="minorHAnsi"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lastRenderedPageBreak/>
              <w:t>As Geographers we will know…</w:t>
            </w:r>
            <w:r w:rsidRPr="004261DD"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33FAFCDE" w14:textId="77777777" w:rsidR="00AA66BE" w:rsidRPr="004261DD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498" w:type="pct"/>
            <w:gridSpan w:val="3"/>
            <w:shd w:val="clear" w:color="auto" w:fill="92D050"/>
          </w:tcPr>
          <w:p w14:paraId="3EC3A518" w14:textId="77777777" w:rsidR="00AA66BE" w:rsidRPr="004261DD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As Geographers…</w:t>
            </w:r>
          </w:p>
        </w:tc>
      </w:tr>
      <w:tr w:rsidR="00AA66BE" w14:paraId="02486211" w14:textId="77777777" w:rsidTr="00B646C8">
        <w:trPr>
          <w:trHeight w:val="694"/>
        </w:trPr>
        <w:tc>
          <w:tcPr>
            <w:tcW w:w="2502" w:type="pct"/>
            <w:gridSpan w:val="2"/>
            <w:shd w:val="clear" w:color="auto" w:fill="FFFFFF" w:themeFill="background1"/>
          </w:tcPr>
          <w:p w14:paraId="77A7D6D0" w14:textId="77777777" w:rsidR="00AA66BE" w:rsidRDefault="00AA66BE" w:rsidP="00AA66BE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D857C5">
              <w:rPr>
                <w:rFonts w:asciiTheme="minorHAnsi" w:hAnsiTheme="minorHAnsi" w:cstheme="minorHAnsi"/>
                <w:b/>
              </w:rPr>
              <w:t xml:space="preserve">Substantive knowledge… </w:t>
            </w:r>
            <w:r w:rsidRPr="00D857C5">
              <w:rPr>
                <w:rFonts w:asciiTheme="minorHAnsi" w:hAnsiTheme="minorHAnsi" w:cstheme="minorHAnsi"/>
              </w:rPr>
              <w:t xml:space="preserve">  </w:t>
            </w:r>
            <w:r w:rsidRPr="00D857C5">
              <w:rPr>
                <w:rFonts w:asciiTheme="minorHAnsi" w:hAnsiTheme="minorHAnsi" w:cstheme="minorHAnsi"/>
                <w:color w:val="auto"/>
              </w:rPr>
              <w:t xml:space="preserve"> </w:t>
            </w:r>
          </w:p>
          <w:p w14:paraId="7CE8D7C7" w14:textId="77777777" w:rsidR="00AA66BE" w:rsidRPr="007D1588" w:rsidRDefault="00AA66BE" w:rsidP="00AA66BE">
            <w:pPr>
              <w:pStyle w:val="Default"/>
              <w:rPr>
                <w:rFonts w:asciiTheme="majorHAnsi" w:hAnsiTheme="majorHAnsi" w:cstheme="majorHAnsi"/>
              </w:rPr>
            </w:pPr>
            <w:r w:rsidRPr="007D1588">
              <w:rPr>
                <w:rFonts w:asciiTheme="majorHAnsi" w:hAnsiTheme="majorHAnsi" w:cstheme="majorHAnsi"/>
              </w:rPr>
              <w:t xml:space="preserve">To know the name of our town (Darnall), city (Sheffield) and county (Yorkshire). To understand that we live in the North of England. </w:t>
            </w:r>
          </w:p>
          <w:p w14:paraId="0BAAF4FE" w14:textId="78F2747B" w:rsidR="00AA66BE" w:rsidRDefault="00AA66BE" w:rsidP="00AA66BE">
            <w:pPr>
              <w:pStyle w:val="Default"/>
              <w:rPr>
                <w:rFonts w:asciiTheme="majorHAnsi" w:hAnsiTheme="majorHAnsi" w:cstheme="majorHAnsi"/>
              </w:rPr>
            </w:pPr>
            <w:r w:rsidRPr="007D1588">
              <w:rPr>
                <w:rFonts w:asciiTheme="majorHAnsi" w:hAnsiTheme="majorHAnsi" w:cstheme="majorHAnsi"/>
              </w:rPr>
              <w:t>To know and be able to identify the four UK countries, capital cities and seas. London is the capital of England and was in 166</w:t>
            </w:r>
            <w:r w:rsidR="000A76D3">
              <w:rPr>
                <w:rFonts w:asciiTheme="majorHAnsi" w:hAnsiTheme="majorHAnsi" w:cstheme="majorHAnsi"/>
              </w:rPr>
              <w:t>5 and 1666</w:t>
            </w:r>
            <w:r w:rsidRPr="007D1588">
              <w:rPr>
                <w:rFonts w:asciiTheme="majorHAnsi" w:hAnsiTheme="majorHAnsi" w:cstheme="majorHAnsi"/>
              </w:rPr>
              <w:t xml:space="preserve">. Some human and natural features in London are the same now as in 1666. </w:t>
            </w:r>
          </w:p>
          <w:p w14:paraId="388565F4" w14:textId="77777777" w:rsidR="00AA66BE" w:rsidRDefault="00AA66BE" w:rsidP="00AA66BE">
            <w:pPr>
              <w:pStyle w:val="Defaul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 know where the plague spread in London.</w:t>
            </w:r>
          </w:p>
          <w:p w14:paraId="70A50586" w14:textId="77777777" w:rsidR="00AA66BE" w:rsidRPr="007D1588" w:rsidRDefault="00AA66BE" w:rsidP="00AA66BE">
            <w:pPr>
              <w:pStyle w:val="Defaul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 know where Eyam is and the direction the plague spread in the village.</w:t>
            </w:r>
          </w:p>
          <w:p w14:paraId="05D1D540" w14:textId="77777777" w:rsidR="00AA66BE" w:rsidRPr="007D1588" w:rsidRDefault="00AA66BE" w:rsidP="00AA66BE">
            <w:pPr>
              <w:pStyle w:val="Default"/>
              <w:rPr>
                <w:rFonts w:asciiTheme="majorHAnsi" w:hAnsiTheme="majorHAnsi" w:cstheme="majorHAnsi"/>
              </w:rPr>
            </w:pPr>
            <w:r w:rsidRPr="007D1588">
              <w:rPr>
                <w:rFonts w:asciiTheme="majorHAnsi" w:hAnsiTheme="majorHAnsi" w:cstheme="majorHAnsi"/>
              </w:rPr>
              <w:t>To know what maps are used for and show us.</w:t>
            </w:r>
          </w:p>
          <w:p w14:paraId="5DEEBD8F" w14:textId="77777777" w:rsidR="00AA66BE" w:rsidRDefault="00AA66BE" w:rsidP="00AA66BE">
            <w:pPr>
              <w:pStyle w:val="Default"/>
              <w:rPr>
                <w:rFonts w:asciiTheme="majorHAnsi" w:hAnsiTheme="majorHAnsi" w:cstheme="majorHAnsi"/>
              </w:rPr>
            </w:pPr>
            <w:r w:rsidRPr="007D1588">
              <w:rPr>
                <w:rFonts w:asciiTheme="majorHAnsi" w:hAnsiTheme="majorHAnsi" w:cstheme="majorHAnsi"/>
              </w:rPr>
              <w:t xml:space="preserve">To know simple compass directions: North/South/East/West and understand the purpose of these. </w:t>
            </w:r>
          </w:p>
          <w:p w14:paraId="2AEAF177" w14:textId="77777777" w:rsidR="00AA66BE" w:rsidRPr="005E1B96" w:rsidRDefault="00AA66BE" w:rsidP="00AA66BE">
            <w:pPr>
              <w:pStyle w:val="Default"/>
              <w:rPr>
                <w:rFonts w:asciiTheme="majorHAnsi" w:hAnsiTheme="majorHAnsi" w:cstheme="majorHAnsi"/>
              </w:rPr>
            </w:pPr>
            <w:r w:rsidRPr="005E1B96">
              <w:rPr>
                <w:rFonts w:asciiTheme="majorHAnsi" w:hAnsiTheme="majorHAnsi" w:cstheme="majorHAnsi"/>
              </w:rPr>
              <w:t>Use basic geographical vocabulary to refer to human and natural features.</w:t>
            </w:r>
            <w:r w:rsidRPr="005E1B96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123E25E5" w14:textId="77777777" w:rsidR="00AA66BE" w:rsidRPr="005E1B96" w:rsidRDefault="00AA66BE" w:rsidP="00AA66BE">
            <w:pPr>
              <w:pStyle w:val="Default"/>
              <w:rPr>
                <w:rFonts w:asciiTheme="majorHAnsi" w:hAnsiTheme="majorHAnsi" w:cstheme="majorHAnsi"/>
              </w:rPr>
            </w:pPr>
            <w:r w:rsidRPr="005E1B96">
              <w:rPr>
                <w:rFonts w:asciiTheme="majorHAnsi" w:hAnsiTheme="majorHAnsi" w:cstheme="majorHAnsi"/>
              </w:rPr>
              <w:t>Ask and answer geographical questions.</w:t>
            </w:r>
          </w:p>
          <w:p w14:paraId="450E915F" w14:textId="77777777" w:rsidR="00AA66BE" w:rsidRPr="00D857C5" w:rsidRDefault="00AA66BE" w:rsidP="00AA66BE">
            <w:pPr>
              <w:pStyle w:val="Default"/>
              <w:rPr>
                <w:rFonts w:asciiTheme="minorHAnsi" w:hAnsiTheme="minorHAnsi" w:cstheme="minorHAnsi"/>
              </w:rPr>
            </w:pPr>
          </w:p>
          <w:p w14:paraId="5AEBBC02" w14:textId="77777777" w:rsidR="00AA66BE" w:rsidRDefault="00AA66BE" w:rsidP="00AA66BE">
            <w:pPr>
              <w:rPr>
                <w:rFonts w:cstheme="minorHAnsi"/>
                <w:b/>
                <w:sz w:val="24"/>
                <w:szCs w:val="24"/>
              </w:rPr>
            </w:pPr>
            <w:r w:rsidRPr="00D857C5">
              <w:rPr>
                <w:rFonts w:cstheme="minorHAnsi"/>
                <w:b/>
                <w:sz w:val="24"/>
                <w:szCs w:val="24"/>
              </w:rPr>
              <w:t xml:space="preserve">Disciplinary knowledge… </w:t>
            </w:r>
          </w:p>
          <w:p w14:paraId="2098720B" w14:textId="086B97E9" w:rsidR="00AA66BE" w:rsidRDefault="00AA66BE" w:rsidP="00AA66B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1588">
              <w:rPr>
                <w:rFonts w:asciiTheme="majorHAnsi" w:hAnsiTheme="majorHAnsi" w:cstheme="majorHAnsi"/>
                <w:sz w:val="24"/>
                <w:szCs w:val="24"/>
              </w:rPr>
              <w:t xml:space="preserve">Where do we live? Where is London? Why is it important? </w:t>
            </w:r>
          </w:p>
          <w:p w14:paraId="135BD742" w14:textId="408CEE85" w:rsidR="00AA66BE" w:rsidRPr="007D1588" w:rsidRDefault="00AA66BE" w:rsidP="00AA66B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Where is Eyam? In relation to Sheffield? Where did the plague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spead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to</w:t>
            </w:r>
            <w:r w:rsidR="000A76D3">
              <w:rPr>
                <w:rFonts w:asciiTheme="majorHAnsi" w:hAnsiTheme="majorHAnsi" w:cstheme="majorHAnsi"/>
                <w:sz w:val="24"/>
                <w:szCs w:val="24"/>
              </w:rPr>
              <w:t>?</w:t>
            </w:r>
          </w:p>
          <w:p w14:paraId="455DA87D" w14:textId="77777777" w:rsidR="00AA66BE" w:rsidRPr="00D857C5" w:rsidRDefault="00AA66BE" w:rsidP="00AA66BE">
            <w:pPr>
              <w:rPr>
                <w:rFonts w:cstheme="minorHAnsi"/>
                <w:sz w:val="24"/>
                <w:szCs w:val="24"/>
              </w:rPr>
            </w:pPr>
          </w:p>
          <w:p w14:paraId="35158F04" w14:textId="77777777" w:rsidR="00AA66BE" w:rsidRDefault="00AA66BE" w:rsidP="00AA66BE">
            <w:pPr>
              <w:rPr>
                <w:rFonts w:ascii="Century Gothic" w:hAnsi="Century Gothic"/>
                <w:b/>
              </w:rPr>
            </w:pPr>
            <w:r w:rsidRPr="00D857C5">
              <w:rPr>
                <w:rFonts w:cstheme="minorHAnsi"/>
                <w:b/>
                <w:sz w:val="24"/>
                <w:szCs w:val="24"/>
              </w:rPr>
              <w:t>Vocabulary</w:t>
            </w:r>
            <w:r w:rsidRPr="003D0310">
              <w:rPr>
                <w:rFonts w:ascii="Century Gothic" w:hAnsi="Century Gothic"/>
                <w:b/>
              </w:rPr>
              <w:t xml:space="preserve"> </w:t>
            </w:r>
          </w:p>
          <w:p w14:paraId="171C4A7F" w14:textId="77777777" w:rsidR="00AA66BE" w:rsidRPr="007D1588" w:rsidRDefault="00AA66BE" w:rsidP="00AA66BE">
            <w:pPr>
              <w:rPr>
                <w:rFonts w:asciiTheme="majorHAnsi" w:hAnsiTheme="majorHAnsi" w:cstheme="majorHAnsi"/>
                <w:sz w:val="24"/>
              </w:rPr>
            </w:pPr>
            <w:r w:rsidRPr="007D1588">
              <w:rPr>
                <w:rFonts w:asciiTheme="majorHAnsi" w:hAnsiTheme="majorHAnsi" w:cstheme="majorHAnsi"/>
                <w:sz w:val="24"/>
              </w:rPr>
              <w:t>Landmark, cathedral, river Thames, house of Parliament, map</w:t>
            </w:r>
            <w:r>
              <w:rPr>
                <w:rFonts w:asciiTheme="majorHAnsi" w:hAnsiTheme="majorHAnsi" w:cstheme="majorHAnsi"/>
                <w:sz w:val="24"/>
              </w:rPr>
              <w:t>, direction, compass, compass points</w:t>
            </w:r>
          </w:p>
          <w:p w14:paraId="2B89C685" w14:textId="77777777" w:rsidR="00AA66BE" w:rsidRPr="00CD5774" w:rsidRDefault="00AA66BE" w:rsidP="00AA66B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98" w:type="pct"/>
            <w:gridSpan w:val="3"/>
            <w:shd w:val="clear" w:color="auto" w:fill="FFFFFF" w:themeFill="background1"/>
          </w:tcPr>
          <w:p w14:paraId="3362ACE6" w14:textId="77777777" w:rsidR="00AA66BE" w:rsidRPr="007D1588" w:rsidRDefault="00AA66BE" w:rsidP="00AA66BE">
            <w:pPr>
              <w:pStyle w:val="Default"/>
              <w:rPr>
                <w:rFonts w:asciiTheme="majorHAnsi" w:hAnsiTheme="majorHAnsi" w:cstheme="majorHAnsi"/>
                <w:bCs/>
              </w:rPr>
            </w:pPr>
            <w:r w:rsidRPr="007D1588">
              <w:rPr>
                <w:rFonts w:asciiTheme="majorHAnsi" w:hAnsiTheme="majorHAnsi" w:cstheme="majorHAnsi"/>
                <w:bCs/>
              </w:rPr>
              <w:t xml:space="preserve">Find the UK on a world map/Atlas/Globe. To locate countries, seas and the UK capital cities on a map.  </w:t>
            </w:r>
          </w:p>
          <w:p w14:paraId="6B8FC752" w14:textId="77777777" w:rsidR="00AA66BE" w:rsidRPr="007D1588" w:rsidRDefault="00AA66BE" w:rsidP="00AA66BE">
            <w:pPr>
              <w:pStyle w:val="Default"/>
              <w:rPr>
                <w:rFonts w:asciiTheme="majorHAnsi" w:hAnsiTheme="majorHAnsi" w:cstheme="majorHAnsi"/>
                <w:bCs/>
              </w:rPr>
            </w:pPr>
            <w:r w:rsidRPr="007D1588">
              <w:rPr>
                <w:rFonts w:asciiTheme="majorHAnsi" w:hAnsiTheme="majorHAnsi" w:cstheme="majorHAnsi"/>
                <w:bCs/>
              </w:rPr>
              <w:t xml:space="preserve">To be able to summarise the Geographical location of the UK. </w:t>
            </w:r>
          </w:p>
          <w:p w14:paraId="05DE97D8" w14:textId="77777777" w:rsidR="00AA66BE" w:rsidRPr="007D1588" w:rsidRDefault="00AA66BE" w:rsidP="00AA66BE">
            <w:pPr>
              <w:pStyle w:val="Default"/>
              <w:rPr>
                <w:rFonts w:asciiTheme="majorHAnsi" w:hAnsiTheme="majorHAnsi" w:cstheme="majorHAnsi"/>
                <w:color w:val="0B0C0C"/>
                <w:shd w:val="clear" w:color="auto" w:fill="FFFFFF"/>
              </w:rPr>
            </w:pPr>
            <w:r w:rsidRPr="007D1588">
              <w:rPr>
                <w:rFonts w:asciiTheme="majorHAnsi" w:hAnsiTheme="majorHAnsi" w:cstheme="majorHAnsi"/>
                <w:color w:val="0B0C0C"/>
                <w:shd w:val="clear" w:color="auto" w:fill="FFFFFF"/>
              </w:rPr>
              <w:t xml:space="preserve">Find Sheffield on a map of the UK and the county of Yorkshire. </w:t>
            </w:r>
          </w:p>
          <w:p w14:paraId="4773E11B" w14:textId="77777777" w:rsidR="00AA66BE" w:rsidRPr="007D1588" w:rsidRDefault="00AA66BE" w:rsidP="00AA66BE">
            <w:pPr>
              <w:pStyle w:val="Default"/>
              <w:rPr>
                <w:rFonts w:asciiTheme="majorHAnsi" w:hAnsiTheme="majorHAnsi" w:cstheme="majorHAnsi"/>
                <w:bCs/>
              </w:rPr>
            </w:pPr>
            <w:r w:rsidRPr="007D1588">
              <w:rPr>
                <w:rFonts w:asciiTheme="majorHAnsi" w:hAnsiTheme="majorHAnsi" w:cstheme="majorHAnsi"/>
                <w:bCs/>
              </w:rPr>
              <w:t xml:space="preserve">Label compass points – North, South, East, West and use these to help find countries and places to the North, South, East and West of the UK. </w:t>
            </w:r>
          </w:p>
          <w:p w14:paraId="438FA605" w14:textId="77777777" w:rsidR="00AA66BE" w:rsidRDefault="00AA66BE" w:rsidP="00AA66BE">
            <w:pPr>
              <w:pStyle w:val="Default"/>
              <w:rPr>
                <w:rFonts w:asciiTheme="majorHAnsi" w:hAnsiTheme="majorHAnsi" w:cstheme="majorHAnsi"/>
                <w:bCs/>
              </w:rPr>
            </w:pPr>
            <w:r w:rsidRPr="007D1588">
              <w:rPr>
                <w:rFonts w:asciiTheme="majorHAnsi" w:hAnsiTheme="majorHAnsi" w:cstheme="majorHAnsi"/>
                <w:bCs/>
              </w:rPr>
              <w:t>Observe and identify key landmarks/human/physical features on a map or plan of a place.</w:t>
            </w:r>
          </w:p>
          <w:p w14:paraId="78E0E627" w14:textId="77777777" w:rsidR="00AA66BE" w:rsidRDefault="00AA66BE" w:rsidP="00AA66BE">
            <w:pPr>
              <w:pStyle w:val="Default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To identify Eyam on a map, including in relation to Sheffield. </w:t>
            </w:r>
          </w:p>
          <w:p w14:paraId="66EA6C4A" w14:textId="77777777" w:rsidR="00AA66BE" w:rsidRDefault="00AA66BE" w:rsidP="00AA66BE">
            <w:pPr>
              <w:pStyle w:val="Default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To identify the direction the direction the plague spread in Eyam.</w:t>
            </w:r>
          </w:p>
          <w:p w14:paraId="4A49321E" w14:textId="77777777" w:rsidR="00AA66BE" w:rsidRPr="007D1588" w:rsidRDefault="00AA66BE" w:rsidP="00AA66BE">
            <w:pPr>
              <w:pStyle w:val="Default"/>
              <w:rPr>
                <w:rFonts w:asciiTheme="majorHAnsi" w:hAnsiTheme="majorHAnsi" w:cstheme="majorHAnsi"/>
                <w:bCs/>
              </w:rPr>
            </w:pPr>
          </w:p>
          <w:p w14:paraId="75147D91" w14:textId="77777777" w:rsidR="00AA66BE" w:rsidRPr="00E21F1C" w:rsidRDefault="00AA66BE" w:rsidP="00AA66BE">
            <w:pPr>
              <w:pStyle w:val="Default"/>
              <w:rPr>
                <w:bCs/>
                <w:sz w:val="16"/>
                <w:szCs w:val="16"/>
              </w:rPr>
            </w:pPr>
          </w:p>
          <w:p w14:paraId="2E220742" w14:textId="77777777" w:rsidR="00AA66BE" w:rsidRPr="00E21F1C" w:rsidRDefault="00AA66BE" w:rsidP="00AA66BE">
            <w:pPr>
              <w:pStyle w:val="Default"/>
              <w:rPr>
                <w:bCs/>
                <w:sz w:val="16"/>
                <w:szCs w:val="16"/>
              </w:rPr>
            </w:pPr>
          </w:p>
          <w:p w14:paraId="77A7FAAB" w14:textId="77777777" w:rsidR="00AA66BE" w:rsidRPr="00413E20" w:rsidRDefault="00AA66BE" w:rsidP="00AA66BE">
            <w:pPr>
              <w:pStyle w:val="Default"/>
              <w:rPr>
                <w:rFonts w:asciiTheme="minorHAnsi" w:hAnsiTheme="minorHAnsi" w:cstheme="minorHAnsi"/>
                <w:bCs/>
              </w:rPr>
            </w:pPr>
          </w:p>
        </w:tc>
      </w:tr>
      <w:tr w:rsidR="00AA66BE" w14:paraId="4B0D9317" w14:textId="77777777" w:rsidTr="00B646C8">
        <w:trPr>
          <w:trHeight w:val="694"/>
        </w:trPr>
        <w:tc>
          <w:tcPr>
            <w:tcW w:w="2502" w:type="pct"/>
            <w:gridSpan w:val="2"/>
            <w:shd w:val="clear" w:color="auto" w:fill="FFC000"/>
          </w:tcPr>
          <w:p w14:paraId="2DE6E80A" w14:textId="77777777" w:rsidR="00AA66BE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AS RE learners we will know…</w:t>
            </w:r>
          </w:p>
          <w:p w14:paraId="0E609484" w14:textId="77777777" w:rsidR="00AA66BE" w:rsidRPr="00047F3B" w:rsidRDefault="00AA66BE" w:rsidP="00AA66B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498" w:type="pct"/>
            <w:gridSpan w:val="3"/>
            <w:shd w:val="clear" w:color="auto" w:fill="FFC000"/>
          </w:tcPr>
          <w:p w14:paraId="2A2E3E02" w14:textId="77777777" w:rsidR="00AA66BE" w:rsidRPr="004261DD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 xml:space="preserve">As RE learners… </w:t>
            </w:r>
          </w:p>
        </w:tc>
      </w:tr>
      <w:tr w:rsidR="00AA66BE" w14:paraId="641E8C00" w14:textId="77777777" w:rsidTr="00B646C8">
        <w:trPr>
          <w:trHeight w:val="694"/>
        </w:trPr>
        <w:tc>
          <w:tcPr>
            <w:tcW w:w="2502" w:type="pct"/>
            <w:gridSpan w:val="2"/>
            <w:shd w:val="clear" w:color="auto" w:fill="FFFFFF" w:themeFill="background1"/>
          </w:tcPr>
          <w:p w14:paraId="62D0B451" w14:textId="77777777" w:rsidR="00AA66BE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 xml:space="preserve">Substantive knowledge… </w:t>
            </w:r>
          </w:p>
          <w:p w14:paraId="2F80B335" w14:textId="67923F72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To know that prayer means communicating with God.</w:t>
            </w:r>
          </w:p>
          <w:p w14:paraId="3553306B" w14:textId="75AA6074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To know that some people who follow the Hindu worldview believe that they can communicate with God through prayer.</w:t>
            </w:r>
          </w:p>
          <w:p w14:paraId="4252475B" w14:textId="106F1E7C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To know that people pray in different ways in different places.</w:t>
            </w:r>
          </w:p>
          <w:p w14:paraId="7069B01F" w14:textId="79989518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To know that objects, words and actions can represent an idea of belief.</w:t>
            </w:r>
          </w:p>
          <w:p w14:paraId="31F134C2" w14:textId="6B04D1D3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To know that when some people talk to 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god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</w:rPr>
              <w:t xml:space="preserve"> they might use their body to show respect.</w:t>
            </w:r>
          </w:p>
          <w:p w14:paraId="1AF264A7" w14:textId="78E32EF1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To know that some people talk to 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god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</w:rPr>
              <w:t xml:space="preserve"> in different ways and for different reasons.</w:t>
            </w:r>
          </w:p>
          <w:p w14:paraId="3852FB0A" w14:textId="4C73B0D6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lastRenderedPageBreak/>
              <w:t>To know that some people talk to God in different ways and for different reasons.</w:t>
            </w:r>
          </w:p>
          <w:p w14:paraId="68578F8E" w14:textId="36C05915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To know that some people who follow the Muslim worldview carry out Wudu before prayer.</w:t>
            </w:r>
          </w:p>
          <w:p w14:paraId="3397C762" w14:textId="7BAD75E3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To know that some people who follow the Muslim worldview use special positions and actions during prayer called Rakat.</w:t>
            </w:r>
          </w:p>
          <w:p w14:paraId="6AAFAAF0" w14:textId="7A03C055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To know that within a community people have different values, ideas and beliefs.</w:t>
            </w:r>
          </w:p>
          <w:p w14:paraId="18AF96C4" w14:textId="0EFCBA6F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To know that within a community people have different values, ideas and beliefs.</w:t>
            </w:r>
          </w:p>
          <w:p w14:paraId="72872EBB" w14:textId="708FE653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To know that some people who follow the Hindu worldview visit the mandir to worship and pray.</w:t>
            </w:r>
          </w:p>
          <w:p w14:paraId="6F99D3A2" w14:textId="21849914" w:rsidR="00AA66BE" w:rsidRPr="003952C8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To know that some people who follow the Muslim worldview visit the mosque to worship and pray.</w:t>
            </w:r>
          </w:p>
          <w:p w14:paraId="7DA137A4" w14:textId="77777777" w:rsidR="00AA66BE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 xml:space="preserve">Disciplinary knowledge… </w:t>
            </w:r>
          </w:p>
          <w:p w14:paraId="10896B7C" w14:textId="059A8545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is prayer?</w:t>
            </w:r>
          </w:p>
          <w:p w14:paraId="123803EA" w14:textId="35098B8D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Why might people pray?</w:t>
            </w:r>
          </w:p>
          <w:p w14:paraId="62B3186E" w14:textId="25C16BE5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do people use their bodies to pray?</w:t>
            </w:r>
          </w:p>
          <w:p w14:paraId="404F3383" w14:textId="45D3AA07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Why are special objects and items of clothing important to some people when they pray?</w:t>
            </w:r>
          </w:p>
          <w:p w14:paraId="02ED32D7" w14:textId="77777777" w:rsidR="00AA66BE" w:rsidRPr="00EF7831" w:rsidRDefault="00AA66BE" w:rsidP="00AA66BE">
            <w:pPr>
              <w:rPr>
                <w:rFonts w:cstheme="minorHAnsi"/>
                <w:sz w:val="24"/>
                <w:szCs w:val="24"/>
              </w:rPr>
            </w:pPr>
          </w:p>
          <w:p w14:paraId="5EB8F893" w14:textId="77777777" w:rsidR="00AA66BE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Vocabulary</w:t>
            </w:r>
          </w:p>
          <w:p w14:paraId="037B29C7" w14:textId="6A0F02BF" w:rsidR="00AA66BE" w:rsidRPr="004261DD" w:rsidRDefault="00AA66BE" w:rsidP="00AA66B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4"/>
                <w:szCs w:val="24"/>
              </w:rPr>
              <w:t xml:space="preserve">Allah, Brahman, communicate, deity, Hindu, Jewish, mandir, mosque, Muslim, prayer, puja, Qur’an, scripture, shrine, synagogue, Torah, Veda </w:t>
            </w:r>
          </w:p>
        </w:tc>
        <w:tc>
          <w:tcPr>
            <w:tcW w:w="2498" w:type="pct"/>
            <w:gridSpan w:val="3"/>
            <w:shd w:val="clear" w:color="auto" w:fill="FFFFFF" w:themeFill="background1"/>
          </w:tcPr>
          <w:p w14:paraId="797DF933" w14:textId="374A2E9A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lastRenderedPageBreak/>
              <w:t xml:space="preserve">Recall and name different beliefs and practices, including festivals, worship, rituals and ways of life, 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in order to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</w:rPr>
              <w:t xml:space="preserve"> find out about the meanings behind them.</w:t>
            </w:r>
          </w:p>
          <w:p w14:paraId="1C4AD8BE" w14:textId="77777777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4CD099B9" w14:textId="19EE8E6A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Retell and suggest meanings to some religious and moral stories, exploring and discussing sacred writings and sources of wisdom and recognising the traditions from which they come.</w:t>
            </w:r>
          </w:p>
          <w:p w14:paraId="1FE77372" w14:textId="77777777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36514EBE" w14:textId="48A092EB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Recognise some different symbols and actions which express a community’s way of life, appreciating some similarities between communities.</w:t>
            </w:r>
          </w:p>
          <w:p w14:paraId="20A27920" w14:textId="77777777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63BE7485" w14:textId="3E8B9054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lastRenderedPageBreak/>
              <w:t>Ask and respond to questions about what individuals and communities do, and why, so that pupils can identify what difference belonging to a community might make.</w:t>
            </w:r>
          </w:p>
          <w:p w14:paraId="5012A6C3" w14:textId="77777777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3786EB47" w14:textId="0E8526C1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Observe and recount different ways of expressing identity and belonging, responding sensitively for themselves.</w:t>
            </w:r>
          </w:p>
          <w:p w14:paraId="35E4FAF9" w14:textId="77777777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53467181" w14:textId="59AFE310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Notice and respond sensitively to some similarities between different religions and worldviews.</w:t>
            </w:r>
          </w:p>
          <w:p w14:paraId="59C1E7E9" w14:textId="77777777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0ECABDA9" w14:textId="2E1FCD06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Understand that others may have different ideas from their own and respond respectfully.</w:t>
            </w:r>
          </w:p>
          <w:p w14:paraId="1D19CF49" w14:textId="77777777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4EC0F2E9" w14:textId="25534B26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Express their own ideas and opinions, including considering worldviews studied.</w:t>
            </w:r>
          </w:p>
          <w:p w14:paraId="70189257" w14:textId="77777777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63261F4F" w14:textId="77777777" w:rsidR="00AA66BE" w:rsidRPr="003D58B0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70CE203F" w14:textId="77777777" w:rsidR="00AA66BE" w:rsidRDefault="00AA66BE" w:rsidP="00AA66BE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2EB80181" w14:textId="77777777" w:rsidR="00AA66BE" w:rsidRPr="0029534E" w:rsidRDefault="00AA66BE" w:rsidP="00AA66BE">
            <w:pPr>
              <w:rPr>
                <w:rFonts w:eastAsia="Times New Roman" w:cstheme="minorHAnsi"/>
                <w:color w:val="000000"/>
                <w:szCs w:val="23"/>
                <w:lang w:eastAsia="en-GB"/>
              </w:rPr>
            </w:pPr>
          </w:p>
        </w:tc>
      </w:tr>
      <w:tr w:rsidR="00AA66BE" w14:paraId="727D3D34" w14:textId="77777777" w:rsidTr="00B646C8">
        <w:trPr>
          <w:trHeight w:val="694"/>
        </w:trPr>
        <w:tc>
          <w:tcPr>
            <w:tcW w:w="2502" w:type="pct"/>
            <w:gridSpan w:val="2"/>
            <w:shd w:val="clear" w:color="auto" w:fill="FFFF00"/>
          </w:tcPr>
          <w:p w14:paraId="02EDC98D" w14:textId="77777777" w:rsidR="00AA66BE" w:rsidRDefault="00AA66BE" w:rsidP="00AA66BE">
            <w:pPr>
              <w:rPr>
                <w:rFonts w:cstheme="minorHAnsi"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lastRenderedPageBreak/>
              <w:t>As artists we will know…</w:t>
            </w:r>
            <w:r w:rsidRPr="004261DD"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7759C8C3" w14:textId="77777777" w:rsidR="00AA66BE" w:rsidRPr="004261DD" w:rsidRDefault="00AA66BE" w:rsidP="00AA66B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498" w:type="pct"/>
            <w:gridSpan w:val="3"/>
            <w:shd w:val="clear" w:color="auto" w:fill="FFFF00"/>
          </w:tcPr>
          <w:p w14:paraId="4A77D6EE" w14:textId="77777777" w:rsidR="00AA66BE" w:rsidRPr="004261DD" w:rsidRDefault="00AA66BE" w:rsidP="00AA66BE">
            <w:pPr>
              <w:rPr>
                <w:rFonts w:cstheme="minorHAnsi"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As artists…</w:t>
            </w:r>
            <w:r w:rsidRPr="004261DD">
              <w:rPr>
                <w:rFonts w:cstheme="minorHAnsi"/>
                <w:sz w:val="28"/>
                <w:szCs w:val="28"/>
              </w:rPr>
              <w:t xml:space="preserve"> </w:t>
            </w:r>
          </w:p>
        </w:tc>
      </w:tr>
      <w:tr w:rsidR="00AA66BE" w14:paraId="1FCC3BFD" w14:textId="77777777" w:rsidTr="00B646C8">
        <w:trPr>
          <w:trHeight w:val="694"/>
        </w:trPr>
        <w:tc>
          <w:tcPr>
            <w:tcW w:w="2502" w:type="pct"/>
            <w:gridSpan w:val="2"/>
            <w:shd w:val="clear" w:color="auto" w:fill="FFFFFF" w:themeFill="background1"/>
          </w:tcPr>
          <w:p w14:paraId="49A1DE70" w14:textId="77777777" w:rsidR="00AA66BE" w:rsidRPr="00D160CD" w:rsidRDefault="00AA66BE" w:rsidP="00AA66BE">
            <w:pPr>
              <w:rPr>
                <w:rFonts w:cstheme="minorHAnsi"/>
                <w:sz w:val="24"/>
                <w:szCs w:val="24"/>
              </w:rPr>
            </w:pPr>
            <w:r w:rsidRPr="00D160CD">
              <w:rPr>
                <w:rFonts w:cstheme="minorHAnsi"/>
                <w:b/>
                <w:sz w:val="24"/>
                <w:szCs w:val="24"/>
              </w:rPr>
              <w:t>Substantive knowledge</w:t>
            </w:r>
            <w:r w:rsidRPr="00D160CD">
              <w:rPr>
                <w:rFonts w:cstheme="minorHAnsi"/>
                <w:sz w:val="24"/>
                <w:szCs w:val="24"/>
              </w:rPr>
              <w:t xml:space="preserve">: </w:t>
            </w:r>
          </w:p>
          <w:p w14:paraId="6DA1EED6" w14:textId="77777777" w:rsidR="0024602D" w:rsidRDefault="0024602D" w:rsidP="0024602D">
            <w:pPr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To develop knowledge of colour mixing.</w:t>
            </w:r>
          </w:p>
          <w:p w14:paraId="78548B3D" w14:textId="77777777" w:rsidR="0024602D" w:rsidRDefault="0024602D" w:rsidP="0024602D">
            <w:pPr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To know how texture can be created with paint.</w:t>
            </w:r>
          </w:p>
          <w:p w14:paraId="5E6E9AF8" w14:textId="77777777" w:rsidR="0024602D" w:rsidRDefault="0024602D" w:rsidP="0024602D">
            <w:pPr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To use paint to explore texture and pattern.</w:t>
            </w:r>
          </w:p>
          <w:p w14:paraId="543C0704" w14:textId="77777777" w:rsidR="0024602D" w:rsidRDefault="0024602D" w:rsidP="0024602D">
            <w:pPr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To compose a collage, choosing and arranging materials for effect.</w:t>
            </w:r>
          </w:p>
          <w:p w14:paraId="1DE60603" w14:textId="77777777" w:rsidR="0024602D" w:rsidRDefault="0024602D" w:rsidP="0024602D">
            <w:pPr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To improve and evaluate artwork.</w:t>
            </w:r>
          </w:p>
          <w:p w14:paraId="49ACB600" w14:textId="77777777" w:rsidR="00AA66BE" w:rsidRDefault="00AA66BE" w:rsidP="00AA66BE">
            <w:pPr>
              <w:rPr>
                <w:rFonts w:eastAsia="Roboto" w:cstheme="minorHAnsi"/>
                <w:sz w:val="24"/>
                <w:szCs w:val="24"/>
              </w:rPr>
            </w:pPr>
          </w:p>
          <w:p w14:paraId="01CEF7C5" w14:textId="77777777" w:rsidR="00AA66BE" w:rsidRPr="00D160CD" w:rsidRDefault="00AA66BE" w:rsidP="00AA66BE">
            <w:pPr>
              <w:rPr>
                <w:rFonts w:cstheme="minorHAnsi"/>
                <w:sz w:val="24"/>
                <w:szCs w:val="24"/>
              </w:rPr>
            </w:pPr>
            <w:r w:rsidRPr="00D160CD">
              <w:rPr>
                <w:rFonts w:cstheme="minorHAnsi"/>
                <w:b/>
                <w:sz w:val="24"/>
                <w:szCs w:val="24"/>
              </w:rPr>
              <w:t>Disciplinary:</w:t>
            </w:r>
            <w:r w:rsidRPr="00D160CD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0D0D6E9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What happens when the paint mixes on the page?</w:t>
            </w:r>
          </w:p>
          <w:p w14:paraId="16D190B9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What new colours can you see? </w:t>
            </w:r>
          </w:p>
          <w:p w14:paraId="00A9C83A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lastRenderedPageBreak/>
              <w:t>What do we call the colours orange, purple and green?</w:t>
            </w:r>
          </w:p>
          <w:p w14:paraId="0C730355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What will happen if you mix two secondary colours together? What happens when you mix two secondary colours, for example, purple and orange?</w:t>
            </w:r>
          </w:p>
          <w:p w14:paraId="33539871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How can you make a secondary colour lighter or darker?</w:t>
            </w:r>
          </w:p>
          <w:p w14:paraId="290BEDBF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What can you see? </w:t>
            </w:r>
          </w:p>
          <w:p w14:paraId="49AC8D8B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How would you describe the colour? (Encourage the children to use descriptive language. Is it bright red? orangey red? Is it a primary or secondary colour?)</w:t>
            </w:r>
          </w:p>
          <w:p w14:paraId="7BBEE4D2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How would you describe the texture? (They might suggest things like bobbly, rough or prickly; encourage them to be precise.)</w:t>
            </w:r>
          </w:p>
          <w:p w14:paraId="655D5435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How does the picture look different now? (Can they describe new things they notice, for example, shapes appearing?)</w:t>
            </w:r>
          </w:p>
          <w:p w14:paraId="48746246" w14:textId="77777777" w:rsidR="0024602D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Can you guess what this could be? How do you know?</w:t>
            </w:r>
          </w:p>
          <w:p w14:paraId="33EAFC49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How did you mix that colour?</w:t>
            </w:r>
          </w:p>
          <w:p w14:paraId="58DD42BA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How could you make the colour lighter? darker?</w:t>
            </w:r>
          </w:p>
          <w:p w14:paraId="3B55BAFA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What would happen if you added water to the colour you mixed?</w:t>
            </w:r>
          </w:p>
          <w:p w14:paraId="62F2E7C1" w14:textId="77777777" w:rsidR="0024602D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How would you describe this texture</w:t>
            </w:r>
          </w:p>
          <w:p w14:paraId="1BB1B646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Which tool did you use to make the texture?</w:t>
            </w:r>
          </w:p>
          <w:p w14:paraId="0BAA6922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Why does that texture look different to that one?</w:t>
            </w:r>
          </w:p>
          <w:p w14:paraId="238FFEB1" w14:textId="77777777" w:rsidR="0024602D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Which painting tool is your favourite to use? Why?</w:t>
            </w:r>
          </w:p>
          <w:p w14:paraId="662A8EC3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Which colours will you need to mix?</w:t>
            </w:r>
          </w:p>
          <w:p w14:paraId="09B3AD1A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Which tool could you try to make that surface texture?</w:t>
            </w:r>
          </w:p>
          <w:p w14:paraId="4D048541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How will you copy this texture in paint?</w:t>
            </w:r>
          </w:p>
          <w:p w14:paraId="4178DB0A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How are these two textures different?</w:t>
            </w:r>
          </w:p>
          <w:p w14:paraId="5477F2F6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Which one do you like best? Why?</w:t>
            </w:r>
          </w:p>
          <w:p w14:paraId="18B0A987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Why did you choose that paper?</w:t>
            </w:r>
          </w:p>
          <w:p w14:paraId="4C645192" w14:textId="77777777" w:rsidR="0024602D" w:rsidRPr="00DF7592" w:rsidRDefault="0024602D" w:rsidP="0024602D">
            <w:pPr>
              <w:rPr>
                <w:sz w:val="24"/>
                <w:szCs w:val="24"/>
              </w:rPr>
            </w:pPr>
            <w:r w:rsidRPr="00DF7592">
              <w:rPr>
                <w:sz w:val="24"/>
                <w:szCs w:val="24"/>
              </w:rPr>
              <w:t>Why did you choose that painting tool?</w:t>
            </w:r>
          </w:p>
          <w:p w14:paraId="3F9A2A5A" w14:textId="77777777" w:rsidR="0024602D" w:rsidRPr="00F62696" w:rsidRDefault="0024602D" w:rsidP="0024602D">
            <w:pPr>
              <w:rPr>
                <w:sz w:val="24"/>
                <w:szCs w:val="24"/>
              </w:rPr>
            </w:pPr>
            <w:r w:rsidRPr="00F62696">
              <w:rPr>
                <w:sz w:val="24"/>
                <w:szCs w:val="24"/>
              </w:rPr>
              <w:t>How did you mix the colour?</w:t>
            </w:r>
          </w:p>
          <w:p w14:paraId="18579025" w14:textId="77777777" w:rsidR="0024602D" w:rsidRPr="00F62696" w:rsidRDefault="0024602D" w:rsidP="0024602D">
            <w:pPr>
              <w:rPr>
                <w:sz w:val="24"/>
                <w:szCs w:val="24"/>
              </w:rPr>
            </w:pPr>
            <w:r w:rsidRPr="00F62696">
              <w:rPr>
                <w:sz w:val="24"/>
                <w:szCs w:val="24"/>
              </w:rPr>
              <w:t>What will you choose to make the smooth inside of the conker? (Discuss colour and texture.)</w:t>
            </w:r>
          </w:p>
          <w:p w14:paraId="72419FEC" w14:textId="77777777" w:rsidR="0024602D" w:rsidRPr="00F62696" w:rsidRDefault="0024602D" w:rsidP="0024602D">
            <w:pPr>
              <w:rPr>
                <w:sz w:val="24"/>
                <w:szCs w:val="24"/>
              </w:rPr>
            </w:pPr>
            <w:r w:rsidRPr="00F62696">
              <w:rPr>
                <w:sz w:val="24"/>
                <w:szCs w:val="24"/>
              </w:rPr>
              <w:t>Will you use just one shape to make the conker or several pieces? (Either! Use this as an opportunity to show that one element in a collage could be made up of many different materials.)</w:t>
            </w:r>
          </w:p>
          <w:p w14:paraId="5AA121AF" w14:textId="77777777" w:rsidR="0024602D" w:rsidRPr="00F62696" w:rsidRDefault="0024602D" w:rsidP="0024602D">
            <w:pPr>
              <w:rPr>
                <w:sz w:val="24"/>
                <w:szCs w:val="24"/>
              </w:rPr>
            </w:pPr>
            <w:r w:rsidRPr="00F62696">
              <w:rPr>
                <w:sz w:val="24"/>
                <w:szCs w:val="24"/>
              </w:rPr>
              <w:t>What happens if we overlap shapes? (Explain that shapes or colours can be changed by overlapping pieces of paper or placing them at different angles.)</w:t>
            </w:r>
          </w:p>
          <w:p w14:paraId="729627A3" w14:textId="77777777" w:rsidR="0024602D" w:rsidRPr="00F62696" w:rsidRDefault="0024602D" w:rsidP="0024602D">
            <w:pPr>
              <w:rPr>
                <w:sz w:val="24"/>
                <w:szCs w:val="24"/>
              </w:rPr>
            </w:pPr>
            <w:r w:rsidRPr="00F62696">
              <w:rPr>
                <w:sz w:val="24"/>
                <w:szCs w:val="24"/>
              </w:rPr>
              <w:t>What could you do if you change your mind when making a collage?</w:t>
            </w:r>
          </w:p>
          <w:p w14:paraId="057B9C18" w14:textId="77777777" w:rsidR="0024602D" w:rsidRPr="00F62696" w:rsidRDefault="0024602D" w:rsidP="0024602D">
            <w:pPr>
              <w:rPr>
                <w:sz w:val="24"/>
                <w:szCs w:val="24"/>
              </w:rPr>
            </w:pPr>
            <w:r w:rsidRPr="00F62696">
              <w:rPr>
                <w:sz w:val="24"/>
                <w:szCs w:val="24"/>
              </w:rPr>
              <w:t>What shape do you need?</w:t>
            </w:r>
          </w:p>
          <w:p w14:paraId="721FEC34" w14:textId="77777777" w:rsidR="0024602D" w:rsidRPr="00F62696" w:rsidRDefault="0024602D" w:rsidP="0024602D">
            <w:pPr>
              <w:rPr>
                <w:sz w:val="24"/>
                <w:szCs w:val="24"/>
              </w:rPr>
            </w:pPr>
            <w:r w:rsidRPr="00F62696">
              <w:rPr>
                <w:sz w:val="24"/>
                <w:szCs w:val="24"/>
              </w:rPr>
              <w:lastRenderedPageBreak/>
              <w:t>What colour do you need?</w:t>
            </w:r>
          </w:p>
          <w:p w14:paraId="4DB57C87" w14:textId="77777777" w:rsidR="0024602D" w:rsidRPr="00F62696" w:rsidRDefault="0024602D" w:rsidP="0024602D">
            <w:pPr>
              <w:rPr>
                <w:sz w:val="24"/>
                <w:szCs w:val="24"/>
              </w:rPr>
            </w:pPr>
            <w:r w:rsidRPr="00F62696">
              <w:rPr>
                <w:sz w:val="24"/>
                <w:szCs w:val="24"/>
              </w:rPr>
              <w:t>What texture matches what you are making?</w:t>
            </w:r>
          </w:p>
          <w:p w14:paraId="467727C6" w14:textId="77777777" w:rsidR="0024602D" w:rsidRPr="00F62696" w:rsidRDefault="0024602D" w:rsidP="0024602D">
            <w:pPr>
              <w:rPr>
                <w:sz w:val="24"/>
                <w:szCs w:val="24"/>
              </w:rPr>
            </w:pPr>
            <w:r w:rsidRPr="00F62696">
              <w:rPr>
                <w:sz w:val="24"/>
                <w:szCs w:val="24"/>
              </w:rPr>
              <w:t>Will you cut or tear the paper?</w:t>
            </w:r>
          </w:p>
          <w:p w14:paraId="643DC3E0" w14:textId="77777777" w:rsidR="0024602D" w:rsidRPr="00F62696" w:rsidRDefault="0024602D" w:rsidP="0024602D">
            <w:pPr>
              <w:rPr>
                <w:sz w:val="24"/>
                <w:szCs w:val="24"/>
              </w:rPr>
            </w:pPr>
            <w:r w:rsidRPr="00F62696">
              <w:rPr>
                <w:sz w:val="24"/>
                <w:szCs w:val="24"/>
              </w:rPr>
              <w:t>Could you turn the paper shape around?</w:t>
            </w:r>
          </w:p>
          <w:p w14:paraId="30904643" w14:textId="77777777" w:rsidR="0024602D" w:rsidRPr="00F62696" w:rsidRDefault="0024602D" w:rsidP="0024602D">
            <w:pPr>
              <w:rPr>
                <w:sz w:val="24"/>
                <w:szCs w:val="24"/>
              </w:rPr>
            </w:pPr>
            <w:r w:rsidRPr="00F62696">
              <w:rPr>
                <w:sz w:val="24"/>
                <w:szCs w:val="24"/>
              </w:rPr>
              <w:t>Could you overlap it?</w:t>
            </w:r>
          </w:p>
          <w:p w14:paraId="29E442AC" w14:textId="77777777" w:rsidR="0024602D" w:rsidRPr="00F62696" w:rsidRDefault="0024602D" w:rsidP="0024602D">
            <w:pPr>
              <w:rPr>
                <w:sz w:val="24"/>
                <w:szCs w:val="24"/>
              </w:rPr>
            </w:pPr>
            <w:r w:rsidRPr="00F62696">
              <w:rPr>
                <w:sz w:val="24"/>
                <w:szCs w:val="24"/>
              </w:rPr>
              <w:t>What do you like about the collages?</w:t>
            </w:r>
          </w:p>
          <w:p w14:paraId="34DE7B27" w14:textId="77777777" w:rsidR="0024602D" w:rsidRPr="00F62696" w:rsidRDefault="0024602D" w:rsidP="0024602D">
            <w:pPr>
              <w:rPr>
                <w:sz w:val="24"/>
                <w:szCs w:val="24"/>
              </w:rPr>
            </w:pPr>
            <w:r w:rsidRPr="00F62696">
              <w:rPr>
                <w:sz w:val="24"/>
                <w:szCs w:val="24"/>
              </w:rPr>
              <w:t>How do they look the same? different?</w:t>
            </w:r>
          </w:p>
          <w:p w14:paraId="5627699F" w14:textId="77777777" w:rsidR="0024602D" w:rsidRPr="00F62696" w:rsidRDefault="0024602D" w:rsidP="0024602D">
            <w:pPr>
              <w:rPr>
                <w:sz w:val="24"/>
                <w:szCs w:val="24"/>
              </w:rPr>
            </w:pPr>
            <w:r w:rsidRPr="00F62696">
              <w:rPr>
                <w:sz w:val="24"/>
                <w:szCs w:val="24"/>
              </w:rPr>
              <w:t>Can you see any good ideas that you would like to try in the future?</w:t>
            </w:r>
          </w:p>
          <w:p w14:paraId="56FB8DE6" w14:textId="77777777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</w:p>
          <w:p w14:paraId="0B7F8FB8" w14:textId="77777777" w:rsidR="00AA66BE" w:rsidRPr="00D160CD" w:rsidRDefault="00AA66BE" w:rsidP="00AA66BE">
            <w:pPr>
              <w:rPr>
                <w:rFonts w:cstheme="minorHAnsi"/>
                <w:b/>
                <w:sz w:val="24"/>
                <w:szCs w:val="24"/>
              </w:rPr>
            </w:pPr>
            <w:r w:rsidRPr="00D160CD">
              <w:rPr>
                <w:rFonts w:cstheme="minorHAnsi"/>
                <w:b/>
                <w:sz w:val="24"/>
                <w:szCs w:val="24"/>
              </w:rPr>
              <w:t>Vocabulary…</w:t>
            </w:r>
          </w:p>
          <w:p w14:paraId="7605B5B8" w14:textId="77777777" w:rsidR="0024602D" w:rsidRDefault="0024602D" w:rsidP="0024602D">
            <w:pPr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Mixing, primary colour, secondary colour, texture, collage, overlap, detail, surface</w:t>
            </w:r>
          </w:p>
          <w:p w14:paraId="56072569" w14:textId="77777777" w:rsidR="00AA66BE" w:rsidRPr="00D160CD" w:rsidRDefault="00AA66BE" w:rsidP="00AA66B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98" w:type="pct"/>
            <w:gridSpan w:val="3"/>
          </w:tcPr>
          <w:p w14:paraId="060BD6E0" w14:textId="77777777" w:rsidR="0024602D" w:rsidRPr="003E520C" w:rsidRDefault="0024602D" w:rsidP="0024602D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lastRenderedPageBreak/>
              <w:t>To n</w:t>
            </w: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ame the primary and secondary colours.</w:t>
            </w:r>
          </w:p>
          <w:p w14:paraId="0F3F06C0" w14:textId="77777777" w:rsidR="0024602D" w:rsidRPr="003E520C" w:rsidRDefault="0024602D" w:rsidP="0024602D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T</w:t>
            </w: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o t</w:t>
            </w: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alk about the colour changes they notice and make predictions about what will happen when two colours mix.</w:t>
            </w:r>
          </w:p>
          <w:p w14:paraId="7FF2B023" w14:textId="77777777" w:rsidR="0024602D" w:rsidRPr="003E520C" w:rsidRDefault="0024602D" w:rsidP="0024602D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To d</w:t>
            </w: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escribe the colours and textures they see.</w:t>
            </w:r>
          </w:p>
          <w:p w14:paraId="1C5C3E5B" w14:textId="77777777" w:rsidR="0024602D" w:rsidRPr="003E520C" w:rsidRDefault="0024602D" w:rsidP="0024602D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T</w:t>
            </w: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o t</w:t>
            </w: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ry different tools to recreate a texture and decide which tool works best.</w:t>
            </w:r>
          </w:p>
          <w:p w14:paraId="19D0E47B" w14:textId="77777777" w:rsidR="0024602D" w:rsidRPr="003E520C" w:rsidRDefault="0024602D" w:rsidP="0024602D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To s</w:t>
            </w: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how they can identify different textures in a collaged artwork.</w:t>
            </w:r>
          </w:p>
          <w:p w14:paraId="7DD9F7BB" w14:textId="77777777" w:rsidR="0024602D" w:rsidRPr="003E520C" w:rsidRDefault="0024602D" w:rsidP="0024602D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To a</w:t>
            </w: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pply their knowledge of colour mixing to match colours effectively.</w:t>
            </w:r>
          </w:p>
          <w:p w14:paraId="2E01B1DA" w14:textId="77777777" w:rsidR="0024602D" w:rsidRPr="003E520C" w:rsidRDefault="0024602D" w:rsidP="0024602D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To c</w:t>
            </w: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hoose collage materials based on colour and texture.</w:t>
            </w:r>
          </w:p>
          <w:p w14:paraId="1210C7D9" w14:textId="77777777" w:rsidR="0024602D" w:rsidRPr="003E520C" w:rsidRDefault="0024602D" w:rsidP="0024602D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T</w:t>
            </w: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o t</w:t>
            </w: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alk about their ideas for an overall collage.</w:t>
            </w:r>
          </w:p>
          <w:p w14:paraId="28CF8688" w14:textId="77777777" w:rsidR="0024602D" w:rsidRPr="003E520C" w:rsidRDefault="0024602D" w:rsidP="0024602D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T</w:t>
            </w: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o t</w:t>
            </w: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ry different arrangements of materials, including overlapping shapes.</w:t>
            </w:r>
          </w:p>
          <w:p w14:paraId="3C68D9D0" w14:textId="77777777" w:rsidR="0024602D" w:rsidRPr="003E520C" w:rsidRDefault="0024602D" w:rsidP="0024602D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lastRenderedPageBreak/>
              <w:t>To g</w:t>
            </w: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ive likes and dislikes about their work and others’.</w:t>
            </w:r>
          </w:p>
          <w:p w14:paraId="1D78C234" w14:textId="77777777" w:rsidR="0024602D" w:rsidRPr="003E520C" w:rsidRDefault="0024602D" w:rsidP="0024602D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To d</w:t>
            </w: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escribe ideas for developing their collages.</w:t>
            </w:r>
          </w:p>
          <w:p w14:paraId="3CBEFCDD" w14:textId="77777777" w:rsidR="0024602D" w:rsidRPr="003E520C" w:rsidRDefault="0024602D" w:rsidP="0024602D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To c</w:t>
            </w:r>
            <w:r w:rsidRPr="003E520C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hoose materials and tools aft</w:t>
            </w: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er trying them out.</w:t>
            </w:r>
          </w:p>
          <w:p w14:paraId="77E59E63" w14:textId="77777777" w:rsidR="00AA66BE" w:rsidRPr="004D1483" w:rsidRDefault="00AA66BE" w:rsidP="00AA66BE">
            <w:pPr>
              <w:shd w:val="clear" w:color="auto" w:fill="FFFFFF"/>
              <w:ind w:left="720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</w:p>
          <w:p w14:paraId="3EFA34E6" w14:textId="77777777" w:rsidR="00AA66BE" w:rsidRPr="00A4386C" w:rsidRDefault="00AA66BE" w:rsidP="00AA66B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A66BE" w14:paraId="5DF4717F" w14:textId="77777777" w:rsidTr="00C93606">
        <w:trPr>
          <w:trHeight w:val="694"/>
        </w:trPr>
        <w:tc>
          <w:tcPr>
            <w:tcW w:w="2502" w:type="pct"/>
            <w:gridSpan w:val="2"/>
            <w:shd w:val="clear" w:color="auto" w:fill="538135" w:themeFill="accent6" w:themeFillShade="BF"/>
          </w:tcPr>
          <w:p w14:paraId="792629FB" w14:textId="77777777" w:rsidR="00AA66BE" w:rsidRDefault="00AA66BE" w:rsidP="00AA66BE">
            <w:pPr>
              <w:rPr>
                <w:rFonts w:cstheme="minorHAnsi"/>
                <w:sz w:val="28"/>
                <w:szCs w:val="24"/>
              </w:rPr>
            </w:pPr>
            <w:r w:rsidRPr="00C56AA5">
              <w:rPr>
                <w:rFonts w:cstheme="minorHAnsi"/>
                <w:b/>
                <w:sz w:val="28"/>
                <w:szCs w:val="24"/>
              </w:rPr>
              <w:lastRenderedPageBreak/>
              <w:t xml:space="preserve">As scientists we will know… </w:t>
            </w:r>
            <w:r w:rsidRPr="00C56AA5">
              <w:rPr>
                <w:rFonts w:cstheme="minorHAnsi"/>
                <w:sz w:val="28"/>
                <w:szCs w:val="24"/>
              </w:rPr>
              <w:t xml:space="preserve"> </w:t>
            </w:r>
          </w:p>
          <w:p w14:paraId="4825708E" w14:textId="4FDAF5C1" w:rsidR="00AA66BE" w:rsidRPr="007275FF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Materials then plants</w:t>
            </w:r>
          </w:p>
        </w:tc>
        <w:tc>
          <w:tcPr>
            <w:tcW w:w="2498" w:type="pct"/>
            <w:gridSpan w:val="3"/>
            <w:shd w:val="clear" w:color="auto" w:fill="538135" w:themeFill="accent6" w:themeFillShade="BF"/>
          </w:tcPr>
          <w:p w14:paraId="5F5BC07D" w14:textId="77777777" w:rsidR="00AA66BE" w:rsidRPr="004261DD" w:rsidRDefault="00AA66BE" w:rsidP="00AA66BE">
            <w:pPr>
              <w:rPr>
                <w:rFonts w:cstheme="minorHAnsi"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As scientists…</w:t>
            </w:r>
          </w:p>
        </w:tc>
      </w:tr>
      <w:tr w:rsidR="00AA66BE" w14:paraId="15BB0AF0" w14:textId="77777777" w:rsidTr="00B646C8">
        <w:trPr>
          <w:trHeight w:val="694"/>
        </w:trPr>
        <w:tc>
          <w:tcPr>
            <w:tcW w:w="2502" w:type="pct"/>
            <w:gridSpan w:val="2"/>
          </w:tcPr>
          <w:p w14:paraId="05B2F92B" w14:textId="77777777" w:rsidR="00AA66BE" w:rsidRPr="00D160CD" w:rsidRDefault="00AA66BE" w:rsidP="00AA66BE">
            <w:pPr>
              <w:rPr>
                <w:rFonts w:cstheme="minorHAnsi"/>
                <w:sz w:val="24"/>
                <w:szCs w:val="24"/>
              </w:rPr>
            </w:pPr>
            <w:r w:rsidRPr="00D160CD">
              <w:rPr>
                <w:rFonts w:cstheme="minorHAnsi"/>
                <w:b/>
                <w:sz w:val="24"/>
                <w:szCs w:val="24"/>
              </w:rPr>
              <w:t>Substantive knowledge</w:t>
            </w:r>
            <w:r w:rsidRPr="00D160CD">
              <w:rPr>
                <w:rFonts w:cstheme="minorHAnsi"/>
                <w:sz w:val="24"/>
                <w:szCs w:val="24"/>
              </w:rPr>
              <w:t xml:space="preserve">: </w:t>
            </w:r>
          </w:p>
          <w:p w14:paraId="3E0DACE7" w14:textId="77777777" w:rsidR="00AA66BE" w:rsidRPr="00D160CD" w:rsidRDefault="00AA66BE" w:rsidP="00AA66BE">
            <w:pPr>
              <w:rPr>
                <w:rFonts w:cstheme="minorHAnsi"/>
                <w:sz w:val="24"/>
                <w:szCs w:val="24"/>
              </w:rPr>
            </w:pPr>
            <w:r w:rsidRPr="00D160CD">
              <w:rPr>
                <w:rFonts w:cstheme="minorHAnsi"/>
                <w:sz w:val="24"/>
                <w:szCs w:val="24"/>
              </w:rPr>
              <w:t xml:space="preserve">To recognise and name different everyday materials. To describe the properties of </w:t>
            </w:r>
            <w:proofErr w:type="gramStart"/>
            <w:r w:rsidRPr="00D160CD">
              <w:rPr>
                <w:rFonts w:cstheme="minorHAnsi"/>
                <w:sz w:val="24"/>
                <w:szCs w:val="24"/>
              </w:rPr>
              <w:t>every day</w:t>
            </w:r>
            <w:proofErr w:type="gramEnd"/>
            <w:r w:rsidRPr="00D160CD">
              <w:rPr>
                <w:rFonts w:cstheme="minorHAnsi"/>
                <w:sz w:val="24"/>
                <w:szCs w:val="24"/>
              </w:rPr>
              <w:t xml:space="preserve"> materials. To understand the uses of different materials. </w:t>
            </w:r>
          </w:p>
          <w:p w14:paraId="2DAF024B" w14:textId="77777777" w:rsidR="00AA66BE" w:rsidRPr="00D160CD" w:rsidRDefault="00AA66BE" w:rsidP="00AA66BE">
            <w:pPr>
              <w:rPr>
                <w:rFonts w:cstheme="minorHAnsi"/>
                <w:sz w:val="24"/>
                <w:szCs w:val="24"/>
              </w:rPr>
            </w:pPr>
          </w:p>
          <w:p w14:paraId="2DF7D210" w14:textId="77777777" w:rsidR="00AA66BE" w:rsidRPr="00D160CD" w:rsidRDefault="00AA66BE" w:rsidP="00AA66BE">
            <w:pPr>
              <w:rPr>
                <w:rFonts w:cstheme="minorHAnsi"/>
                <w:sz w:val="24"/>
                <w:szCs w:val="24"/>
              </w:rPr>
            </w:pPr>
            <w:r w:rsidRPr="00D160CD">
              <w:rPr>
                <w:rFonts w:cstheme="minorHAnsi"/>
                <w:b/>
                <w:sz w:val="24"/>
                <w:szCs w:val="24"/>
              </w:rPr>
              <w:t>Disciplinary:</w:t>
            </w:r>
            <w:r w:rsidRPr="00D160CD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74268FC" w14:textId="77777777" w:rsidR="00AA66BE" w:rsidRPr="00D160CD" w:rsidRDefault="00AA66BE" w:rsidP="00AA66BE">
            <w:pPr>
              <w:rPr>
                <w:rFonts w:cstheme="minorHAnsi"/>
                <w:b/>
                <w:sz w:val="24"/>
                <w:szCs w:val="24"/>
              </w:rPr>
            </w:pPr>
            <w:r w:rsidRPr="00D160CD">
              <w:rPr>
                <w:rFonts w:cstheme="minorHAnsi"/>
                <w:sz w:val="24"/>
                <w:szCs w:val="24"/>
              </w:rPr>
              <w:t>Why are different materials used to make specific things?</w:t>
            </w:r>
          </w:p>
          <w:p w14:paraId="69C255B9" w14:textId="77777777" w:rsidR="00AA66BE" w:rsidRPr="00D160CD" w:rsidRDefault="00AA66BE" w:rsidP="00AA66BE">
            <w:pPr>
              <w:rPr>
                <w:rFonts w:cstheme="minorHAnsi"/>
                <w:sz w:val="24"/>
                <w:szCs w:val="24"/>
              </w:rPr>
            </w:pPr>
            <w:r w:rsidRPr="00D160CD">
              <w:rPr>
                <w:rFonts w:cstheme="minorHAnsi"/>
                <w:sz w:val="24"/>
                <w:szCs w:val="24"/>
              </w:rPr>
              <w:t>Which fabric stretches the most?</w:t>
            </w:r>
          </w:p>
          <w:p w14:paraId="5F5F93AA" w14:textId="77777777" w:rsidR="00AA66BE" w:rsidRPr="00D160CD" w:rsidRDefault="00AA66BE" w:rsidP="00AA66BE">
            <w:pPr>
              <w:rPr>
                <w:rFonts w:cstheme="minorHAnsi"/>
                <w:sz w:val="24"/>
                <w:szCs w:val="24"/>
              </w:rPr>
            </w:pPr>
            <w:r w:rsidRPr="00D160CD">
              <w:rPr>
                <w:rFonts w:cstheme="minorHAnsi"/>
                <w:sz w:val="24"/>
                <w:szCs w:val="24"/>
              </w:rPr>
              <w:t xml:space="preserve">Which material is suitable for…. Clothing etc. </w:t>
            </w:r>
          </w:p>
          <w:p w14:paraId="70B0CB74" w14:textId="77777777" w:rsidR="00AA66BE" w:rsidRPr="00D160CD" w:rsidRDefault="00AA66BE" w:rsidP="00AA66BE">
            <w:pPr>
              <w:rPr>
                <w:rFonts w:cstheme="minorHAnsi"/>
                <w:sz w:val="24"/>
                <w:szCs w:val="24"/>
              </w:rPr>
            </w:pPr>
          </w:p>
          <w:p w14:paraId="497A1428" w14:textId="77777777" w:rsidR="00AA66BE" w:rsidRPr="00D160CD" w:rsidRDefault="00AA66BE" w:rsidP="00AA66BE">
            <w:pPr>
              <w:rPr>
                <w:rFonts w:cstheme="minorHAnsi"/>
                <w:b/>
                <w:sz w:val="24"/>
                <w:szCs w:val="24"/>
              </w:rPr>
            </w:pPr>
            <w:r w:rsidRPr="00D160CD">
              <w:rPr>
                <w:rFonts w:cstheme="minorHAnsi"/>
                <w:b/>
                <w:sz w:val="24"/>
                <w:szCs w:val="24"/>
              </w:rPr>
              <w:t>Vocabulary…</w:t>
            </w:r>
          </w:p>
          <w:p w14:paraId="6B641579" w14:textId="77777777" w:rsidR="00AA66BE" w:rsidRPr="00D160CD" w:rsidRDefault="00AA66BE" w:rsidP="00AA66BE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98C614" w14:textId="1E23E7BB" w:rsidR="00AA66BE" w:rsidRPr="00D160CD" w:rsidRDefault="00AA66BE" w:rsidP="00AA66BE">
            <w:pPr>
              <w:rPr>
                <w:rFonts w:cstheme="minorHAnsi"/>
                <w:sz w:val="24"/>
                <w:szCs w:val="24"/>
              </w:rPr>
            </w:pPr>
            <w:r w:rsidRPr="00D160CD">
              <w:rPr>
                <w:rFonts w:cstheme="minorHAnsi"/>
                <w:sz w:val="24"/>
                <w:szCs w:val="24"/>
              </w:rPr>
              <w:t xml:space="preserve"> Wood, metal, plastic, glass, brick, rock, paper, cardboard, squashing, bending, twisting, stretching, hard, soft, flexible, waterproof, rigid, fragile, strong,</w:t>
            </w:r>
            <w:r w:rsidR="00BA08D6">
              <w:rPr>
                <w:rFonts w:cstheme="minorHAnsi"/>
                <w:sz w:val="24"/>
                <w:szCs w:val="24"/>
              </w:rPr>
              <w:t xml:space="preserve"> </w:t>
            </w:r>
            <w:r w:rsidRPr="00D160CD">
              <w:rPr>
                <w:rFonts w:cstheme="minorHAnsi"/>
                <w:sz w:val="24"/>
                <w:szCs w:val="24"/>
              </w:rPr>
              <w:t>transparent, sustainable, fabric</w:t>
            </w:r>
          </w:p>
        </w:tc>
        <w:tc>
          <w:tcPr>
            <w:tcW w:w="2498" w:type="pct"/>
            <w:gridSpan w:val="3"/>
          </w:tcPr>
          <w:p w14:paraId="74F3E8AB" w14:textId="77777777" w:rsidR="00AA66BE" w:rsidRPr="00D160CD" w:rsidRDefault="00AA66BE" w:rsidP="00AA66B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D160CD">
              <w:rPr>
                <w:rFonts w:cstheme="minorHAnsi"/>
                <w:sz w:val="24"/>
                <w:szCs w:val="24"/>
              </w:rPr>
              <w:t xml:space="preserve">identify and compare the suitability of a variety of everyday materials, including wood, metal, plastic, glass, brick, rock, paper and cardboard for </w:t>
            </w:r>
            <w:proofErr w:type="gramStart"/>
            <w:r w:rsidRPr="00D160CD">
              <w:rPr>
                <w:rFonts w:cstheme="minorHAnsi"/>
                <w:sz w:val="24"/>
                <w:szCs w:val="24"/>
              </w:rPr>
              <w:t>particular uses</w:t>
            </w:r>
            <w:proofErr w:type="gramEnd"/>
            <w:r w:rsidRPr="00D160CD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C31EE9E" w14:textId="77777777" w:rsidR="00AA66BE" w:rsidRPr="00D160CD" w:rsidRDefault="00AA66BE" w:rsidP="00AA66B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160CD">
              <w:rPr>
                <w:rFonts w:cstheme="minorHAnsi"/>
                <w:sz w:val="24"/>
                <w:szCs w:val="24"/>
              </w:rPr>
              <w:t>Distinguish between an abject and the materials from which it is made.</w:t>
            </w:r>
          </w:p>
          <w:p w14:paraId="329BFF09" w14:textId="77777777" w:rsidR="00AA66BE" w:rsidRPr="00D160CD" w:rsidRDefault="00AA66BE" w:rsidP="00AA66B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160CD">
              <w:rPr>
                <w:rFonts w:cstheme="minorHAnsi"/>
                <w:sz w:val="24"/>
                <w:szCs w:val="24"/>
              </w:rPr>
              <w:t>Identify and name a variety of everyday materials, including wood, plastic, glass, metal, water and rock.</w:t>
            </w:r>
          </w:p>
          <w:p w14:paraId="2593DBBB" w14:textId="77777777" w:rsidR="00AA66BE" w:rsidRPr="00D160CD" w:rsidRDefault="00AA66BE" w:rsidP="00AA66B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160CD">
              <w:rPr>
                <w:rFonts w:cstheme="minorHAnsi"/>
                <w:sz w:val="24"/>
                <w:szCs w:val="24"/>
              </w:rPr>
              <w:t>Describe the simple physical properties of a variety of everyday materials.</w:t>
            </w:r>
          </w:p>
          <w:p w14:paraId="34615825" w14:textId="77777777" w:rsidR="00AA66BE" w:rsidRPr="00D160CD" w:rsidRDefault="00AA66BE" w:rsidP="00AA66B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160CD">
              <w:rPr>
                <w:rFonts w:cstheme="minorHAnsi"/>
                <w:sz w:val="24"/>
                <w:szCs w:val="24"/>
              </w:rPr>
              <w:t xml:space="preserve">Compare and group together a variety of everyday materials </w:t>
            </w:r>
            <w:proofErr w:type="gramStart"/>
            <w:r w:rsidRPr="00D160CD">
              <w:rPr>
                <w:rFonts w:cstheme="minorHAnsi"/>
                <w:sz w:val="24"/>
                <w:szCs w:val="24"/>
              </w:rPr>
              <w:t>on the basis of</w:t>
            </w:r>
            <w:proofErr w:type="gramEnd"/>
            <w:r w:rsidRPr="00D160CD">
              <w:rPr>
                <w:rFonts w:cstheme="minorHAnsi"/>
                <w:sz w:val="24"/>
                <w:szCs w:val="24"/>
              </w:rPr>
              <w:t xml:space="preserve"> their physical properties.</w:t>
            </w:r>
          </w:p>
          <w:p w14:paraId="157F5AA9" w14:textId="77777777" w:rsidR="00AA66BE" w:rsidRPr="00D160CD" w:rsidRDefault="00AA66BE" w:rsidP="00AA66B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160CD">
              <w:rPr>
                <w:rFonts w:cstheme="minorHAnsi"/>
                <w:sz w:val="24"/>
                <w:szCs w:val="24"/>
              </w:rPr>
              <w:t>Find out how the shapes of solid objects made from some materials can be changed by squashing, bending, twisting and stretching.</w:t>
            </w:r>
          </w:p>
          <w:p w14:paraId="51C5C95B" w14:textId="77777777" w:rsidR="00AA66BE" w:rsidRPr="00D160CD" w:rsidRDefault="00AA66BE" w:rsidP="00AA66B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160CD">
              <w:rPr>
                <w:rFonts w:cstheme="minorHAnsi"/>
                <w:sz w:val="24"/>
                <w:szCs w:val="24"/>
              </w:rPr>
              <w:t>Identify and compare the suitability of a variety of everyday materials.</w:t>
            </w:r>
          </w:p>
          <w:p w14:paraId="10D9FC91" w14:textId="72D88F2D" w:rsidR="00AA66BE" w:rsidRPr="00D160CD" w:rsidRDefault="00AA66BE" w:rsidP="009444EC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after="75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 w:rsidRPr="009444EC">
              <w:rPr>
                <w:rFonts w:cstheme="minorHAnsi"/>
                <w:sz w:val="24"/>
                <w:szCs w:val="24"/>
              </w:rPr>
              <w:t>Find out how the shapes of solid objects made from some materials can be changed by squashing, bending, twisting and stretching.</w:t>
            </w:r>
          </w:p>
        </w:tc>
      </w:tr>
      <w:tr w:rsidR="00AA66BE" w14:paraId="65BCAC31" w14:textId="77777777" w:rsidTr="00B646C8">
        <w:trPr>
          <w:trHeight w:val="694"/>
        </w:trPr>
        <w:tc>
          <w:tcPr>
            <w:tcW w:w="2502" w:type="pct"/>
            <w:gridSpan w:val="2"/>
            <w:shd w:val="clear" w:color="auto" w:fill="8EAADB" w:themeFill="accent5" w:themeFillTint="99"/>
          </w:tcPr>
          <w:p w14:paraId="439F5EDF" w14:textId="77777777" w:rsidR="00AA66BE" w:rsidRPr="004261DD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 xml:space="preserve">Computing we will know… </w:t>
            </w:r>
          </w:p>
          <w:p w14:paraId="54076801" w14:textId="428B3026" w:rsidR="00AA66BE" w:rsidRPr="004261DD" w:rsidRDefault="00AA66BE" w:rsidP="00AA66B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498" w:type="pct"/>
            <w:gridSpan w:val="3"/>
            <w:shd w:val="clear" w:color="auto" w:fill="8EAADB" w:themeFill="accent5" w:themeFillTint="99"/>
          </w:tcPr>
          <w:p w14:paraId="3B2DC3C8" w14:textId="77777777" w:rsidR="00AA66BE" w:rsidRPr="004261DD" w:rsidRDefault="00AA66BE" w:rsidP="00AA66BE">
            <w:pPr>
              <w:rPr>
                <w:rFonts w:cstheme="minorHAnsi"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 xml:space="preserve">Computing… </w:t>
            </w:r>
          </w:p>
        </w:tc>
      </w:tr>
      <w:tr w:rsidR="00AA66BE" w14:paraId="38D75F10" w14:textId="77777777" w:rsidTr="00B646C8">
        <w:trPr>
          <w:trHeight w:val="694"/>
        </w:trPr>
        <w:tc>
          <w:tcPr>
            <w:tcW w:w="2502" w:type="pct"/>
            <w:gridSpan w:val="2"/>
            <w:shd w:val="clear" w:color="auto" w:fill="FFFFFF" w:themeFill="background1"/>
          </w:tcPr>
          <w:p w14:paraId="271ABA76" w14:textId="0BA1E547" w:rsidR="00487994" w:rsidRDefault="00487994" w:rsidP="00487994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lastRenderedPageBreak/>
              <w:t xml:space="preserve">No </w:t>
            </w:r>
            <w:r w:rsidR="009444EC">
              <w:rPr>
                <w:rFonts w:cstheme="minorHAnsi"/>
                <w:b/>
                <w:sz w:val="28"/>
                <w:szCs w:val="28"/>
              </w:rPr>
              <w:t>Computing</w:t>
            </w:r>
            <w:r>
              <w:rPr>
                <w:rFonts w:cstheme="minorHAnsi"/>
                <w:b/>
                <w:sz w:val="28"/>
                <w:szCs w:val="28"/>
              </w:rPr>
              <w:t xml:space="preserve"> this half term.</w:t>
            </w:r>
          </w:p>
          <w:p w14:paraId="476FF77D" w14:textId="77777777" w:rsidR="00487994" w:rsidRDefault="00487994" w:rsidP="00487994">
            <w:pPr>
              <w:rPr>
                <w:rFonts w:cstheme="minorHAnsi"/>
                <w:b/>
                <w:sz w:val="28"/>
                <w:szCs w:val="28"/>
              </w:rPr>
            </w:pPr>
          </w:p>
          <w:p w14:paraId="2D766036" w14:textId="77777777" w:rsidR="00487994" w:rsidRPr="00991E85" w:rsidRDefault="00487994" w:rsidP="00487994">
            <w:pPr>
              <w:rPr>
                <w:rFonts w:cstheme="minorHAnsi"/>
                <w:b/>
                <w:sz w:val="28"/>
                <w:szCs w:val="28"/>
              </w:rPr>
            </w:pPr>
            <w:r w:rsidRPr="00991E85">
              <w:rPr>
                <w:rFonts w:cstheme="minorHAnsi"/>
                <w:b/>
                <w:sz w:val="28"/>
                <w:szCs w:val="28"/>
              </w:rPr>
              <w:t xml:space="preserve">Substantive Knowledge… </w:t>
            </w:r>
          </w:p>
          <w:p w14:paraId="3155BD60" w14:textId="77777777" w:rsidR="00487994" w:rsidRPr="00991E85" w:rsidRDefault="00487994" w:rsidP="00487994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14EE9D6" w14:textId="77777777" w:rsidR="00487994" w:rsidRPr="00991E85" w:rsidRDefault="00487994" w:rsidP="00487994">
            <w:pPr>
              <w:rPr>
                <w:rFonts w:cstheme="minorHAnsi"/>
                <w:b/>
                <w:sz w:val="28"/>
                <w:szCs w:val="28"/>
              </w:rPr>
            </w:pPr>
            <w:r w:rsidRPr="00991E85">
              <w:rPr>
                <w:rFonts w:cstheme="minorHAnsi"/>
                <w:b/>
                <w:sz w:val="28"/>
                <w:szCs w:val="28"/>
              </w:rPr>
              <w:t>Disciplinary Knowledge…</w:t>
            </w:r>
          </w:p>
          <w:p w14:paraId="0B6D880B" w14:textId="77777777" w:rsidR="00487994" w:rsidRPr="00991E85" w:rsidRDefault="00487994" w:rsidP="00487994">
            <w:pPr>
              <w:rPr>
                <w:rFonts w:cstheme="minorHAnsi"/>
                <w:b/>
                <w:sz w:val="24"/>
                <w:szCs w:val="24"/>
              </w:rPr>
            </w:pPr>
          </w:p>
          <w:p w14:paraId="17762F50" w14:textId="51C6612F" w:rsidR="00AA66BE" w:rsidRPr="004261DD" w:rsidRDefault="00487994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991E85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2498" w:type="pct"/>
            <w:gridSpan w:val="3"/>
            <w:shd w:val="clear" w:color="auto" w:fill="FFFFFF" w:themeFill="background1"/>
          </w:tcPr>
          <w:p w14:paraId="712879D9" w14:textId="77777777" w:rsidR="00AA66BE" w:rsidRPr="001358D2" w:rsidRDefault="00AA66BE" w:rsidP="00AA66BE">
            <w:pPr>
              <w:rPr>
                <w:rFonts w:asciiTheme="majorHAnsi" w:hAnsiTheme="majorHAnsi" w:cstheme="majorHAnsi"/>
                <w:sz w:val="24"/>
                <w:szCs w:val="28"/>
              </w:rPr>
            </w:pPr>
          </w:p>
        </w:tc>
      </w:tr>
      <w:tr w:rsidR="00AA66BE" w14:paraId="161A46AC" w14:textId="77777777" w:rsidTr="00B646C8">
        <w:trPr>
          <w:trHeight w:val="694"/>
        </w:trPr>
        <w:tc>
          <w:tcPr>
            <w:tcW w:w="2502" w:type="pct"/>
            <w:gridSpan w:val="2"/>
            <w:shd w:val="clear" w:color="auto" w:fill="7030A0"/>
          </w:tcPr>
          <w:p w14:paraId="3966AB93" w14:textId="77777777" w:rsidR="00AA66BE" w:rsidRPr="004261DD" w:rsidRDefault="00AA66BE" w:rsidP="00AA66BE">
            <w:pPr>
              <w:rPr>
                <w:rFonts w:cstheme="minorHAnsi"/>
                <w:color w:val="FFFFFF" w:themeColor="background1"/>
                <w:sz w:val="28"/>
                <w:szCs w:val="28"/>
              </w:rPr>
            </w:pPr>
            <w:r w:rsidRPr="004261DD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As Designers we will know…</w:t>
            </w:r>
          </w:p>
        </w:tc>
        <w:tc>
          <w:tcPr>
            <w:tcW w:w="2498" w:type="pct"/>
            <w:gridSpan w:val="3"/>
            <w:shd w:val="clear" w:color="auto" w:fill="7030A0"/>
          </w:tcPr>
          <w:p w14:paraId="32D0FA2C" w14:textId="77777777" w:rsidR="00AA66BE" w:rsidRPr="004261DD" w:rsidRDefault="00AA66BE" w:rsidP="00AA66BE">
            <w:pPr>
              <w:rPr>
                <w:rFonts w:cstheme="minorHAnsi"/>
                <w:color w:val="FFFFFF" w:themeColor="background1"/>
                <w:sz w:val="28"/>
                <w:szCs w:val="28"/>
              </w:rPr>
            </w:pPr>
            <w:r w:rsidRPr="004261DD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As Designers…</w:t>
            </w:r>
          </w:p>
        </w:tc>
      </w:tr>
      <w:tr w:rsidR="00D400A5" w14:paraId="70D5EB9D" w14:textId="77777777" w:rsidTr="0096606E">
        <w:trPr>
          <w:trHeight w:val="694"/>
        </w:trPr>
        <w:tc>
          <w:tcPr>
            <w:tcW w:w="2502" w:type="pct"/>
            <w:gridSpan w:val="2"/>
          </w:tcPr>
          <w:p w14:paraId="68C08290" w14:textId="4F2F6AE5" w:rsidR="00E75FFC" w:rsidRDefault="00E75FFC" w:rsidP="00D400A5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No DT this half term</w:t>
            </w:r>
            <w:r w:rsidR="00843285">
              <w:rPr>
                <w:rFonts w:cstheme="minorHAnsi"/>
                <w:b/>
                <w:sz w:val="28"/>
                <w:szCs w:val="28"/>
              </w:rPr>
              <w:t>.</w:t>
            </w:r>
          </w:p>
          <w:p w14:paraId="723C187D" w14:textId="77777777" w:rsidR="00E75FFC" w:rsidRDefault="00E75FFC" w:rsidP="00D400A5">
            <w:pPr>
              <w:rPr>
                <w:rFonts w:cstheme="minorHAnsi"/>
                <w:b/>
                <w:sz w:val="28"/>
                <w:szCs w:val="28"/>
              </w:rPr>
            </w:pPr>
          </w:p>
          <w:p w14:paraId="106EBD0A" w14:textId="3C5DB6D7" w:rsidR="00D400A5" w:rsidRPr="00991E85" w:rsidRDefault="00D400A5" w:rsidP="00D400A5">
            <w:pPr>
              <w:rPr>
                <w:rFonts w:cstheme="minorHAnsi"/>
                <w:b/>
                <w:sz w:val="28"/>
                <w:szCs w:val="28"/>
              </w:rPr>
            </w:pPr>
            <w:r w:rsidRPr="00991E85">
              <w:rPr>
                <w:rFonts w:cstheme="minorHAnsi"/>
                <w:b/>
                <w:sz w:val="28"/>
                <w:szCs w:val="28"/>
              </w:rPr>
              <w:t xml:space="preserve">Substantive Knowledge… </w:t>
            </w:r>
          </w:p>
          <w:p w14:paraId="1D83AD3C" w14:textId="77777777" w:rsidR="00D400A5" w:rsidRPr="00991E85" w:rsidRDefault="00D400A5" w:rsidP="00D400A5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F99A219" w14:textId="77777777" w:rsidR="00D400A5" w:rsidRPr="00991E85" w:rsidRDefault="00D400A5" w:rsidP="00D400A5">
            <w:pPr>
              <w:rPr>
                <w:rFonts w:cstheme="minorHAnsi"/>
                <w:b/>
                <w:sz w:val="28"/>
                <w:szCs w:val="28"/>
              </w:rPr>
            </w:pPr>
            <w:r w:rsidRPr="00991E85">
              <w:rPr>
                <w:rFonts w:cstheme="minorHAnsi"/>
                <w:b/>
                <w:sz w:val="28"/>
                <w:szCs w:val="28"/>
              </w:rPr>
              <w:t>Disciplinary Knowledge…</w:t>
            </w:r>
          </w:p>
          <w:p w14:paraId="3B826344" w14:textId="77777777" w:rsidR="00D400A5" w:rsidRPr="00991E85" w:rsidRDefault="00D400A5" w:rsidP="00D400A5">
            <w:pPr>
              <w:rPr>
                <w:rFonts w:cstheme="minorHAnsi"/>
                <w:b/>
                <w:sz w:val="24"/>
                <w:szCs w:val="24"/>
              </w:rPr>
            </w:pPr>
          </w:p>
          <w:p w14:paraId="1426E9DE" w14:textId="77777777" w:rsidR="00D400A5" w:rsidRPr="00991E85" w:rsidRDefault="00D400A5" w:rsidP="00D400A5">
            <w:pPr>
              <w:rPr>
                <w:rFonts w:cstheme="minorHAnsi"/>
                <w:b/>
                <w:sz w:val="28"/>
                <w:szCs w:val="28"/>
              </w:rPr>
            </w:pPr>
            <w:r w:rsidRPr="00991E85">
              <w:rPr>
                <w:rFonts w:cstheme="minorHAnsi"/>
                <w:b/>
                <w:sz w:val="28"/>
                <w:szCs w:val="28"/>
              </w:rPr>
              <w:t>Vocabulary</w:t>
            </w:r>
          </w:p>
          <w:p w14:paraId="6A94ECEB" w14:textId="77777777" w:rsidR="00D400A5" w:rsidRPr="00991E85" w:rsidRDefault="00D400A5" w:rsidP="00E75FFC">
            <w:pPr>
              <w:pStyle w:val="lessonskey-word"/>
              <w:spacing w:before="0" w:beforeAutospacing="0" w:after="0" w:afterAutospacing="0"/>
              <w:rPr>
                <w:rFonts w:cstheme="minorHAnsi"/>
              </w:rPr>
            </w:pPr>
          </w:p>
        </w:tc>
        <w:tc>
          <w:tcPr>
            <w:tcW w:w="2498" w:type="pct"/>
            <w:gridSpan w:val="3"/>
          </w:tcPr>
          <w:p w14:paraId="4082B13B" w14:textId="3362AC90" w:rsidR="00D400A5" w:rsidRPr="00530DC3" w:rsidRDefault="00D400A5" w:rsidP="00E75FFC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en-GB"/>
              </w:rPr>
            </w:pPr>
          </w:p>
        </w:tc>
      </w:tr>
      <w:tr w:rsidR="00AA66BE" w14:paraId="2B9D004F" w14:textId="77777777" w:rsidTr="00B646C8">
        <w:trPr>
          <w:trHeight w:val="694"/>
        </w:trPr>
        <w:tc>
          <w:tcPr>
            <w:tcW w:w="2502" w:type="pct"/>
            <w:gridSpan w:val="2"/>
            <w:shd w:val="clear" w:color="auto" w:fill="C9C9C9" w:themeFill="accent3" w:themeFillTint="99"/>
          </w:tcPr>
          <w:p w14:paraId="59BCD54D" w14:textId="77777777" w:rsidR="00AA66BE" w:rsidRPr="004261DD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As PE learners we will know…</w:t>
            </w:r>
          </w:p>
          <w:p w14:paraId="3C4FE123" w14:textId="766F7BC5" w:rsidR="00AA66BE" w:rsidRPr="004261DD" w:rsidRDefault="0035610D" w:rsidP="00AA66B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Athletics,</w:t>
            </w:r>
            <w:r w:rsidR="00AA66BE">
              <w:rPr>
                <w:rFonts w:cstheme="minorHAnsi"/>
                <w:sz w:val="28"/>
                <w:szCs w:val="28"/>
              </w:rPr>
              <w:t xml:space="preserve"> Dance</w:t>
            </w:r>
            <w:r>
              <w:rPr>
                <w:rFonts w:cstheme="minorHAnsi"/>
                <w:sz w:val="28"/>
                <w:szCs w:val="28"/>
              </w:rPr>
              <w:t xml:space="preserve"> and Skipping</w:t>
            </w:r>
          </w:p>
        </w:tc>
        <w:tc>
          <w:tcPr>
            <w:tcW w:w="2498" w:type="pct"/>
            <w:gridSpan w:val="3"/>
            <w:shd w:val="clear" w:color="auto" w:fill="C9C9C9" w:themeFill="accent3" w:themeFillTint="99"/>
          </w:tcPr>
          <w:p w14:paraId="5F7CC059" w14:textId="77777777" w:rsidR="00AA66BE" w:rsidRPr="004261DD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</w:p>
          <w:p w14:paraId="4FEBFEDB" w14:textId="77777777" w:rsidR="00AA66BE" w:rsidRPr="004261DD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As PE learners…</w:t>
            </w:r>
          </w:p>
        </w:tc>
      </w:tr>
      <w:tr w:rsidR="00AA66BE" w14:paraId="36246E8C" w14:textId="77777777" w:rsidTr="00A41815">
        <w:trPr>
          <w:trHeight w:val="694"/>
        </w:trPr>
        <w:tc>
          <w:tcPr>
            <w:tcW w:w="2502" w:type="pct"/>
            <w:gridSpan w:val="2"/>
          </w:tcPr>
          <w:p w14:paraId="4121ADFE" w14:textId="77777777" w:rsidR="00AA66BE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 xml:space="preserve">Substantive Knowledge… </w:t>
            </w:r>
          </w:p>
          <w:p w14:paraId="4B23498D" w14:textId="77777777" w:rsidR="00DE293D" w:rsidRDefault="00DE293D" w:rsidP="00DE293D">
            <w:pPr>
              <w:rPr>
                <w:rFonts w:cstheme="minorHAnsi"/>
                <w:sz w:val="24"/>
                <w:szCs w:val="24"/>
              </w:rPr>
            </w:pPr>
            <w:r w:rsidRPr="00943C45">
              <w:rPr>
                <w:rFonts w:cstheme="minorHAnsi"/>
                <w:sz w:val="24"/>
                <w:szCs w:val="24"/>
              </w:rPr>
              <w:t xml:space="preserve">To </w:t>
            </w:r>
            <w:r>
              <w:rPr>
                <w:rFonts w:cstheme="minorHAnsi"/>
                <w:sz w:val="24"/>
                <w:szCs w:val="24"/>
              </w:rPr>
              <w:t>develop a sprinting action.</w:t>
            </w:r>
          </w:p>
          <w:p w14:paraId="23C97606" w14:textId="77777777" w:rsidR="00DE293D" w:rsidRDefault="00DE293D" w:rsidP="00DE29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develop jumping for distance.</w:t>
            </w:r>
          </w:p>
          <w:p w14:paraId="02C188D1" w14:textId="77777777" w:rsidR="00DE293D" w:rsidRDefault="00DE293D" w:rsidP="00DE29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develop jumping for height.</w:t>
            </w:r>
          </w:p>
          <w:p w14:paraId="55AA7C16" w14:textId="77777777" w:rsidR="00DE293D" w:rsidRDefault="00DE293D" w:rsidP="00DE29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develop throwing for distance.</w:t>
            </w:r>
          </w:p>
          <w:p w14:paraId="086740BF" w14:textId="77777777" w:rsidR="00DE293D" w:rsidRDefault="00DE293D" w:rsidP="00DE29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develop throwing for accuracy.</w:t>
            </w:r>
          </w:p>
          <w:p w14:paraId="7C2BA751" w14:textId="77777777" w:rsidR="00DE293D" w:rsidRDefault="00DE293D" w:rsidP="00DE29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select and apply knowledge and technique in an athletics carousel.</w:t>
            </w:r>
          </w:p>
          <w:p w14:paraId="7E8B9014" w14:textId="77777777" w:rsidR="00DE293D" w:rsidRDefault="00DE293D" w:rsidP="00AA66BE">
            <w:pPr>
              <w:rPr>
                <w:rFonts w:cstheme="minorHAnsi"/>
                <w:b/>
                <w:sz w:val="28"/>
                <w:szCs w:val="28"/>
              </w:rPr>
            </w:pPr>
          </w:p>
          <w:p w14:paraId="2E1F064B" w14:textId="77777777" w:rsidR="00AA66BE" w:rsidRPr="004A6F49" w:rsidRDefault="00AA66BE" w:rsidP="00AA66B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A6F49">
              <w:rPr>
                <w:rFonts w:cstheme="minorHAnsi"/>
                <w:sz w:val="24"/>
                <w:szCs w:val="24"/>
                <w:shd w:val="clear" w:color="auto" w:fill="FFFFFF"/>
              </w:rPr>
              <w:t>THEME: The Rainforest</w:t>
            </w:r>
            <w:r w:rsidRPr="004A6F49">
              <w:rPr>
                <w:rFonts w:cstheme="minorHAnsi"/>
                <w:sz w:val="24"/>
                <w:szCs w:val="24"/>
              </w:rPr>
              <w:br/>
            </w:r>
            <w:r w:rsidRPr="004A6F49">
              <w:rPr>
                <w:rFonts w:cstheme="minorHAnsi"/>
                <w:sz w:val="24"/>
                <w:szCs w:val="24"/>
                <w:shd w:val="clear" w:color="auto" w:fill="FFFFFF"/>
              </w:rPr>
              <w:t>To copy, repeat and create actions in response to a stimulus.</w:t>
            </w:r>
          </w:p>
          <w:p w14:paraId="77412769" w14:textId="77777777" w:rsidR="00AA66BE" w:rsidRPr="004A6F49" w:rsidRDefault="00AA66BE" w:rsidP="00AA66B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A6F49">
              <w:rPr>
                <w:rFonts w:cstheme="minorHAnsi"/>
                <w:sz w:val="24"/>
                <w:szCs w:val="24"/>
                <w:shd w:val="clear" w:color="auto" w:fill="FFFFFF"/>
              </w:rPr>
              <w:t>To copy, create and perform actions considering dynamics.</w:t>
            </w:r>
          </w:p>
          <w:p w14:paraId="1991E1E1" w14:textId="77777777" w:rsidR="00AA66BE" w:rsidRPr="004A6F49" w:rsidRDefault="00AA66BE" w:rsidP="00AA66B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A6F49">
              <w:rPr>
                <w:rFonts w:cstheme="minorHAnsi"/>
                <w:sz w:val="24"/>
                <w:szCs w:val="24"/>
                <w:shd w:val="clear" w:color="auto" w:fill="FFFFFF"/>
              </w:rPr>
              <w:t>To create a short dance phrase with a partner showing clear changes of speed.</w:t>
            </w:r>
          </w:p>
          <w:p w14:paraId="0C933C99" w14:textId="77777777" w:rsidR="00AA66BE" w:rsidRPr="004A6F49" w:rsidRDefault="00AA66BE" w:rsidP="00AA66B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788747B" w14:textId="77777777" w:rsidR="00AA66BE" w:rsidRPr="004A6F49" w:rsidRDefault="00AA66BE" w:rsidP="00AA66B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A6F49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THEME: Jack Frost</w:t>
            </w:r>
            <w:r w:rsidRPr="004A6F49">
              <w:rPr>
                <w:rFonts w:cstheme="minorHAnsi"/>
                <w:sz w:val="24"/>
                <w:szCs w:val="24"/>
              </w:rPr>
              <w:br/>
            </w:r>
            <w:r w:rsidRPr="004A6F49">
              <w:rPr>
                <w:rFonts w:cstheme="minorHAnsi"/>
                <w:sz w:val="24"/>
                <w:szCs w:val="24"/>
                <w:shd w:val="clear" w:color="auto" w:fill="FFFFFF"/>
              </w:rPr>
              <w:t>To copy, repeat and create movement patterns in response to the theme.</w:t>
            </w:r>
          </w:p>
          <w:p w14:paraId="18E93D52" w14:textId="77777777" w:rsidR="00AA66BE" w:rsidRPr="004A6F49" w:rsidRDefault="00AA66BE" w:rsidP="00AA66B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A6F49">
              <w:rPr>
                <w:rFonts w:cstheme="minorHAnsi"/>
                <w:sz w:val="24"/>
                <w:szCs w:val="24"/>
                <w:shd w:val="clear" w:color="auto" w:fill="FFFFFF"/>
              </w:rPr>
              <w:t>To create and perform using unison, mirroring and matching with a partner.</w:t>
            </w:r>
          </w:p>
          <w:p w14:paraId="46E233D4" w14:textId="77777777" w:rsidR="00AA66BE" w:rsidRPr="004A6F49" w:rsidRDefault="00AA66BE" w:rsidP="00AA66B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A6F49">
              <w:rPr>
                <w:rFonts w:cstheme="minorHAnsi"/>
                <w:sz w:val="24"/>
                <w:szCs w:val="24"/>
                <w:shd w:val="clear" w:color="auto" w:fill="FFFFFF"/>
              </w:rPr>
              <w:t>To remember and repeat actions and dance as a group.</w:t>
            </w:r>
          </w:p>
          <w:p w14:paraId="6EEB18F7" w14:textId="77777777" w:rsidR="00AA66BE" w:rsidRDefault="00AA66BE" w:rsidP="00AA66BE">
            <w:pPr>
              <w:rPr>
                <w:rFonts w:ascii="Open Sans" w:hAnsi="Open Sans"/>
                <w:color w:val="263339"/>
                <w:sz w:val="21"/>
                <w:szCs w:val="21"/>
                <w:shd w:val="clear" w:color="auto" w:fill="FFFFFF"/>
              </w:rPr>
            </w:pPr>
          </w:p>
          <w:p w14:paraId="4C29AA79" w14:textId="77777777" w:rsidR="00AA66BE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Disciplinary Knowledge…</w:t>
            </w:r>
          </w:p>
          <w:p w14:paraId="1A08F1DF" w14:textId="77777777" w:rsidR="00733B27" w:rsidRPr="00981F97" w:rsidRDefault="00733B27" w:rsidP="00733B27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81F97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When jogging </w:t>
            </w:r>
            <w:proofErr w:type="gramStart"/>
            <w:r w:rsidRPr="00981F97">
              <w:rPr>
                <w:rFonts w:cstheme="minorHAnsi"/>
                <w:sz w:val="24"/>
                <w:szCs w:val="24"/>
                <w:shd w:val="clear" w:color="auto" w:fill="FFFFFF"/>
              </w:rPr>
              <w:t>are</w:t>
            </w:r>
            <w:proofErr w:type="gramEnd"/>
            <w:r w:rsidRPr="00981F97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you running at your fastest speed?</w:t>
            </w:r>
          </w:p>
          <w:p w14:paraId="6433A843" w14:textId="77777777" w:rsidR="00733B27" w:rsidRDefault="00733B27" w:rsidP="00733B27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81F97">
              <w:rPr>
                <w:rFonts w:cstheme="minorHAnsi"/>
                <w:sz w:val="24"/>
                <w:szCs w:val="24"/>
                <w:shd w:val="clear" w:color="auto" w:fill="FFFFFF"/>
              </w:rPr>
              <w:t>How does your body feel now you have warmed up? Can you recognise ch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anges since before the </w:t>
            </w:r>
            <w:proofErr w:type="gramStart"/>
            <w:r>
              <w:rPr>
                <w:rFonts w:cstheme="minorHAnsi"/>
                <w:sz w:val="24"/>
                <w:szCs w:val="24"/>
                <w:shd w:val="clear" w:color="auto" w:fill="FFFFFF"/>
              </w:rPr>
              <w:t>warm up</w:t>
            </w:r>
            <w:proofErr w:type="gramEnd"/>
            <w:r>
              <w:rPr>
                <w:rFonts w:cstheme="minorHAnsi"/>
                <w:sz w:val="24"/>
                <w:szCs w:val="24"/>
                <w:shd w:val="clear" w:color="auto" w:fill="FFFFFF"/>
              </w:rPr>
              <w:t>?</w:t>
            </w:r>
          </w:p>
          <w:p w14:paraId="2CCB11A5" w14:textId="77777777" w:rsidR="00733B27" w:rsidRDefault="00733B27" w:rsidP="00733B27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What do you need to do with your body to run faster? </w:t>
            </w:r>
          </w:p>
          <w:p w14:paraId="0570B1B9" w14:textId="77777777" w:rsidR="00733B27" w:rsidRPr="00981F97" w:rsidRDefault="00733B27" w:rsidP="00733B27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What do you need to do to slow down safely?</w:t>
            </w:r>
          </w:p>
          <w:p w14:paraId="4F5EC452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When would you use sprinting in everyday life?</w:t>
            </w:r>
          </w:p>
          <w:p w14:paraId="019E6DE3" w14:textId="77777777" w:rsidR="00733B27" w:rsidRPr="00981F97" w:rsidRDefault="00733B27" w:rsidP="00733B27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81F97">
              <w:rPr>
                <w:rFonts w:cstheme="minorHAnsi"/>
                <w:sz w:val="24"/>
                <w:szCs w:val="24"/>
                <w:shd w:val="clear" w:color="auto" w:fill="FFFFFF"/>
              </w:rPr>
              <w:t>What helped you to jump when the base stations were further apart?</w:t>
            </w:r>
          </w:p>
          <w:p w14:paraId="35EA46C0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What can you do with your body to jump further? </w:t>
            </w:r>
          </w:p>
          <w:p w14:paraId="77A910CF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What effect does jumping have on your body?</w:t>
            </w:r>
          </w:p>
          <w:p w14:paraId="2BF6D16F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When would you use jumping for distance in everyday life?</w:t>
            </w:r>
          </w:p>
          <w:p w14:paraId="36CD4918" w14:textId="77777777" w:rsidR="00733B27" w:rsidRPr="00981F97" w:rsidRDefault="00733B27" w:rsidP="00733B27">
            <w:pPr>
              <w:shd w:val="clear" w:color="auto" w:fill="FFFFFF"/>
              <w:ind w:right="530"/>
              <w:textAlignment w:val="top"/>
              <w:rPr>
                <w:rStyle w:val="Emphasis"/>
                <w:rFonts w:cstheme="minorHAnsi"/>
                <w:sz w:val="24"/>
                <w:szCs w:val="24"/>
                <w:shd w:val="clear" w:color="auto" w:fill="FFFFFF"/>
              </w:rPr>
            </w:pPr>
            <w:r w:rsidRPr="00981F97">
              <w:rPr>
                <w:rFonts w:cstheme="minorHAnsi"/>
                <w:sz w:val="24"/>
                <w:szCs w:val="24"/>
                <w:shd w:val="clear" w:color="auto" w:fill="FFFFFF"/>
              </w:rPr>
              <w:t>Which type of jump gave you the most height? Why do you think that was?</w:t>
            </w:r>
            <w:r w:rsidRPr="00981F97">
              <w:rPr>
                <w:rStyle w:val="Emphasis"/>
                <w:rFonts w:cstheme="minorHAnsi"/>
                <w:sz w:val="24"/>
                <w:szCs w:val="24"/>
                <w:shd w:val="clear" w:color="auto" w:fill="FFFFFF"/>
              </w:rPr>
              <w:t> </w:t>
            </w:r>
          </w:p>
          <w:p w14:paraId="7C79F947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What can you do with your body to jump higher? </w:t>
            </w:r>
          </w:p>
          <w:p w14:paraId="6E5D17A5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How is this different to jumping for distance? How is this the same as jumping for distance?</w:t>
            </w:r>
          </w:p>
          <w:p w14:paraId="046102B7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What effect does jumping have on your body?</w:t>
            </w:r>
          </w:p>
          <w:p w14:paraId="18B1DE01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When would you use jumping for height in everyday life?</w:t>
            </w:r>
          </w:p>
          <w:p w14:paraId="7A9E96B0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What did you do to throw for distance? </w:t>
            </w:r>
          </w:p>
          <w:p w14:paraId="3107E556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What effect does throwing have on your body?</w:t>
            </w:r>
          </w:p>
          <w:p w14:paraId="16F5D06A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When would you use throwing for distance in everyday life?</w:t>
            </w:r>
          </w:p>
          <w:p w14:paraId="6F492083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Where should you point your hand when throwing for accuracy? </w:t>
            </w:r>
          </w:p>
          <w:p w14:paraId="63712FA8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What do you need to do to hit a target further away?</w:t>
            </w:r>
          </w:p>
          <w:p w14:paraId="083E39CB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Who was supportive in your group and how did that make you feel?</w:t>
            </w:r>
          </w:p>
          <w:p w14:paraId="563BDA97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Who show determination to spell each word?</w:t>
            </w:r>
          </w:p>
          <w:p w14:paraId="513DB563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Which station / skill were you most successful at? </w:t>
            </w:r>
          </w:p>
          <w:p w14:paraId="47646B55" w14:textId="77777777" w:rsidR="00733B27" w:rsidRPr="00981F9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Which station / skill do you feel you need further practise?</w:t>
            </w:r>
          </w:p>
          <w:p w14:paraId="727689F2" w14:textId="77777777" w:rsidR="00733B27" w:rsidRDefault="00733B27" w:rsidP="00733B27">
            <w:pPr>
              <w:shd w:val="clear" w:color="auto" w:fill="FFFFFF"/>
              <w:spacing w:after="9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81F97">
              <w:rPr>
                <w:rFonts w:eastAsia="Times New Roman" w:cstheme="minorHAnsi"/>
                <w:sz w:val="24"/>
                <w:szCs w:val="24"/>
                <w:lang w:eastAsia="en-GB"/>
              </w:rPr>
              <w:t>When would you use any of these skills in everyday life?</w:t>
            </w:r>
          </w:p>
          <w:p w14:paraId="1BF82750" w14:textId="77777777" w:rsidR="00733B27" w:rsidRPr="004261DD" w:rsidRDefault="00733B27" w:rsidP="00AA66BE">
            <w:pPr>
              <w:rPr>
                <w:rFonts w:cstheme="minorHAnsi"/>
                <w:b/>
                <w:sz w:val="28"/>
                <w:szCs w:val="28"/>
              </w:rPr>
            </w:pPr>
          </w:p>
          <w:p w14:paraId="0133AD3B" w14:textId="77777777" w:rsidR="00AA66BE" w:rsidRPr="00924C93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Can you move your</w:t>
            </w: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feet </w:t>
            </w:r>
            <w:proofErr w:type="gramStart"/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>slower and slower</w:t>
            </w:r>
            <w:proofErr w:type="gramEnd"/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to show the rain stopping?</w:t>
            </w:r>
          </w:p>
          <w:p w14:paraId="368972BF" w14:textId="77777777" w:rsidR="00AA66BE" w:rsidRPr="00924C93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>What makes a good audience member?</w:t>
            </w:r>
          </w:p>
          <w:p w14:paraId="5203D9B6" w14:textId="77777777" w:rsidR="00AA66BE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>Could you see slow to q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uick and quick to slow actions?</w:t>
            </w:r>
          </w:p>
          <w:p w14:paraId="78C3F5A1" w14:textId="77777777" w:rsidR="00AA66BE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How did the speed affect the dance? </w:t>
            </w:r>
          </w:p>
          <w:p w14:paraId="10B30B84" w14:textId="77777777" w:rsidR="00AA66BE" w:rsidRPr="00924C93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>How did you and your partner come to a decision about what to include?</w:t>
            </w:r>
          </w:p>
          <w:p w14:paraId="3FCD7B54" w14:textId="77777777" w:rsidR="00AA66BE" w:rsidRPr="00924C93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>Do you know the name of the river that runs through the rainforest in Brazil?</w:t>
            </w:r>
          </w:p>
          <w:p w14:paraId="49011E15" w14:textId="77777777" w:rsidR="00AA66BE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>What did y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ou like about the performances?</w:t>
            </w:r>
          </w:p>
          <w:p w14:paraId="4AEBD9EE" w14:textId="77777777" w:rsidR="00AA66BE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>What actions did you use to represent th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e river?</w:t>
            </w:r>
          </w:p>
          <w:p w14:paraId="5514522E" w14:textId="77777777" w:rsidR="00AA66BE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What dynamics help to represent the river? </w:t>
            </w:r>
          </w:p>
          <w:p w14:paraId="07A19CEF" w14:textId="77777777" w:rsidR="00AA66BE" w:rsidRPr="00924C93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>How did the dynamics change how the action looked?</w:t>
            </w:r>
          </w:p>
          <w:p w14:paraId="5E0E37B7" w14:textId="77777777" w:rsidR="00AA66BE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Could you see clear changes of speed and pathway? Do you think this made the performance look more interesting? Why? </w:t>
            </w:r>
          </w:p>
          <w:p w14:paraId="627C5ED7" w14:textId="77777777" w:rsidR="00AA66BE" w:rsidRPr="00924C93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>How did you decide who would do which actions when?</w:t>
            </w:r>
          </w:p>
          <w:p w14:paraId="584F4581" w14:textId="77777777" w:rsidR="00AA66BE" w:rsidRPr="00924C93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>Have you heard of Jack Frost?</w:t>
            </w:r>
          </w:p>
          <w:p w14:paraId="742A592D" w14:textId="77777777" w:rsidR="00AA66BE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What is the weather like? </w:t>
            </w:r>
          </w:p>
          <w:p w14:paraId="17AC0218" w14:textId="77777777" w:rsidR="00AA66BE" w:rsidRPr="00924C93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>What might you see or touch?</w:t>
            </w:r>
          </w:p>
          <w:p w14:paraId="3CD9182E" w14:textId="77777777" w:rsidR="00AA66BE" w:rsidRPr="00924C93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>What sort of actions could you imagine Jack Frost doing as he moves around turning everything to ice?</w:t>
            </w:r>
          </w:p>
          <w:p w14:paraId="6F815ECC" w14:textId="77777777" w:rsidR="00AA66BE" w:rsidRPr="00924C93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>What happens when a lake turns to ice?</w:t>
            </w:r>
          </w:p>
          <w:p w14:paraId="511E99E4" w14:textId="77777777" w:rsidR="00AA66BE" w:rsidRPr="00924C93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>What simple actions could you include?</w:t>
            </w:r>
          </w:p>
          <w:p w14:paraId="1E029B51" w14:textId="77777777" w:rsidR="00AA66BE" w:rsidRPr="00924C93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Can you</w:t>
            </w: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curl int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o a tight ball and squeeze your muscles? Can you</w:t>
            </w: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relax in a star shape on their back?</w:t>
            </w:r>
          </w:p>
          <w:p w14:paraId="650D43F2" w14:textId="77777777" w:rsidR="00AA66BE" w:rsidRPr="00924C93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24C93">
              <w:rPr>
                <w:rFonts w:cstheme="minorHAnsi"/>
                <w:sz w:val="24"/>
                <w:szCs w:val="24"/>
                <w:shd w:val="clear" w:color="auto" w:fill="FFFFFF"/>
              </w:rPr>
              <w:t>What skills do you feel you have learnt and developed in this unit?</w:t>
            </w:r>
          </w:p>
          <w:p w14:paraId="48F48CBB" w14:textId="77777777" w:rsidR="00AA66BE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8C7B866" w14:textId="77777777" w:rsidR="00AA66BE" w:rsidRDefault="00AA66BE" w:rsidP="00AA66BE">
            <w:pPr>
              <w:shd w:val="clear" w:color="auto" w:fill="FFFFFF"/>
              <w:ind w:right="530"/>
              <w:textAlignment w:val="top"/>
              <w:rPr>
                <w:rFonts w:cstheme="minorHAnsi"/>
                <w:b/>
                <w:sz w:val="28"/>
                <w:szCs w:val="28"/>
              </w:rPr>
            </w:pPr>
            <w:r w:rsidRPr="00943C45">
              <w:rPr>
                <w:rFonts w:cstheme="minorHAnsi"/>
                <w:b/>
                <w:sz w:val="28"/>
                <w:szCs w:val="28"/>
              </w:rPr>
              <w:t>Vocabulary</w:t>
            </w:r>
          </w:p>
          <w:p w14:paraId="68E5A358" w14:textId="77777777" w:rsidR="00C015A0" w:rsidRDefault="00C015A0" w:rsidP="00C015A0">
            <w:pPr>
              <w:shd w:val="clear" w:color="auto" w:fill="FFFFFF"/>
              <w:ind w:right="530"/>
              <w:textAlignment w:val="top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Jog, sprint, speed, throw, jump, height, length, accuracy, improve, technique, take off, land</w:t>
            </w:r>
          </w:p>
          <w:p w14:paraId="7BAAF77E" w14:textId="77777777" w:rsidR="00C015A0" w:rsidRPr="00E3075A" w:rsidRDefault="00C015A0" w:rsidP="00AA66BE">
            <w:pPr>
              <w:shd w:val="clear" w:color="auto" w:fill="FFFFFF"/>
              <w:ind w:right="530"/>
              <w:textAlignment w:val="top"/>
              <w:rPr>
                <w:rFonts w:ascii="Open Sans" w:eastAsia="Times New Roman" w:hAnsi="Open Sans" w:cs="Times New Roman"/>
                <w:color w:val="657478"/>
                <w:sz w:val="21"/>
                <w:szCs w:val="21"/>
                <w:lang w:eastAsia="en-GB"/>
              </w:rPr>
            </w:pPr>
          </w:p>
          <w:p w14:paraId="648E7D57" w14:textId="77777777" w:rsidR="00AA66BE" w:rsidRPr="00E3075A" w:rsidRDefault="00AA66BE" w:rsidP="00AA66BE">
            <w:pPr>
              <w:shd w:val="clear" w:color="auto" w:fill="FFFFFF"/>
              <w:ind w:right="530"/>
              <w:textAlignment w:val="top"/>
              <w:rPr>
                <w:rFonts w:ascii="Open Sans" w:eastAsia="Times New Roman" w:hAnsi="Open Sans" w:cs="Times New Roman"/>
                <w:color w:val="657478"/>
                <w:sz w:val="24"/>
                <w:szCs w:val="24"/>
                <w:lang w:eastAsia="en-GB"/>
              </w:rPr>
            </w:pPr>
            <w:r>
              <w:rPr>
                <w:rFonts w:cstheme="minorHAnsi"/>
                <w:sz w:val="24"/>
                <w:szCs w:val="24"/>
              </w:rPr>
              <w:t>Dance, dance phrases, copy, repeat, actions, dynamics, counts, mirroring, unison, confidence, perform</w:t>
            </w:r>
          </w:p>
        </w:tc>
        <w:tc>
          <w:tcPr>
            <w:tcW w:w="2498" w:type="pct"/>
            <w:gridSpan w:val="3"/>
          </w:tcPr>
          <w:p w14:paraId="4FD170EB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To balance when running by alternating arms and legs.</w:t>
            </w:r>
          </w:p>
          <w:p w14:paraId="30E5D7B1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run on the balls of our feet.</w:t>
            </w:r>
          </w:p>
          <w:p w14:paraId="7C905F7D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take big strides when running fast.</w:t>
            </w:r>
          </w:p>
          <w:p w14:paraId="49AC3579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bend our knees to help push off.</w:t>
            </w:r>
          </w:p>
          <w:p w14:paraId="6E8C2E8F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look forward at </w:t>
            </w:r>
            <w:proofErr w:type="spellStart"/>
            <w:r>
              <w:rPr>
                <w:rFonts w:cstheme="minorHAnsi"/>
                <w:sz w:val="24"/>
                <w:szCs w:val="24"/>
              </w:rPr>
              <w:t>take off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and landing.</w:t>
            </w:r>
          </w:p>
          <w:p w14:paraId="12E3085B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have soft bent knees on landing.</w:t>
            </w:r>
          </w:p>
          <w:p w14:paraId="2AC44DD2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swing our arms at take off</w:t>
            </w:r>
          </w:p>
          <w:p w14:paraId="47EA450F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drive our hands upwards to help us jump higher.</w:t>
            </w:r>
          </w:p>
          <w:p w14:paraId="01682D24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jump from a balanced starting position.</w:t>
            </w:r>
          </w:p>
          <w:p w14:paraId="149865A5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look forward at </w:t>
            </w:r>
            <w:proofErr w:type="spellStart"/>
            <w:r>
              <w:rPr>
                <w:rFonts w:cstheme="minorHAnsi"/>
                <w:sz w:val="24"/>
                <w:szCs w:val="24"/>
              </w:rPr>
              <w:t>take off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and landing.</w:t>
            </w:r>
          </w:p>
          <w:p w14:paraId="35801AD3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use different techniques to tackle different obstacles.</w:t>
            </w:r>
          </w:p>
          <w:p w14:paraId="0E91D241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place my opposite leg to throwing arm forward.</w:t>
            </w:r>
          </w:p>
          <w:p w14:paraId="0B3BCF40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stand sideways on to the direction of the throw.</w:t>
            </w:r>
          </w:p>
          <w:p w14:paraId="108A703E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throw from a balanced starting position.</w:t>
            </w:r>
          </w:p>
          <w:p w14:paraId="2A00B186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keep our eyes looking at our target.</w:t>
            </w:r>
          </w:p>
          <w:p w14:paraId="77A72197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point our hands at our target after we throw.</w:t>
            </w:r>
          </w:p>
          <w:p w14:paraId="61C09BBC" w14:textId="77777777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keep soft knees when linking running and jumping movements.</w:t>
            </w:r>
          </w:p>
          <w:p w14:paraId="54D06570" w14:textId="6CE00F06" w:rsidR="00FD754D" w:rsidRDefault="00FD754D" w:rsidP="00FD75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try our best at each station and encourage each other to work for the whole time.</w:t>
            </w:r>
          </w:p>
          <w:p w14:paraId="2926C7F3" w14:textId="77777777" w:rsidR="00FD754D" w:rsidRDefault="00FD754D" w:rsidP="00AA66BE">
            <w:pPr>
              <w:rPr>
                <w:rFonts w:cstheme="minorHAnsi"/>
                <w:sz w:val="24"/>
                <w:szCs w:val="24"/>
              </w:rPr>
            </w:pPr>
          </w:p>
          <w:p w14:paraId="19DC5465" w14:textId="59D05A58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use actions that show clear changes in speed</w:t>
            </w:r>
          </w:p>
          <w:p w14:paraId="349E6AE1" w14:textId="77777777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show stillness when holding a shape/balance</w:t>
            </w:r>
          </w:p>
          <w:p w14:paraId="3C7703F5" w14:textId="77777777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use changes of direction and speed</w:t>
            </w:r>
          </w:p>
          <w:p w14:paraId="3CDF9167" w14:textId="77777777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use dynamics to change how the action is performed</w:t>
            </w:r>
          </w:p>
          <w:p w14:paraId="67D9F1D6" w14:textId="77777777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use the opposite arm/leg to your partner</w:t>
            </w:r>
          </w:p>
          <w:p w14:paraId="2F1F7B48" w14:textId="77777777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use unison to move at the same time as your partner</w:t>
            </w:r>
          </w:p>
          <w:p w14:paraId="65C93925" w14:textId="77777777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use quick, light, darting movements, contrasting with still frozen balance shapes.</w:t>
            </w:r>
          </w:p>
          <w:p w14:paraId="73A21EEC" w14:textId="77777777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work with a partner using mirroring and matching in actions</w:t>
            </w:r>
          </w:p>
          <w:p w14:paraId="2D8945D0" w14:textId="77777777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use clear exaggerated movements</w:t>
            </w:r>
          </w:p>
          <w:p w14:paraId="0647FCA1" w14:textId="77777777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use counts to stay in time with the music</w:t>
            </w:r>
          </w:p>
          <w:p w14:paraId="12B36B95" w14:textId="77777777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use different levels and shapes.</w:t>
            </w:r>
          </w:p>
          <w:p w14:paraId="0832E45C" w14:textId="77777777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show confidence to perform</w:t>
            </w:r>
          </w:p>
          <w:p w14:paraId="236F5DDD" w14:textId="77777777" w:rsidR="00AA66BE" w:rsidRDefault="00AA66BE" w:rsidP="00AA66BE">
            <w:pPr>
              <w:rPr>
                <w:rFonts w:ascii="Open Sans" w:eastAsia="Times New Roman" w:hAnsi="Open Sans" w:cs="Times New Roman"/>
                <w:color w:val="263339"/>
                <w:sz w:val="21"/>
                <w:szCs w:val="21"/>
                <w:lang w:eastAsia="en-GB"/>
              </w:rPr>
            </w:pPr>
          </w:p>
          <w:p w14:paraId="0270A2DB" w14:textId="77777777" w:rsidR="00AA66BE" w:rsidRPr="00DF50BA" w:rsidRDefault="00AA66BE" w:rsidP="00AA66B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A66BE" w14:paraId="132A93F7" w14:textId="77777777" w:rsidTr="00B646C8">
        <w:trPr>
          <w:trHeight w:val="694"/>
        </w:trPr>
        <w:tc>
          <w:tcPr>
            <w:tcW w:w="2502" w:type="pct"/>
            <w:gridSpan w:val="2"/>
            <w:shd w:val="clear" w:color="auto" w:fill="FCA596"/>
          </w:tcPr>
          <w:p w14:paraId="2EB1B32D" w14:textId="77777777" w:rsidR="00AA66BE" w:rsidRPr="004261DD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lastRenderedPageBreak/>
              <w:t>As RHE learners we will know…</w:t>
            </w:r>
          </w:p>
          <w:p w14:paraId="7233864F" w14:textId="77777777" w:rsidR="00AA66BE" w:rsidRDefault="00AA66BE" w:rsidP="00AA66BE">
            <w:pPr>
              <w:rPr>
                <w:rFonts w:cstheme="minorHAnsi"/>
              </w:rPr>
            </w:pPr>
          </w:p>
          <w:p w14:paraId="3DB4710C" w14:textId="77777777" w:rsidR="00AA66BE" w:rsidRPr="004261DD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498" w:type="pct"/>
            <w:gridSpan w:val="3"/>
            <w:shd w:val="clear" w:color="auto" w:fill="FCA596"/>
          </w:tcPr>
          <w:p w14:paraId="4E61A603" w14:textId="77777777" w:rsidR="00AA66BE" w:rsidRPr="004261DD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As RHE learners…</w:t>
            </w:r>
          </w:p>
        </w:tc>
      </w:tr>
      <w:tr w:rsidR="00AA66BE" w14:paraId="5FD8E379" w14:textId="77777777" w:rsidTr="00B646C8">
        <w:trPr>
          <w:trHeight w:val="694"/>
        </w:trPr>
        <w:tc>
          <w:tcPr>
            <w:tcW w:w="2502" w:type="pct"/>
            <w:gridSpan w:val="2"/>
          </w:tcPr>
          <w:p w14:paraId="637B1A29" w14:textId="77777777" w:rsidR="00AA66BE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Substantive Knowledge…</w:t>
            </w:r>
          </w:p>
          <w:p w14:paraId="2288C333" w14:textId="77777777" w:rsidR="00DC6A71" w:rsidRDefault="00DC6A71" w:rsidP="00DC6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When should I say no?</w:t>
            </w:r>
          </w:p>
          <w:p w14:paraId="73B54ED8" w14:textId="77777777" w:rsidR="00DC6A71" w:rsidRDefault="00DC6A71" w:rsidP="00DC6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understand</w:t>
            </w:r>
            <w:r w:rsidRPr="002A18D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other </w:t>
            </w:r>
            <w:proofErr w:type="gramStart"/>
            <w:r>
              <w:rPr>
                <w:sz w:val="24"/>
                <w:szCs w:val="24"/>
              </w:rPr>
              <w:t>people</w:t>
            </w:r>
            <w:proofErr w:type="gramEnd"/>
            <w:r>
              <w:rPr>
                <w:sz w:val="24"/>
                <w:szCs w:val="24"/>
              </w:rPr>
              <w:t xml:space="preserve"> need permission before they can touch us.</w:t>
            </w:r>
          </w:p>
          <w:p w14:paraId="0D9EB413" w14:textId="77777777" w:rsidR="00DC6A71" w:rsidRDefault="00DC6A71" w:rsidP="00DC6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</w:t>
            </w:r>
            <w:r w:rsidRPr="00B80F4C">
              <w:rPr>
                <w:sz w:val="24"/>
                <w:szCs w:val="24"/>
              </w:rPr>
              <w:t>nderstand that some parts of our bodie</w:t>
            </w:r>
            <w:r>
              <w:rPr>
                <w:sz w:val="24"/>
                <w:szCs w:val="24"/>
              </w:rPr>
              <w:t>s are more private than others.</w:t>
            </w:r>
            <w:r w:rsidRPr="00B80F4C">
              <w:rPr>
                <w:sz w:val="24"/>
                <w:szCs w:val="24"/>
              </w:rPr>
              <w:t xml:space="preserve"> Know that if someone doesn’t want us to touch them, we must respect that</w:t>
            </w:r>
          </w:p>
          <w:p w14:paraId="1C6EFD45" w14:textId="77777777" w:rsidR="00DC6A71" w:rsidRDefault="00DC6A71" w:rsidP="00DC6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not to keep secrets except happy surprises.</w:t>
            </w:r>
          </w:p>
          <w:p w14:paraId="68F6F4AA" w14:textId="77777777" w:rsidR="00DC6A71" w:rsidRDefault="00DC6A71" w:rsidP="00DC6A71">
            <w:pPr>
              <w:rPr>
                <w:sz w:val="24"/>
                <w:szCs w:val="24"/>
              </w:rPr>
            </w:pPr>
          </w:p>
          <w:p w14:paraId="65150B3A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Who Owns my body? I do.</w:t>
            </w:r>
          </w:p>
          <w:p w14:paraId="735C985E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</w:t>
            </w:r>
            <w:r w:rsidRPr="002B2F1A">
              <w:rPr>
                <w:rFonts w:cstheme="minorHAnsi"/>
                <w:sz w:val="24"/>
                <w:szCs w:val="24"/>
              </w:rPr>
              <w:t>nderstand that certain parts of our bodies are very private, and only we get to decide what happens to them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424E485B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</w:t>
            </w:r>
            <w:r w:rsidRPr="002B2F1A">
              <w:rPr>
                <w:rFonts w:cstheme="minorHAnsi"/>
                <w:sz w:val="24"/>
                <w:szCs w:val="24"/>
              </w:rPr>
              <w:t>nderstand that secrets and surprises are different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503AAECA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k</w:t>
            </w:r>
            <w:r w:rsidRPr="002B2F1A">
              <w:rPr>
                <w:rFonts w:cstheme="minorHAnsi"/>
                <w:sz w:val="24"/>
                <w:szCs w:val="24"/>
              </w:rPr>
              <w:t>now how to report concerns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76504C27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</w:p>
          <w:p w14:paraId="01866D08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Will I Always Be </w:t>
            </w:r>
            <w:proofErr w:type="gramStart"/>
            <w:r>
              <w:rPr>
                <w:rFonts w:cstheme="minorHAnsi"/>
                <w:sz w:val="24"/>
                <w:szCs w:val="24"/>
              </w:rPr>
              <w:t>A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Child?</w:t>
            </w:r>
          </w:p>
          <w:p w14:paraId="1D117EEF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r</w:t>
            </w:r>
            <w:r w:rsidRPr="00C503A6">
              <w:rPr>
                <w:rFonts w:cstheme="minorHAnsi"/>
                <w:sz w:val="24"/>
                <w:szCs w:val="24"/>
              </w:rPr>
              <w:t>ecognise the 5 key stages of human life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433F650D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</w:t>
            </w:r>
            <w:r w:rsidRPr="00C503A6">
              <w:rPr>
                <w:rFonts w:cstheme="minorHAnsi"/>
                <w:sz w:val="24"/>
                <w:szCs w:val="24"/>
              </w:rPr>
              <w:t>nderstand how their bodies will change as they age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72147AF9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c</w:t>
            </w:r>
            <w:r w:rsidRPr="00C503A6">
              <w:rPr>
                <w:rFonts w:cstheme="minorHAnsi"/>
                <w:sz w:val="24"/>
                <w:szCs w:val="24"/>
              </w:rPr>
              <w:t>onsider how their lives will change as they get older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16BEA37D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a</w:t>
            </w:r>
            <w:r w:rsidRPr="00C503A6">
              <w:rPr>
                <w:rFonts w:cstheme="minorHAnsi"/>
                <w:sz w:val="24"/>
                <w:szCs w:val="24"/>
              </w:rPr>
              <w:t>ppreciate how increasing independence presents new dangers, challenges, benefits and responsibilities</w:t>
            </w:r>
          </w:p>
          <w:p w14:paraId="2A929DCC" w14:textId="77777777" w:rsidR="00DC6A71" w:rsidRPr="00317170" w:rsidRDefault="00DC6A71" w:rsidP="00DC6A71">
            <w:pPr>
              <w:rPr>
                <w:rFonts w:cstheme="minorHAnsi"/>
                <w:sz w:val="24"/>
                <w:szCs w:val="24"/>
              </w:rPr>
            </w:pPr>
          </w:p>
          <w:p w14:paraId="55BC551A" w14:textId="77777777" w:rsidR="00DC6A71" w:rsidRDefault="00DC6A71" w:rsidP="00DC6A71">
            <w:pPr>
              <w:rPr>
                <w:rFonts w:cstheme="minorHAnsi"/>
                <w:b/>
                <w:sz w:val="28"/>
                <w:szCs w:val="28"/>
              </w:rPr>
            </w:pPr>
          </w:p>
          <w:p w14:paraId="3519B6EA" w14:textId="77777777" w:rsidR="00DC6A71" w:rsidRPr="004261DD" w:rsidRDefault="00DC6A71" w:rsidP="00DC6A71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Disciplinary Knowledge…</w:t>
            </w:r>
          </w:p>
          <w:p w14:paraId="368AFB23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B80F4C">
              <w:rPr>
                <w:rFonts w:cstheme="minorHAnsi"/>
                <w:sz w:val="24"/>
                <w:szCs w:val="24"/>
              </w:rPr>
              <w:t xml:space="preserve">What is this book about? </w:t>
            </w:r>
            <w:r>
              <w:rPr>
                <w:rFonts w:cstheme="minorHAnsi"/>
                <w:sz w:val="24"/>
                <w:szCs w:val="24"/>
              </w:rPr>
              <w:t>No Means No</w:t>
            </w:r>
          </w:p>
          <w:p w14:paraId="0CD1362D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B80F4C">
              <w:rPr>
                <w:rFonts w:cstheme="minorHAnsi"/>
                <w:sz w:val="24"/>
                <w:szCs w:val="24"/>
              </w:rPr>
              <w:t xml:space="preserve">Why is it important that our bodies are our own? [We need to protect ourselves; our bodies are very sensitive; only we know whether something feels good or is painful; they belong to us] </w:t>
            </w:r>
          </w:p>
          <w:p w14:paraId="51180243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B80F4C">
              <w:rPr>
                <w:rFonts w:cstheme="minorHAnsi"/>
                <w:sz w:val="24"/>
                <w:szCs w:val="24"/>
              </w:rPr>
              <w:t xml:space="preserve"> Is it ever ok for a person to touch another person without consent [Only for safety reasons: crossing a road, to rescue someone from danger, if a child is hurting someone else]</w:t>
            </w:r>
          </w:p>
          <w:p w14:paraId="211B9ABC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B2F1A">
              <w:rPr>
                <w:rFonts w:cstheme="minorHAnsi"/>
                <w:sz w:val="24"/>
                <w:szCs w:val="24"/>
              </w:rPr>
              <w:t>Who needs consent before they can t</w:t>
            </w:r>
            <w:r>
              <w:rPr>
                <w:rFonts w:cstheme="minorHAnsi"/>
                <w:sz w:val="24"/>
                <w:szCs w:val="24"/>
              </w:rPr>
              <w:t xml:space="preserve">ouch your bodies [everyone] </w:t>
            </w:r>
          </w:p>
          <w:p w14:paraId="3B0BE255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</w:t>
            </w:r>
            <w:r w:rsidRPr="002B2F1A">
              <w:rPr>
                <w:rFonts w:cstheme="minorHAnsi"/>
                <w:sz w:val="24"/>
                <w:szCs w:val="24"/>
              </w:rPr>
              <w:t>What do we do if someone is not asking for our consent or if they touch us when we say no? [Tell an adult you trust, it is not your fault, you never have to keep it a secret]</w:t>
            </w:r>
          </w:p>
          <w:p w14:paraId="51F6AE05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2B2F1A">
              <w:rPr>
                <w:rFonts w:cstheme="minorHAnsi"/>
                <w:sz w:val="24"/>
                <w:szCs w:val="24"/>
              </w:rPr>
              <w:lastRenderedPageBreak/>
              <w:t>Are some parts more private than others?</w:t>
            </w:r>
          </w:p>
          <w:p w14:paraId="7F7ED92B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D61A8E">
              <w:rPr>
                <w:rFonts w:cstheme="minorHAnsi"/>
                <w:sz w:val="24"/>
                <w:szCs w:val="24"/>
              </w:rPr>
              <w:t>Is it ok for someone to ask you to keep a secret? [No, you can always tell a trusted adult a secret - you should never get into trouble for sharing something, especially if it is making you worry</w:t>
            </w:r>
          </w:p>
          <w:p w14:paraId="405E4147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</w:p>
          <w:p w14:paraId="7AFB27F7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Miles is the Boss of his Body - book</w:t>
            </w:r>
          </w:p>
          <w:p w14:paraId="10393382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D61A8E">
              <w:rPr>
                <w:rFonts w:cstheme="minorHAnsi"/>
                <w:sz w:val="24"/>
                <w:szCs w:val="24"/>
              </w:rPr>
              <w:t xml:space="preserve">What was Miles upset about? </w:t>
            </w:r>
          </w:p>
          <w:p w14:paraId="7D79B09B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Did anyone mean to upset him? </w:t>
            </w:r>
          </w:p>
          <w:p w14:paraId="407914DB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D61A8E">
              <w:rPr>
                <w:rFonts w:cstheme="minorHAnsi"/>
                <w:sz w:val="24"/>
                <w:szCs w:val="24"/>
              </w:rPr>
              <w:t>Is there anything that Mile</w:t>
            </w:r>
            <w:r>
              <w:rPr>
                <w:rFonts w:cstheme="minorHAnsi"/>
                <w:sz w:val="24"/>
                <w:szCs w:val="24"/>
              </w:rPr>
              <w:t xml:space="preserve">s’ family needs to do better? </w:t>
            </w:r>
          </w:p>
          <w:p w14:paraId="0021FACA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D61A8E">
              <w:rPr>
                <w:rFonts w:cstheme="minorHAnsi"/>
                <w:sz w:val="24"/>
                <w:szCs w:val="24"/>
              </w:rPr>
              <w:t xml:space="preserve">What should Miles do if people keep touching him in ways that he doesn’t like? [Tell a trusted adult or </w:t>
            </w:r>
            <w:r>
              <w:rPr>
                <w:rFonts w:cstheme="minorHAnsi"/>
                <w:sz w:val="24"/>
                <w:szCs w:val="24"/>
              </w:rPr>
              <w:t xml:space="preserve">call Childline on 0800 11 11] </w:t>
            </w:r>
          </w:p>
          <w:p w14:paraId="329EDA12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Is </w:t>
            </w:r>
            <w:r w:rsidRPr="00D61A8E">
              <w:rPr>
                <w:rFonts w:cstheme="minorHAnsi"/>
                <w:sz w:val="24"/>
                <w:szCs w:val="24"/>
              </w:rPr>
              <w:t>it ever ok for someone to touch you in a way that you don’t like?</w:t>
            </w:r>
          </w:p>
          <w:p w14:paraId="1320B158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D61A8E">
              <w:rPr>
                <w:rFonts w:cstheme="minorHAnsi"/>
                <w:sz w:val="24"/>
                <w:szCs w:val="24"/>
              </w:rPr>
              <w:t>What is the difference between a secret and a surprise?</w:t>
            </w:r>
          </w:p>
          <w:p w14:paraId="684045CC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D61A8E">
              <w:rPr>
                <w:rFonts w:cstheme="minorHAnsi"/>
                <w:sz w:val="24"/>
                <w:szCs w:val="24"/>
              </w:rPr>
              <w:t>Should you ever keep a secret from the adults you trust?</w:t>
            </w:r>
          </w:p>
          <w:p w14:paraId="04C2923B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D61A8E">
              <w:rPr>
                <w:rFonts w:cstheme="minorHAnsi"/>
                <w:sz w:val="24"/>
                <w:szCs w:val="24"/>
              </w:rPr>
              <w:t>Ask yourself - Do you understand why it should be a secret? - Does it make you feel worried?</w:t>
            </w:r>
          </w:p>
          <w:p w14:paraId="3770A339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</w:p>
          <w:p w14:paraId="7732879D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C503A6">
              <w:rPr>
                <w:rFonts w:cstheme="minorHAnsi"/>
                <w:sz w:val="24"/>
                <w:szCs w:val="24"/>
              </w:rPr>
              <w:t>Wil</w:t>
            </w:r>
            <w:r>
              <w:rPr>
                <w:rFonts w:cstheme="minorHAnsi"/>
                <w:sz w:val="24"/>
                <w:szCs w:val="24"/>
              </w:rPr>
              <w:t>l I always be a child?</w:t>
            </w:r>
          </w:p>
          <w:p w14:paraId="68897DEE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C503A6">
              <w:rPr>
                <w:rFonts w:cstheme="minorHAnsi"/>
                <w:sz w:val="24"/>
                <w:szCs w:val="24"/>
              </w:rPr>
              <w:t>What are the 5 key stages of life? [baby, child, teenager, adult, elderly</w:t>
            </w:r>
          </w:p>
          <w:p w14:paraId="7DB102E0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C503A6">
              <w:rPr>
                <w:rFonts w:cstheme="minorHAnsi"/>
                <w:sz w:val="24"/>
                <w:szCs w:val="24"/>
              </w:rPr>
              <w:t xml:space="preserve">Show various pictures of people at different ages Class </w:t>
            </w:r>
            <w:proofErr w:type="gramStart"/>
            <w:r w:rsidRPr="00C503A6">
              <w:rPr>
                <w:rFonts w:cstheme="minorHAnsi"/>
                <w:sz w:val="24"/>
                <w:szCs w:val="24"/>
              </w:rPr>
              <w:t>discussion</w:t>
            </w:r>
            <w:r>
              <w:rPr>
                <w:rFonts w:cstheme="minorHAnsi"/>
                <w:sz w:val="24"/>
                <w:szCs w:val="24"/>
              </w:rPr>
              <w:t>:-</w:t>
            </w:r>
            <w:proofErr w:type="gramEnd"/>
          </w:p>
          <w:p w14:paraId="0AC84F67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C503A6">
              <w:rPr>
                <w:rFonts w:cstheme="minorHAnsi"/>
                <w:sz w:val="24"/>
                <w:szCs w:val="24"/>
              </w:rPr>
              <w:t xml:space="preserve">What might each person worry about? </w:t>
            </w:r>
          </w:p>
          <w:p w14:paraId="419AD7FE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C503A6">
              <w:rPr>
                <w:rFonts w:cstheme="minorHAnsi"/>
                <w:sz w:val="24"/>
                <w:szCs w:val="24"/>
              </w:rPr>
              <w:t xml:space="preserve">What might be the dangers? </w:t>
            </w:r>
          </w:p>
          <w:p w14:paraId="6C5D003D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C503A6">
              <w:rPr>
                <w:rFonts w:cstheme="minorHAnsi"/>
                <w:sz w:val="24"/>
                <w:szCs w:val="24"/>
              </w:rPr>
              <w:t xml:space="preserve">The challenges? </w:t>
            </w:r>
          </w:p>
          <w:p w14:paraId="46DF239D" w14:textId="77777777" w:rsidR="00DC6A7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C503A6">
              <w:rPr>
                <w:rFonts w:cstheme="minorHAnsi"/>
                <w:sz w:val="24"/>
                <w:szCs w:val="24"/>
              </w:rPr>
              <w:t xml:space="preserve">The benefits? </w:t>
            </w:r>
          </w:p>
          <w:p w14:paraId="796616D2" w14:textId="77777777" w:rsidR="00DC6A71" w:rsidRPr="005352B1" w:rsidRDefault="00DC6A71" w:rsidP="00DC6A71">
            <w:pPr>
              <w:rPr>
                <w:rFonts w:cstheme="minorHAnsi"/>
                <w:sz w:val="24"/>
                <w:szCs w:val="24"/>
              </w:rPr>
            </w:pPr>
            <w:r w:rsidRPr="00C503A6">
              <w:rPr>
                <w:rFonts w:cstheme="minorHAnsi"/>
                <w:sz w:val="24"/>
                <w:szCs w:val="24"/>
              </w:rPr>
              <w:t>The responsibilities?</w:t>
            </w:r>
          </w:p>
          <w:p w14:paraId="15817596" w14:textId="77777777" w:rsidR="00DC6A71" w:rsidRDefault="00DC6A71" w:rsidP="00AA66BE">
            <w:pPr>
              <w:rPr>
                <w:rFonts w:cstheme="minorHAnsi"/>
                <w:b/>
                <w:sz w:val="28"/>
                <w:szCs w:val="28"/>
              </w:rPr>
            </w:pPr>
          </w:p>
          <w:p w14:paraId="1ED4E3E6" w14:textId="77777777" w:rsidR="00DC6A71" w:rsidRPr="004261DD" w:rsidRDefault="00DC6A71" w:rsidP="00DC6A71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Vocabulary</w:t>
            </w:r>
          </w:p>
          <w:p w14:paraId="6837B7D5" w14:textId="77777777" w:rsidR="00DC6A71" w:rsidRDefault="00DC6A71" w:rsidP="00DC6A71">
            <w:pPr>
              <w:rPr>
                <w:sz w:val="24"/>
                <w:szCs w:val="24"/>
              </w:rPr>
            </w:pPr>
            <w:r w:rsidRPr="00B80F4C">
              <w:rPr>
                <w:sz w:val="24"/>
                <w:szCs w:val="24"/>
              </w:rPr>
              <w:t xml:space="preserve">Consent, private, </w:t>
            </w:r>
            <w:proofErr w:type="gramStart"/>
            <w:r w:rsidRPr="00B80F4C">
              <w:rPr>
                <w:sz w:val="24"/>
                <w:szCs w:val="24"/>
              </w:rPr>
              <w:t>permission</w:t>
            </w:r>
            <w:r>
              <w:rPr>
                <w:sz w:val="24"/>
                <w:szCs w:val="24"/>
              </w:rPr>
              <w:t xml:space="preserve">, </w:t>
            </w:r>
            <w:r w:rsidRPr="002B2F1A">
              <w:t xml:space="preserve"> </w:t>
            </w:r>
            <w:r w:rsidRPr="002B2F1A">
              <w:rPr>
                <w:sz w:val="24"/>
                <w:szCs w:val="24"/>
              </w:rPr>
              <w:t>Trusted</w:t>
            </w:r>
            <w:proofErr w:type="gramEnd"/>
            <w:r w:rsidRPr="002B2F1A">
              <w:rPr>
                <w:sz w:val="24"/>
                <w:szCs w:val="24"/>
              </w:rPr>
              <w:t xml:space="preserve"> adult, secret, surprise, worried</w:t>
            </w:r>
          </w:p>
          <w:p w14:paraId="355A675B" w14:textId="691D10D0" w:rsidR="00AA66BE" w:rsidRPr="00851587" w:rsidRDefault="00DC6A71" w:rsidP="00DC6A71">
            <w:pPr>
              <w:rPr>
                <w:sz w:val="24"/>
                <w:szCs w:val="24"/>
              </w:rPr>
            </w:pPr>
            <w:r w:rsidRPr="00C503A6">
              <w:rPr>
                <w:sz w:val="24"/>
                <w:szCs w:val="24"/>
              </w:rPr>
              <w:t>Change, age, baby, child, teenager, adult, elderly</w:t>
            </w:r>
          </w:p>
        </w:tc>
        <w:tc>
          <w:tcPr>
            <w:tcW w:w="2498" w:type="pct"/>
            <w:gridSpan w:val="3"/>
          </w:tcPr>
          <w:p w14:paraId="1AD910E1" w14:textId="77777777" w:rsidR="00DC6A71" w:rsidRDefault="00DC6A71" w:rsidP="00DC6A7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Know the underwear rules</w:t>
            </w:r>
            <w:r w:rsidRPr="00B80F4C">
              <w:rPr>
                <w:sz w:val="24"/>
                <w:szCs w:val="24"/>
              </w:rPr>
              <w:t xml:space="preserve"> </w:t>
            </w:r>
          </w:p>
          <w:p w14:paraId="146938D2" w14:textId="77777777" w:rsidR="00DC6A71" w:rsidRPr="00B80F4C" w:rsidRDefault="00DC6A71" w:rsidP="00DC6A7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Discuss the book No Means No.</w:t>
            </w:r>
          </w:p>
          <w:p w14:paraId="23B582CB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B2F1A">
              <w:rPr>
                <w:rFonts w:cstheme="minorHAnsi"/>
                <w:sz w:val="24"/>
                <w:szCs w:val="24"/>
              </w:rPr>
              <w:t xml:space="preserve">Practice consent - Practice asking, and consenting to hugs Rules: </w:t>
            </w:r>
          </w:p>
          <w:p w14:paraId="0567698F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B2F1A">
              <w:rPr>
                <w:rFonts w:cstheme="minorHAnsi"/>
                <w:sz w:val="24"/>
                <w:szCs w:val="24"/>
              </w:rPr>
              <w:t>- Ask politely if you may do one of these things ●Wave to each other ●Shake hands ●Give them a soft pat on the back ●Have a full hug</w:t>
            </w:r>
          </w:p>
          <w:p w14:paraId="6B49552F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B2F1A">
              <w:rPr>
                <w:rFonts w:cstheme="minorHAnsi"/>
                <w:sz w:val="24"/>
                <w:szCs w:val="24"/>
              </w:rPr>
              <w:t xml:space="preserve"> - Listen to the answer </w:t>
            </w:r>
          </w:p>
          <w:p w14:paraId="7755DBCA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B2F1A">
              <w:rPr>
                <w:rFonts w:cstheme="minorHAnsi"/>
                <w:sz w:val="24"/>
                <w:szCs w:val="24"/>
              </w:rPr>
              <w:t>- Accept it and act appropriately</w:t>
            </w:r>
          </w:p>
          <w:p w14:paraId="33DDCDFE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B2F1A">
              <w:rPr>
                <w:rFonts w:cstheme="minorHAnsi"/>
                <w:sz w:val="24"/>
                <w:szCs w:val="24"/>
              </w:rPr>
              <w:t xml:space="preserve"> - Check that you are not harassing, pestering, pressuring or forcing them to do anything </w:t>
            </w:r>
          </w:p>
          <w:p w14:paraId="5F345B9E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B2F1A">
              <w:rPr>
                <w:rFonts w:cstheme="minorHAnsi"/>
                <w:sz w:val="24"/>
                <w:szCs w:val="24"/>
              </w:rPr>
              <w:t>- No means no</w:t>
            </w:r>
          </w:p>
          <w:p w14:paraId="76ABAE23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2B2F1A">
              <w:rPr>
                <w:rFonts w:cstheme="minorHAnsi"/>
                <w:sz w:val="24"/>
                <w:szCs w:val="24"/>
              </w:rPr>
              <w:t xml:space="preserve"> - If you don’t want to touch anyone, then you don’t have to. You can ask to wave at them instead</w:t>
            </w:r>
          </w:p>
          <w:p w14:paraId="33446A94" w14:textId="77777777" w:rsidR="00DC6A71" w:rsidRPr="00B41A8E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62B97EF7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Watch </w:t>
            </w:r>
            <w:proofErr w:type="spellStart"/>
            <w:r>
              <w:rPr>
                <w:rFonts w:cstheme="minorHAnsi"/>
                <w:sz w:val="24"/>
                <w:szCs w:val="24"/>
              </w:rPr>
              <w:t>Pantosaurus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Video.</w:t>
            </w:r>
          </w:p>
          <w:p w14:paraId="0148A359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Read and discuss Miles is the Boss of His Body.</w:t>
            </w:r>
          </w:p>
          <w:p w14:paraId="5AAF4A19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61A8E">
              <w:rPr>
                <w:rFonts w:cstheme="minorHAnsi"/>
                <w:sz w:val="24"/>
                <w:szCs w:val="24"/>
              </w:rPr>
              <w:t>Show children different scenarios. They decide if they are secrets or surprises</w:t>
            </w:r>
          </w:p>
          <w:p w14:paraId="11BA86D7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61A8E">
              <w:rPr>
                <w:rFonts w:cstheme="minorHAnsi"/>
                <w:sz w:val="24"/>
                <w:szCs w:val="24"/>
              </w:rPr>
              <w:t>Create a poster to remind younger children of the PANTS rule [What’s in your pants belongs only to you]</w:t>
            </w:r>
          </w:p>
          <w:p w14:paraId="3BD3984F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3F86DD00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Look at pictures of people at different stages of life and discuss worries, dangers, challenges and responsibilities.</w:t>
            </w:r>
          </w:p>
          <w:p w14:paraId="33D91BB9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503A6">
              <w:rPr>
                <w:rFonts w:cstheme="minorHAnsi"/>
                <w:sz w:val="24"/>
                <w:szCs w:val="24"/>
              </w:rPr>
              <w:t>Look at pictures of various people defying age expectations (For example, an elderly person running a marathon, a child talking at a conference) Does everyone grow up the same?</w:t>
            </w:r>
          </w:p>
          <w:p w14:paraId="2B095011" w14:textId="77777777" w:rsidR="00DC6A71" w:rsidRDefault="00DC6A71" w:rsidP="00DC6A7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503A6">
              <w:rPr>
                <w:rFonts w:cstheme="minorHAnsi"/>
                <w:sz w:val="24"/>
                <w:szCs w:val="24"/>
              </w:rPr>
              <w:t>Look at various pictures of the same person at different age Can they put them in order? How did they know which was the youngest/oldest?</w:t>
            </w:r>
          </w:p>
          <w:p w14:paraId="7779E87E" w14:textId="1F515712" w:rsidR="00DC6A71" w:rsidRDefault="00DC6A71" w:rsidP="00DC6A7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503A6">
              <w:rPr>
                <w:rFonts w:cstheme="minorHAnsi"/>
                <w:sz w:val="24"/>
                <w:szCs w:val="24"/>
              </w:rPr>
              <w:t>In pairs, children write/draw the best and worst bits of being each age</w:t>
            </w:r>
          </w:p>
          <w:p w14:paraId="67A17313" w14:textId="11A6AA97" w:rsidR="00DC6A71" w:rsidRPr="006855A6" w:rsidRDefault="00DC6A71" w:rsidP="00DC6A71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  <w:p w14:paraId="4E63A5B5" w14:textId="16B4C20C" w:rsidR="00AA66BE" w:rsidRPr="006855A6" w:rsidRDefault="00AA66BE" w:rsidP="00AA66B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AA66BE" w14:paraId="101F10BD" w14:textId="77777777" w:rsidTr="00B646C8">
        <w:trPr>
          <w:trHeight w:val="694"/>
        </w:trPr>
        <w:tc>
          <w:tcPr>
            <w:tcW w:w="2502" w:type="pct"/>
            <w:gridSpan w:val="2"/>
            <w:shd w:val="clear" w:color="auto" w:fill="FFD966" w:themeFill="accent4" w:themeFillTint="99"/>
          </w:tcPr>
          <w:p w14:paraId="1E9B872E" w14:textId="77777777" w:rsidR="00AA66BE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lastRenderedPageBreak/>
              <w:t>As Music learners we will know…</w:t>
            </w:r>
          </w:p>
          <w:p w14:paraId="4F9DAA9B" w14:textId="4F28EE83" w:rsidR="00AA66BE" w:rsidRPr="004261DD" w:rsidRDefault="00E44658" w:rsidP="00AA66BE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Contrasting D</w:t>
            </w:r>
            <w:r w:rsidR="00B76F38">
              <w:rPr>
                <w:rFonts w:cstheme="minorHAnsi"/>
                <w:b/>
                <w:sz w:val="28"/>
                <w:szCs w:val="28"/>
              </w:rPr>
              <w:t>ynamics</w:t>
            </w:r>
            <w:r w:rsidR="00AA66BE">
              <w:rPr>
                <w:rFonts w:cstheme="minorHAnsi"/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2498" w:type="pct"/>
            <w:gridSpan w:val="3"/>
            <w:shd w:val="clear" w:color="auto" w:fill="FFD966" w:themeFill="accent4" w:themeFillTint="99"/>
          </w:tcPr>
          <w:p w14:paraId="6EA6CD4E" w14:textId="77777777" w:rsidR="00AA66BE" w:rsidRPr="004261DD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As music learners…</w:t>
            </w:r>
          </w:p>
        </w:tc>
      </w:tr>
      <w:tr w:rsidR="00AA66BE" w14:paraId="04B16F0A" w14:textId="77777777" w:rsidTr="00B646C8">
        <w:trPr>
          <w:trHeight w:val="694"/>
        </w:trPr>
        <w:tc>
          <w:tcPr>
            <w:tcW w:w="2502" w:type="pct"/>
            <w:gridSpan w:val="2"/>
          </w:tcPr>
          <w:p w14:paraId="63053DAD" w14:textId="77777777" w:rsidR="00AA66BE" w:rsidRDefault="00AA66BE" w:rsidP="00AA66BE">
            <w:pPr>
              <w:rPr>
                <w:rFonts w:cstheme="minorHAnsi"/>
                <w:b/>
                <w:sz w:val="24"/>
                <w:szCs w:val="24"/>
              </w:rPr>
            </w:pPr>
            <w:r w:rsidRPr="00466C77">
              <w:rPr>
                <w:rFonts w:cstheme="minorHAnsi"/>
                <w:b/>
                <w:sz w:val="24"/>
                <w:szCs w:val="24"/>
              </w:rPr>
              <w:t>Substantive Knowledge…</w:t>
            </w:r>
          </w:p>
          <w:p w14:paraId="03B49414" w14:textId="77777777" w:rsidR="00B77302" w:rsidRPr="00466C77" w:rsidRDefault="00B77302" w:rsidP="00AA66BE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B062105" w14:textId="77777777" w:rsidR="00F47D7B" w:rsidRDefault="00E82DF4" w:rsidP="00AA66BE">
            <w:pP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To d</w:t>
            </w:r>
            <w:r w:rsidR="00B77302" w:rsidRPr="00B77302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evelo</w:t>
            </w: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p</w:t>
            </w:r>
            <w:r w:rsidR="00B77302" w:rsidRPr="00B77302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knowledge and understanding of dynamics using </w:t>
            </w:r>
            <w:proofErr w:type="gramStart"/>
            <w:r w:rsidR="00B77302" w:rsidRPr="00B77302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instruments;</w:t>
            </w:r>
            <w:proofErr w:type="gramEnd"/>
            <w:r w:rsidR="00B77302" w:rsidRPr="00B77302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</w:t>
            </w: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</w:t>
            </w:r>
          </w:p>
          <w:p w14:paraId="3CE51EF3" w14:textId="26CB9454" w:rsidR="00E82DF4" w:rsidRDefault="00E82DF4" w:rsidP="00AA66BE">
            <w:pP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To </w:t>
            </w:r>
            <w:r w:rsidR="00B77302" w:rsidRPr="00B77302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learn to compose and play rhythms to represent planets.</w:t>
            </w:r>
          </w:p>
          <w:p w14:paraId="26756E63" w14:textId="77777777" w:rsidR="00E82DF4" w:rsidRDefault="00E82DF4" w:rsidP="00AA66BE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D6A5AB5" w14:textId="3CE1332F" w:rsidR="00AA66BE" w:rsidRDefault="00AA66BE" w:rsidP="00AA66BE">
            <w:pPr>
              <w:rPr>
                <w:rFonts w:cstheme="minorHAnsi"/>
                <w:b/>
                <w:sz w:val="24"/>
                <w:szCs w:val="24"/>
              </w:rPr>
            </w:pPr>
            <w:r w:rsidRPr="00990F25">
              <w:rPr>
                <w:rFonts w:cstheme="minorHAnsi"/>
                <w:b/>
                <w:sz w:val="24"/>
                <w:szCs w:val="24"/>
              </w:rPr>
              <w:lastRenderedPageBreak/>
              <w:t>Disciplinary Knowledge…</w:t>
            </w:r>
          </w:p>
          <w:p w14:paraId="35077D79" w14:textId="61798A18" w:rsidR="009E77A8" w:rsidRDefault="009E77A8" w:rsidP="00AA66BE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How can you use your voice to create a variety of sounds?</w:t>
            </w:r>
          </w:p>
          <w:p w14:paraId="1A4B8424" w14:textId="76DBE961" w:rsidR="009E77A8" w:rsidRDefault="009E77A8" w:rsidP="00AA66BE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How can you use dynamics to create an atmosphere?</w:t>
            </w:r>
          </w:p>
          <w:p w14:paraId="31A93B6D" w14:textId="06228EA7" w:rsidR="0019674F" w:rsidRDefault="0019674F" w:rsidP="00AA66BE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How can you </w:t>
            </w:r>
            <w:r w:rsidR="00577186">
              <w:rPr>
                <w:rFonts w:cstheme="minorHAnsi"/>
                <w:bCs/>
                <w:sz w:val="24"/>
                <w:szCs w:val="24"/>
              </w:rPr>
              <w:t>show dynamics using bodies and vocals?</w:t>
            </w:r>
          </w:p>
          <w:p w14:paraId="59F54F1C" w14:textId="77777777" w:rsidR="00577186" w:rsidRPr="009E77A8" w:rsidRDefault="00577186" w:rsidP="00AA66BE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5102826C" w14:textId="77777777" w:rsidR="00AA66BE" w:rsidRPr="00466C77" w:rsidRDefault="00AA66BE" w:rsidP="00AA66BE">
            <w:pPr>
              <w:rPr>
                <w:rFonts w:cstheme="minorHAnsi"/>
                <w:b/>
                <w:sz w:val="24"/>
                <w:szCs w:val="24"/>
              </w:rPr>
            </w:pPr>
            <w:r w:rsidRPr="00466C77">
              <w:rPr>
                <w:rFonts w:cstheme="minorHAnsi"/>
                <w:b/>
                <w:sz w:val="24"/>
                <w:szCs w:val="24"/>
              </w:rPr>
              <w:t>Vocabulary</w:t>
            </w:r>
          </w:p>
          <w:p w14:paraId="2BC9965D" w14:textId="77777777" w:rsidR="00AA66BE" w:rsidRPr="00466C77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Soundscape, timbre, dynamics and tempo</w:t>
            </w:r>
          </w:p>
          <w:p w14:paraId="2268D95D" w14:textId="77777777" w:rsidR="00AA66BE" w:rsidRPr="00466C77" w:rsidRDefault="00AA66BE" w:rsidP="00AA66BE">
            <w:pPr>
              <w:rPr>
                <w:rFonts w:cstheme="minorHAnsi"/>
                <w:sz w:val="24"/>
                <w:szCs w:val="24"/>
              </w:rPr>
            </w:pPr>
          </w:p>
          <w:p w14:paraId="2B678394" w14:textId="77777777" w:rsidR="00AA66BE" w:rsidRPr="00466C77" w:rsidRDefault="00AA66BE" w:rsidP="00AA66B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98" w:type="pct"/>
            <w:gridSpan w:val="3"/>
          </w:tcPr>
          <w:p w14:paraId="1345138F" w14:textId="77777777" w:rsidR="009E77A8" w:rsidRPr="00A93F25" w:rsidRDefault="009E77A8" w:rsidP="009E77A8">
            <w:pPr>
              <w:numPr>
                <w:ilvl w:val="0"/>
                <w:numId w:val="5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lastRenderedPageBreak/>
              <w:t>I can use my</w:t>
            </w:r>
            <w:r w:rsidRPr="00A93F2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voice to create a variety of sounds.</w:t>
            </w:r>
          </w:p>
          <w:p w14:paraId="5C0C1B9B" w14:textId="77777777" w:rsidR="009E77A8" w:rsidRPr="00A93F25" w:rsidRDefault="009E77A8" w:rsidP="009E77A8">
            <w:pPr>
              <w:numPr>
                <w:ilvl w:val="0"/>
                <w:numId w:val="5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I can u</w:t>
            </w:r>
            <w:r w:rsidRPr="00A93F2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se dynamics to create an atmosphere.</w:t>
            </w:r>
          </w:p>
          <w:p w14:paraId="578BEE29" w14:textId="77777777" w:rsidR="009E77A8" w:rsidRPr="00A93F25" w:rsidRDefault="009E77A8" w:rsidP="009E77A8">
            <w:pPr>
              <w:numPr>
                <w:ilvl w:val="0"/>
                <w:numId w:val="5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I can c</w:t>
            </w:r>
            <w:r w:rsidRPr="00A93F2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ollaborate with peers to contribute to a group soundscape.</w:t>
            </w:r>
          </w:p>
          <w:p w14:paraId="2E3C8778" w14:textId="77777777" w:rsidR="009E77A8" w:rsidRPr="00A93F25" w:rsidRDefault="009E77A8" w:rsidP="009E77A8">
            <w:pPr>
              <w:numPr>
                <w:ilvl w:val="0"/>
                <w:numId w:val="5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I can c</w:t>
            </w:r>
            <w:r w:rsidRPr="00A93F2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orrectly identify changes in dynamics.</w:t>
            </w:r>
          </w:p>
          <w:p w14:paraId="6325C1A3" w14:textId="77777777" w:rsidR="009E77A8" w:rsidRPr="00A93F25" w:rsidRDefault="009E77A8" w:rsidP="009E77A8">
            <w:pPr>
              <w:numPr>
                <w:ilvl w:val="0"/>
                <w:numId w:val="5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I can s</w:t>
            </w:r>
            <w:r w:rsidRPr="00A93F2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how changes in dynamics using bodies and vocals.</w:t>
            </w:r>
          </w:p>
          <w:p w14:paraId="3A826926" w14:textId="77777777" w:rsidR="009E77A8" w:rsidRPr="00A93F25" w:rsidRDefault="009E77A8" w:rsidP="009E77A8">
            <w:pPr>
              <w:numPr>
                <w:ilvl w:val="0"/>
                <w:numId w:val="5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lastRenderedPageBreak/>
              <w:t>I can c</w:t>
            </w:r>
            <w:r w:rsidRPr="00A93F2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ompare two pieces of music using musical vocabulary to describe the changes in dynamics.</w:t>
            </w:r>
          </w:p>
          <w:p w14:paraId="3808B5F7" w14:textId="77777777" w:rsidR="009E77A8" w:rsidRPr="00A93F25" w:rsidRDefault="009E77A8" w:rsidP="009E77A8">
            <w:pPr>
              <w:numPr>
                <w:ilvl w:val="0"/>
                <w:numId w:val="5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I can i</w:t>
            </w:r>
            <w:r w:rsidRPr="00A93F2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nterpret music in a visual form.</w:t>
            </w:r>
          </w:p>
          <w:p w14:paraId="4139926E" w14:textId="77777777" w:rsidR="009E77A8" w:rsidRPr="00A93F25" w:rsidRDefault="009E77A8" w:rsidP="009E77A8">
            <w:pPr>
              <w:numPr>
                <w:ilvl w:val="0"/>
                <w:numId w:val="5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I can i</w:t>
            </w:r>
            <w:r w:rsidRPr="00A93F2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dentify and discuss patterns in different pieces of music.</w:t>
            </w:r>
          </w:p>
          <w:p w14:paraId="58B36DA9" w14:textId="77777777" w:rsidR="009E77A8" w:rsidRPr="00A93F25" w:rsidRDefault="009E77A8" w:rsidP="009E77A8">
            <w:pPr>
              <w:numPr>
                <w:ilvl w:val="0"/>
                <w:numId w:val="5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I can s</w:t>
            </w:r>
            <w:r w:rsidRPr="00A93F2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uccessfully create and play patterns, notating them.</w:t>
            </w:r>
          </w:p>
          <w:p w14:paraId="7682D537" w14:textId="77777777" w:rsidR="009E77A8" w:rsidRPr="00B77302" w:rsidRDefault="009E77A8" w:rsidP="009E77A8">
            <w:pPr>
              <w:numPr>
                <w:ilvl w:val="0"/>
                <w:numId w:val="51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b/>
                <w:sz w:val="24"/>
                <w:szCs w:val="24"/>
              </w:rPr>
            </w:pPr>
            <w:r w:rsidRPr="00B77302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I can c</w:t>
            </w:r>
            <w:r w:rsidRPr="00A93F2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reate and play a simple pitch pattern accurately.</w:t>
            </w:r>
          </w:p>
          <w:p w14:paraId="3B960102" w14:textId="1346D97F" w:rsidR="00AA66BE" w:rsidRPr="00FF39CB" w:rsidRDefault="00AA66BE" w:rsidP="00AA66B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</w:p>
        </w:tc>
      </w:tr>
      <w:tr w:rsidR="00AA66BE" w14:paraId="51433DE0" w14:textId="77777777" w:rsidTr="00B646C8">
        <w:trPr>
          <w:trHeight w:val="453"/>
        </w:trPr>
        <w:tc>
          <w:tcPr>
            <w:tcW w:w="2502" w:type="pct"/>
            <w:gridSpan w:val="2"/>
            <w:shd w:val="clear" w:color="auto" w:fill="FF5757"/>
          </w:tcPr>
          <w:p w14:paraId="25FD86C9" w14:textId="77777777" w:rsidR="00AA66BE" w:rsidRPr="004261DD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lastRenderedPageBreak/>
              <w:t xml:space="preserve">Literacy </w:t>
            </w:r>
          </w:p>
        </w:tc>
        <w:tc>
          <w:tcPr>
            <w:tcW w:w="2498" w:type="pct"/>
            <w:gridSpan w:val="3"/>
            <w:shd w:val="clear" w:color="auto" w:fill="9CC2E5" w:themeFill="accent1" w:themeFillTint="99"/>
          </w:tcPr>
          <w:p w14:paraId="0A2890AF" w14:textId="77777777" w:rsidR="00AA66BE" w:rsidRPr="004261DD" w:rsidRDefault="00AA66BE" w:rsidP="00AA66BE">
            <w:pPr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 xml:space="preserve">Maths </w:t>
            </w:r>
          </w:p>
        </w:tc>
      </w:tr>
      <w:tr w:rsidR="00AA66BE" w14:paraId="0CC37367" w14:textId="77777777" w:rsidTr="00B646C8">
        <w:trPr>
          <w:trHeight w:val="924"/>
        </w:trPr>
        <w:tc>
          <w:tcPr>
            <w:tcW w:w="2502" w:type="pct"/>
            <w:gridSpan w:val="2"/>
          </w:tcPr>
          <w:p w14:paraId="1BA98BF9" w14:textId="77777777" w:rsidR="00AA66BE" w:rsidRPr="0084003A" w:rsidRDefault="00AA66BE" w:rsidP="00AA66BE">
            <w:pPr>
              <w:rPr>
                <w:rFonts w:cstheme="minorHAnsi"/>
                <w:sz w:val="24"/>
              </w:rPr>
            </w:pPr>
            <w:r w:rsidRPr="0084003A">
              <w:rPr>
                <w:rFonts w:cstheme="minorHAnsi"/>
                <w:sz w:val="24"/>
              </w:rPr>
              <w:t>Book Study texts</w:t>
            </w:r>
            <w:r>
              <w:rPr>
                <w:rFonts w:cstheme="minorHAnsi"/>
                <w:sz w:val="24"/>
              </w:rPr>
              <w:t>: What is a Refugee? My name is not Refugee.</w:t>
            </w:r>
          </w:p>
          <w:p w14:paraId="526BA1E1" w14:textId="77777777" w:rsidR="00AA66BE" w:rsidRDefault="00AA66BE" w:rsidP="00AA66BE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English Key text: Tomorrow</w:t>
            </w:r>
          </w:p>
          <w:p w14:paraId="062E0717" w14:textId="77777777" w:rsidR="00AA66BE" w:rsidRDefault="00AA66BE" w:rsidP="00AA66BE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Immersion: </w:t>
            </w:r>
          </w:p>
          <w:p w14:paraId="2ED2A25F" w14:textId="77777777" w:rsidR="00AA66BE" w:rsidRPr="0084003A" w:rsidRDefault="00AA66BE" w:rsidP="00AA66BE">
            <w:pPr>
              <w:rPr>
                <w:rFonts w:cstheme="minorHAnsi"/>
                <w:sz w:val="24"/>
              </w:rPr>
            </w:pPr>
            <w:r w:rsidRPr="0084003A">
              <w:rPr>
                <w:rFonts w:cstheme="minorHAnsi"/>
                <w:sz w:val="24"/>
              </w:rPr>
              <w:t xml:space="preserve">Text type focus: </w:t>
            </w:r>
            <w:r>
              <w:rPr>
                <w:rFonts w:cstheme="minorHAnsi"/>
                <w:sz w:val="24"/>
              </w:rPr>
              <w:t>Narrative</w:t>
            </w:r>
          </w:p>
          <w:p w14:paraId="61ABE602" w14:textId="77777777" w:rsidR="00AA66BE" w:rsidRPr="0084003A" w:rsidRDefault="00AA66BE" w:rsidP="00AA66BE">
            <w:pPr>
              <w:rPr>
                <w:rFonts w:cstheme="minorHAnsi"/>
                <w:sz w:val="24"/>
              </w:rPr>
            </w:pPr>
          </w:p>
        </w:tc>
        <w:tc>
          <w:tcPr>
            <w:tcW w:w="2498" w:type="pct"/>
            <w:gridSpan w:val="3"/>
          </w:tcPr>
          <w:p w14:paraId="1AA3D037" w14:textId="77777777" w:rsidR="00AA66BE" w:rsidRDefault="00AA66BE" w:rsidP="00AA66BE">
            <w:pPr>
              <w:rPr>
                <w:rFonts w:cstheme="minorHAnsi"/>
                <w:sz w:val="24"/>
              </w:rPr>
            </w:pPr>
            <w:r w:rsidRPr="0084003A">
              <w:rPr>
                <w:rFonts w:cstheme="minorHAnsi"/>
                <w:sz w:val="24"/>
              </w:rPr>
              <w:t>2, 3, 5 and 10 times tables</w:t>
            </w:r>
          </w:p>
          <w:p w14:paraId="1D5A0161" w14:textId="77777777" w:rsidR="00AA66BE" w:rsidRDefault="00AA66BE" w:rsidP="00AA66BE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Measurement: mass, temperature and capacity</w:t>
            </w:r>
          </w:p>
          <w:p w14:paraId="17933AB5" w14:textId="28F9F0C8" w:rsidR="0015494A" w:rsidRDefault="0015494A" w:rsidP="00AA66BE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Fractions</w:t>
            </w:r>
          </w:p>
          <w:p w14:paraId="26790BB9" w14:textId="77777777" w:rsidR="00AA66BE" w:rsidRPr="0084003A" w:rsidRDefault="00AA66BE" w:rsidP="001111EB">
            <w:pPr>
              <w:rPr>
                <w:rFonts w:cstheme="minorHAnsi"/>
                <w:sz w:val="24"/>
              </w:rPr>
            </w:pPr>
          </w:p>
        </w:tc>
      </w:tr>
      <w:tr w:rsidR="00AA66BE" w14:paraId="72721561" w14:textId="77777777" w:rsidTr="00B646C8">
        <w:trPr>
          <w:trHeight w:val="467"/>
        </w:trPr>
        <w:tc>
          <w:tcPr>
            <w:tcW w:w="1249" w:type="pct"/>
            <w:shd w:val="clear" w:color="auto" w:fill="9A57CD"/>
          </w:tcPr>
          <w:p w14:paraId="412EFCED" w14:textId="77777777" w:rsidR="00AA66BE" w:rsidRPr="004261DD" w:rsidRDefault="00AA66BE" w:rsidP="00AA66B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>Possibilities</w:t>
            </w:r>
          </w:p>
        </w:tc>
        <w:tc>
          <w:tcPr>
            <w:tcW w:w="1253" w:type="pct"/>
            <w:shd w:val="clear" w:color="auto" w:fill="FFFF61"/>
          </w:tcPr>
          <w:p w14:paraId="42A9E704" w14:textId="77777777" w:rsidR="00AA66BE" w:rsidRPr="004261DD" w:rsidRDefault="00AA66BE" w:rsidP="00AA66B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 xml:space="preserve">Sport </w:t>
            </w:r>
          </w:p>
        </w:tc>
        <w:tc>
          <w:tcPr>
            <w:tcW w:w="1208" w:type="pct"/>
            <w:shd w:val="clear" w:color="auto" w:fill="F4B083" w:themeFill="accent2" w:themeFillTint="99"/>
          </w:tcPr>
          <w:p w14:paraId="0B1052E8" w14:textId="77777777" w:rsidR="00AA66BE" w:rsidRPr="004261DD" w:rsidRDefault="00AA66BE" w:rsidP="00AA66B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 xml:space="preserve">Initiative </w:t>
            </w:r>
          </w:p>
        </w:tc>
        <w:tc>
          <w:tcPr>
            <w:tcW w:w="1290" w:type="pct"/>
            <w:gridSpan w:val="2"/>
            <w:shd w:val="clear" w:color="auto" w:fill="92D050"/>
          </w:tcPr>
          <w:p w14:paraId="0C494894" w14:textId="77777777" w:rsidR="00AA66BE" w:rsidRPr="004261DD" w:rsidRDefault="00AA66BE" w:rsidP="00AA66B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261DD">
              <w:rPr>
                <w:rFonts w:cstheme="minorHAnsi"/>
                <w:b/>
                <w:sz w:val="28"/>
                <w:szCs w:val="28"/>
              </w:rPr>
              <w:t xml:space="preserve">Global Curriculum </w:t>
            </w:r>
          </w:p>
        </w:tc>
      </w:tr>
      <w:tr w:rsidR="00AA66BE" w14:paraId="29802222" w14:textId="77777777" w:rsidTr="00B646C8">
        <w:trPr>
          <w:trHeight w:val="1196"/>
        </w:trPr>
        <w:tc>
          <w:tcPr>
            <w:tcW w:w="1249" w:type="pct"/>
          </w:tcPr>
          <w:p w14:paraId="1DAB0C3F" w14:textId="7B664B1E" w:rsidR="005E25AF" w:rsidRPr="008E2F89" w:rsidRDefault="005E25AF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Library</w:t>
            </w:r>
            <w:r w:rsidR="006E1A86">
              <w:rPr>
                <w:rFonts w:cstheme="minorHAnsi"/>
                <w:sz w:val="24"/>
                <w:szCs w:val="24"/>
              </w:rPr>
              <w:t xml:space="preserve"> Visits</w:t>
            </w:r>
          </w:p>
        </w:tc>
        <w:tc>
          <w:tcPr>
            <w:tcW w:w="1253" w:type="pct"/>
          </w:tcPr>
          <w:p w14:paraId="460196D7" w14:textId="55748A63" w:rsidR="00AA66BE" w:rsidRPr="00BC165A" w:rsidRDefault="00E20411" w:rsidP="00AA66BE">
            <w:pPr>
              <w:rPr>
                <w:rFonts w:eastAsiaTheme="minorEastAsia" w:cstheme="minorHAnsi"/>
                <w:b/>
                <w:sz w:val="24"/>
                <w:szCs w:val="24"/>
              </w:rPr>
            </w:pPr>
            <w:r>
              <w:rPr>
                <w:rFonts w:eastAsiaTheme="minorEastAsia" w:cstheme="minorHAnsi"/>
                <w:b/>
                <w:sz w:val="24"/>
                <w:szCs w:val="24"/>
              </w:rPr>
              <w:t>Dance</w:t>
            </w:r>
          </w:p>
          <w:p w14:paraId="46049AA9" w14:textId="77777777" w:rsidR="00AA66BE" w:rsidRPr="00BC165A" w:rsidRDefault="00AA66BE" w:rsidP="00AA66BE">
            <w:pPr>
              <w:rPr>
                <w:rFonts w:eastAsiaTheme="minorEastAsia" w:cstheme="minorHAnsi"/>
                <w:sz w:val="24"/>
                <w:szCs w:val="24"/>
              </w:rPr>
            </w:pPr>
            <w:r w:rsidRPr="00BC165A">
              <w:rPr>
                <w:rFonts w:eastAsiaTheme="minorEastAsia" w:cstheme="minorHAnsi"/>
                <w:sz w:val="24"/>
                <w:szCs w:val="24"/>
              </w:rPr>
              <w:t>Get set 4 PE</w:t>
            </w:r>
          </w:p>
          <w:p w14:paraId="6692623F" w14:textId="77777777" w:rsidR="00AA66BE" w:rsidRPr="00BC165A" w:rsidRDefault="00AA66BE" w:rsidP="00AA66BE">
            <w:pPr>
              <w:rPr>
                <w:rFonts w:eastAsiaTheme="minorEastAsia" w:cstheme="minorHAnsi"/>
                <w:sz w:val="24"/>
                <w:szCs w:val="24"/>
              </w:rPr>
            </w:pPr>
          </w:p>
          <w:p w14:paraId="08F59B85" w14:textId="137E2F52" w:rsidR="00AA66BE" w:rsidRDefault="005E25AF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Athletics</w:t>
            </w:r>
          </w:p>
          <w:p w14:paraId="3164C808" w14:textId="77777777" w:rsidR="005E25AF" w:rsidRPr="00BC165A" w:rsidRDefault="005E25AF" w:rsidP="005E25AF">
            <w:pPr>
              <w:rPr>
                <w:rFonts w:eastAsiaTheme="minorEastAsia" w:cstheme="minorHAnsi"/>
                <w:sz w:val="24"/>
                <w:szCs w:val="24"/>
              </w:rPr>
            </w:pPr>
            <w:r w:rsidRPr="00BC165A">
              <w:rPr>
                <w:rFonts w:eastAsiaTheme="minorEastAsia" w:cstheme="minorHAnsi"/>
                <w:sz w:val="24"/>
                <w:szCs w:val="24"/>
              </w:rPr>
              <w:t>Get set 4 PE</w:t>
            </w:r>
          </w:p>
          <w:p w14:paraId="4DA1DF65" w14:textId="77777777" w:rsidR="00AA66BE" w:rsidRDefault="00AA66BE" w:rsidP="00AA66BE">
            <w:pPr>
              <w:rPr>
                <w:rFonts w:cstheme="minorHAnsi"/>
                <w:sz w:val="24"/>
                <w:szCs w:val="24"/>
              </w:rPr>
            </w:pPr>
          </w:p>
          <w:p w14:paraId="7B107F08" w14:textId="5431429D" w:rsidR="00AA66BE" w:rsidRPr="00E20411" w:rsidRDefault="00AA66BE" w:rsidP="00AA66BE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411">
              <w:rPr>
                <w:rFonts w:cstheme="minorHAnsi"/>
                <w:b/>
                <w:bCs/>
                <w:sz w:val="24"/>
                <w:szCs w:val="24"/>
              </w:rPr>
              <w:t xml:space="preserve">Skipping </w:t>
            </w:r>
          </w:p>
        </w:tc>
        <w:tc>
          <w:tcPr>
            <w:tcW w:w="1208" w:type="pct"/>
          </w:tcPr>
          <w:p w14:paraId="42E64FAA" w14:textId="77777777" w:rsidR="00AA66BE" w:rsidRPr="008E2F89" w:rsidRDefault="00AA66BE" w:rsidP="00AA66BE">
            <w:pPr>
              <w:rPr>
                <w:rFonts w:cstheme="minorHAnsi"/>
                <w:sz w:val="24"/>
                <w:szCs w:val="24"/>
              </w:rPr>
            </w:pPr>
            <w:r w:rsidRPr="00BC165A">
              <w:rPr>
                <w:rFonts w:cstheme="minorHAnsi"/>
                <w:sz w:val="24"/>
                <w:szCs w:val="24"/>
              </w:rPr>
              <w:t>What should we do to ensure we live in the best place possible?</w:t>
            </w:r>
          </w:p>
        </w:tc>
        <w:tc>
          <w:tcPr>
            <w:tcW w:w="1290" w:type="pct"/>
            <w:gridSpan w:val="2"/>
          </w:tcPr>
          <w:p w14:paraId="188B0D0B" w14:textId="77777777" w:rsidR="00AA66BE" w:rsidRPr="008E2F89" w:rsidRDefault="00AA66BE" w:rsidP="00AA66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Power and Governance</w:t>
            </w:r>
          </w:p>
        </w:tc>
      </w:tr>
    </w:tbl>
    <w:p w14:paraId="33AA429A" w14:textId="77777777" w:rsidR="00C93017" w:rsidRDefault="00C93017" w:rsidP="00C93017"/>
    <w:sectPr w:rsidR="00C93017" w:rsidSect="00947399">
      <w:pgSz w:w="16838" w:h="11906" w:orient="landscape"/>
      <w:pgMar w:top="284" w:right="720" w:bottom="70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E824D9F"/>
    <w:multiLevelType w:val="hybridMultilevel"/>
    <w:tmpl w:val="722A12CE"/>
    <w:lvl w:ilvl="0" w:tplc="ADECA4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87927D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E23D1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7AC8BED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F76323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08AF31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8FA5D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94D72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8760F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99782813"/>
    <w:multiLevelType w:val="hybridMultilevel"/>
    <w:tmpl w:val="7700BED2"/>
    <w:lvl w:ilvl="0" w:tplc="351E30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AA484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928433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2865BD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3FA85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71262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B96BBA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3F8C49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CD69B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9D8B071C"/>
    <w:multiLevelType w:val="hybridMultilevel"/>
    <w:tmpl w:val="D18A3964"/>
    <w:lvl w:ilvl="0" w:tplc="1F5C86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5178DF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3E493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7FB0ED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2D62758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1EEB03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86D621F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C44BEE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F7C334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A00FAD8F"/>
    <w:multiLevelType w:val="hybridMultilevel"/>
    <w:tmpl w:val="FDEAC5DA"/>
    <w:lvl w:ilvl="0" w:tplc="CD7A80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B6E3ED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7E2686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ADA667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ACE9AF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806C55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382608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96DAD70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EE26C8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A51BFF47"/>
    <w:multiLevelType w:val="hybridMultilevel"/>
    <w:tmpl w:val="ECF0665C"/>
    <w:lvl w:ilvl="0" w:tplc="302A17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A5563F4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232D5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06261C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2B46A7F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29048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C48925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B8C14E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5FAC4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AE9692D5"/>
    <w:multiLevelType w:val="hybridMultilevel"/>
    <w:tmpl w:val="21CC18D8"/>
    <w:lvl w:ilvl="0" w:tplc="84C60B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1404A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6AE3A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59E64A6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4A2F2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61CBC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B726D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9C96AC3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C0B57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AFC26702"/>
    <w:multiLevelType w:val="hybridMultilevel"/>
    <w:tmpl w:val="A1EC5946"/>
    <w:lvl w:ilvl="0" w:tplc="41C0DD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6BF068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E96FE2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7DC7C5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4203B1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C76D8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EF4280C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8F820E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BF04A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B8DD11F8"/>
    <w:multiLevelType w:val="hybridMultilevel"/>
    <w:tmpl w:val="10387FBC"/>
    <w:lvl w:ilvl="0" w:tplc="F3CEAB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E0A0F89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D252D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CBA62D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3F4CA51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DB6E9E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BCD86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D540D0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60046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B9EE5EEE"/>
    <w:multiLevelType w:val="hybridMultilevel"/>
    <w:tmpl w:val="0FC66A8A"/>
    <w:lvl w:ilvl="0" w:tplc="8A78AA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B90AA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DB4AE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BCB98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CACBA6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2A6922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8F96DAA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4732CF3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B201E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BBB5D7D2"/>
    <w:multiLevelType w:val="hybridMultilevel"/>
    <w:tmpl w:val="12E2CE08"/>
    <w:lvl w:ilvl="0" w:tplc="82160D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8806C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600FC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EFA67B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347AA68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570BB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AB6659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CCDA44B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538131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C3C2439C"/>
    <w:multiLevelType w:val="hybridMultilevel"/>
    <w:tmpl w:val="D6807C70"/>
    <w:lvl w:ilvl="0" w:tplc="707476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4EF8DD7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E6449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70C49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E18C59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0B41C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DFEC2C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92A09C0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7700C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D3F33B4F"/>
    <w:multiLevelType w:val="hybridMultilevel"/>
    <w:tmpl w:val="5E2296A0"/>
    <w:lvl w:ilvl="0" w:tplc="07D25D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5BCC2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7242CA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9E2F3E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68CE24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7AC7A7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B150C6F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5981B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62494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DE29C3A3"/>
    <w:multiLevelType w:val="hybridMultilevel"/>
    <w:tmpl w:val="5E428E96"/>
    <w:lvl w:ilvl="0" w:tplc="9B569C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5FA6ED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95AD5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AEA8E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FD4FB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E4E6A3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B5B20A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899A81B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F66A2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E757C6FF"/>
    <w:multiLevelType w:val="hybridMultilevel"/>
    <w:tmpl w:val="D89A10BC"/>
    <w:lvl w:ilvl="0" w:tplc="6E0AD5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DE432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882927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792923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234D59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C1AA3A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C9E05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74CAB8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0982C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E961E883"/>
    <w:multiLevelType w:val="hybridMultilevel"/>
    <w:tmpl w:val="A7144DF4"/>
    <w:lvl w:ilvl="0" w:tplc="E3EC7E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A5231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D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5FE321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E48E1E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94A2CE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D324BB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C18E02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322A4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F5ABA76C"/>
    <w:multiLevelType w:val="hybridMultilevel"/>
    <w:tmpl w:val="D9320538"/>
    <w:lvl w:ilvl="0" w:tplc="757EBE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3730AC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F7688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854D59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CC2FC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86A50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0A47BB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55F2BF1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00856B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00463099"/>
    <w:multiLevelType w:val="multilevel"/>
    <w:tmpl w:val="316C6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42A73D5"/>
    <w:multiLevelType w:val="hybridMultilevel"/>
    <w:tmpl w:val="133404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05C21403"/>
    <w:multiLevelType w:val="hybridMultilevel"/>
    <w:tmpl w:val="F8AED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1F17EF6"/>
    <w:multiLevelType w:val="hybridMultilevel"/>
    <w:tmpl w:val="95FA0792"/>
    <w:lvl w:ilvl="0" w:tplc="B5C606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D76D3A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4F28CF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74100EE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2DA068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EF89E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9126FC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4300BA1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5749B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159E1214"/>
    <w:multiLevelType w:val="multilevel"/>
    <w:tmpl w:val="7C544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884DDAE"/>
    <w:multiLevelType w:val="hybridMultilevel"/>
    <w:tmpl w:val="D580453C"/>
    <w:lvl w:ilvl="0" w:tplc="823806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51EEAB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8FE0D4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27045A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B2474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AE886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B34E2E2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C48FB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140D71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1B2B6470"/>
    <w:multiLevelType w:val="hybridMultilevel"/>
    <w:tmpl w:val="BE0EB222"/>
    <w:lvl w:ilvl="0" w:tplc="DA7083A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C146969"/>
    <w:multiLevelType w:val="hybridMultilevel"/>
    <w:tmpl w:val="55285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E6012A2"/>
    <w:multiLevelType w:val="multilevel"/>
    <w:tmpl w:val="E8A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016665B"/>
    <w:multiLevelType w:val="hybridMultilevel"/>
    <w:tmpl w:val="7D965C5E"/>
    <w:lvl w:ilvl="0" w:tplc="19566F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9FAC058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B56D69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9D2117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2C0366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6A8170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E52500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04891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EC87E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28546BA2"/>
    <w:multiLevelType w:val="multilevel"/>
    <w:tmpl w:val="C35E9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B56429E"/>
    <w:multiLevelType w:val="multilevel"/>
    <w:tmpl w:val="B95C7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F9E07FA"/>
    <w:multiLevelType w:val="multilevel"/>
    <w:tmpl w:val="7C9E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EF900C"/>
    <w:multiLevelType w:val="hybridMultilevel"/>
    <w:tmpl w:val="8B245CE6"/>
    <w:lvl w:ilvl="0" w:tplc="600638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EE76C6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498933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AE1272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38E4CDC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5B8849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1BC169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4F8BF5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A36F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31304218"/>
    <w:multiLevelType w:val="hybridMultilevel"/>
    <w:tmpl w:val="15722EA2"/>
    <w:lvl w:ilvl="0" w:tplc="C8782104">
      <w:numFmt w:val="bullet"/>
      <w:lvlText w:val="-"/>
      <w:lvlJc w:val="left"/>
      <w:pPr>
        <w:ind w:left="720" w:hanging="360"/>
      </w:pPr>
      <w:rPr>
        <w:rFonts w:ascii="Lato" w:eastAsia="Times New Roman" w:hAnsi="Lato" w:cs="Times New Roman" w:hint="default"/>
        <w:color w:val="222222"/>
        <w:sz w:val="2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B225428"/>
    <w:multiLevelType w:val="multilevel"/>
    <w:tmpl w:val="A4E8E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D773B23"/>
    <w:multiLevelType w:val="multilevel"/>
    <w:tmpl w:val="B5CC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340E7CB"/>
    <w:multiLevelType w:val="hybridMultilevel"/>
    <w:tmpl w:val="B42ED508"/>
    <w:lvl w:ilvl="0" w:tplc="2604C0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A7A022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EC4C95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7E004CB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64FC9EC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11C2F4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B6EA66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C6FEA47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19258F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468634A3"/>
    <w:multiLevelType w:val="multilevel"/>
    <w:tmpl w:val="2522E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A40456D"/>
    <w:multiLevelType w:val="hybridMultilevel"/>
    <w:tmpl w:val="4AB0B5F4"/>
    <w:lvl w:ilvl="0" w:tplc="C1BCF5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B8075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DE241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E2EAB0F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7B8947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A04188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CA495E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C5ACE1B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50025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4E70CD39"/>
    <w:multiLevelType w:val="hybridMultilevel"/>
    <w:tmpl w:val="F1A60F92"/>
    <w:lvl w:ilvl="0" w:tplc="BC6E6D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81BEE87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064F34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E5CD05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9F2675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C038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3FA22F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8724EBA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F9C77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5155B5D5"/>
    <w:multiLevelType w:val="hybridMultilevel"/>
    <w:tmpl w:val="343A0F3A"/>
    <w:lvl w:ilvl="0" w:tplc="957EAC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E1FAEC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50A47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AC8661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5D8422B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782D06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6FE399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56BCEE5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844519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554F7B20"/>
    <w:multiLevelType w:val="multilevel"/>
    <w:tmpl w:val="A066F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5876CFB"/>
    <w:multiLevelType w:val="multilevel"/>
    <w:tmpl w:val="6AD28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5EE474E"/>
    <w:multiLevelType w:val="hybridMultilevel"/>
    <w:tmpl w:val="7752E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67160D8"/>
    <w:multiLevelType w:val="hybridMultilevel"/>
    <w:tmpl w:val="5234F930"/>
    <w:lvl w:ilvl="0" w:tplc="48C62F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607C02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17C43D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D246D4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168379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7EED5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692CBF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5A7CBF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A800FB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5B72D87F"/>
    <w:multiLevelType w:val="hybridMultilevel"/>
    <w:tmpl w:val="90B4D540"/>
    <w:lvl w:ilvl="0" w:tplc="7BDC16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31D2A7C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EE694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E4E00B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E483CC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6EC6F4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D8ED5F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000ED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0A6D3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5F03CE1D"/>
    <w:multiLevelType w:val="hybridMultilevel"/>
    <w:tmpl w:val="6B82D7CC"/>
    <w:lvl w:ilvl="0" w:tplc="3F2492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AC91B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3A65A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2F48BB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2D4340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438F8B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D1E7F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91120A6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C7AEE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5F132D67"/>
    <w:multiLevelType w:val="multilevel"/>
    <w:tmpl w:val="1ECCC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F663940"/>
    <w:multiLevelType w:val="hybridMultilevel"/>
    <w:tmpl w:val="A4F24030"/>
    <w:lvl w:ilvl="0" w:tplc="F32680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CBA1D0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761F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BB60C6B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D4F2D1F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8A85D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2807A4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4F6770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EC6AC5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61804941"/>
    <w:multiLevelType w:val="hybridMultilevel"/>
    <w:tmpl w:val="41CA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7B26717"/>
    <w:multiLevelType w:val="multilevel"/>
    <w:tmpl w:val="6044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88723FF"/>
    <w:multiLevelType w:val="hybridMultilevel"/>
    <w:tmpl w:val="3384C8EC"/>
    <w:lvl w:ilvl="0" w:tplc="BB02E7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F80E7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3615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DA72C3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FEEE3C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B8C6C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8F2D3C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958800E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F4270D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9" w15:restartNumberingAfterBreak="0">
    <w:nsid w:val="7C59301A"/>
    <w:multiLevelType w:val="multilevel"/>
    <w:tmpl w:val="150A7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DB96B1E"/>
    <w:multiLevelType w:val="multilevel"/>
    <w:tmpl w:val="5E36D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5335004">
    <w:abstractNumId w:val="38"/>
  </w:num>
  <w:num w:numId="2" w16cid:durableId="1369187060">
    <w:abstractNumId w:val="22"/>
  </w:num>
  <w:num w:numId="3" w16cid:durableId="813984184">
    <w:abstractNumId w:val="18"/>
  </w:num>
  <w:num w:numId="4" w16cid:durableId="164443296">
    <w:abstractNumId w:val="17"/>
  </w:num>
  <w:num w:numId="5" w16cid:durableId="1864398309">
    <w:abstractNumId w:val="23"/>
  </w:num>
  <w:num w:numId="6" w16cid:durableId="260530803">
    <w:abstractNumId w:val="40"/>
  </w:num>
  <w:num w:numId="7" w16cid:durableId="2145660705">
    <w:abstractNumId w:val="9"/>
  </w:num>
  <w:num w:numId="8" w16cid:durableId="381177825">
    <w:abstractNumId w:val="35"/>
  </w:num>
  <w:num w:numId="9" w16cid:durableId="760220104">
    <w:abstractNumId w:val="1"/>
  </w:num>
  <w:num w:numId="10" w16cid:durableId="2011633836">
    <w:abstractNumId w:val="13"/>
  </w:num>
  <w:num w:numId="11" w16cid:durableId="778254929">
    <w:abstractNumId w:val="6"/>
  </w:num>
  <w:num w:numId="12" w16cid:durableId="2034073120">
    <w:abstractNumId w:val="41"/>
  </w:num>
  <w:num w:numId="13" w16cid:durableId="447505670">
    <w:abstractNumId w:val="36"/>
  </w:num>
  <w:num w:numId="14" w16cid:durableId="722026119">
    <w:abstractNumId w:val="19"/>
  </w:num>
  <w:num w:numId="15" w16cid:durableId="110590660">
    <w:abstractNumId w:val="28"/>
  </w:num>
  <w:num w:numId="16" w16cid:durableId="433133029">
    <w:abstractNumId w:val="46"/>
  </w:num>
  <w:num w:numId="17" w16cid:durableId="1384477353">
    <w:abstractNumId w:val="34"/>
  </w:num>
  <w:num w:numId="18" w16cid:durableId="883835058">
    <w:abstractNumId w:val="16"/>
  </w:num>
  <w:num w:numId="19" w16cid:durableId="504436555">
    <w:abstractNumId w:val="50"/>
  </w:num>
  <w:num w:numId="20" w16cid:durableId="1668823511">
    <w:abstractNumId w:val="39"/>
  </w:num>
  <w:num w:numId="21" w16cid:durableId="1957829690">
    <w:abstractNumId w:val="44"/>
  </w:num>
  <w:num w:numId="22" w16cid:durableId="214657942">
    <w:abstractNumId w:val="49"/>
  </w:num>
  <w:num w:numId="23" w16cid:durableId="348458192">
    <w:abstractNumId w:val="8"/>
  </w:num>
  <w:num w:numId="24" w16cid:durableId="999425452">
    <w:abstractNumId w:val="10"/>
  </w:num>
  <w:num w:numId="25" w16cid:durableId="1309434152">
    <w:abstractNumId w:val="15"/>
  </w:num>
  <w:num w:numId="26" w16cid:durableId="1612086832">
    <w:abstractNumId w:val="48"/>
  </w:num>
  <w:num w:numId="27" w16cid:durableId="371997385">
    <w:abstractNumId w:val="21"/>
  </w:num>
  <w:num w:numId="28" w16cid:durableId="3676954">
    <w:abstractNumId w:val="0"/>
  </w:num>
  <w:num w:numId="29" w16cid:durableId="952444647">
    <w:abstractNumId w:val="27"/>
  </w:num>
  <w:num w:numId="30" w16cid:durableId="1256286297">
    <w:abstractNumId w:val="26"/>
  </w:num>
  <w:num w:numId="31" w16cid:durableId="764232111">
    <w:abstractNumId w:val="45"/>
  </w:num>
  <w:num w:numId="32" w16cid:durableId="2087681936">
    <w:abstractNumId w:val="42"/>
  </w:num>
  <w:num w:numId="33" w16cid:durableId="1694502783">
    <w:abstractNumId w:val="11"/>
  </w:num>
  <w:num w:numId="34" w16cid:durableId="27146620">
    <w:abstractNumId w:val="37"/>
  </w:num>
  <w:num w:numId="35" w16cid:durableId="1214078998">
    <w:abstractNumId w:val="32"/>
  </w:num>
  <w:num w:numId="36" w16cid:durableId="1899903195">
    <w:abstractNumId w:val="2"/>
  </w:num>
  <w:num w:numId="37" w16cid:durableId="975526396">
    <w:abstractNumId w:val="29"/>
  </w:num>
  <w:num w:numId="38" w16cid:durableId="771894194">
    <w:abstractNumId w:val="33"/>
  </w:num>
  <w:num w:numId="39" w16cid:durableId="1502501304">
    <w:abstractNumId w:val="7"/>
  </w:num>
  <w:num w:numId="40" w16cid:durableId="1935935142">
    <w:abstractNumId w:val="25"/>
  </w:num>
  <w:num w:numId="41" w16cid:durableId="1427506388">
    <w:abstractNumId w:val="12"/>
  </w:num>
  <w:num w:numId="42" w16cid:durableId="1725366357">
    <w:abstractNumId w:val="24"/>
  </w:num>
  <w:num w:numId="43" w16cid:durableId="1356148711">
    <w:abstractNumId w:val="14"/>
  </w:num>
  <w:num w:numId="44" w16cid:durableId="639386547">
    <w:abstractNumId w:val="5"/>
  </w:num>
  <w:num w:numId="45" w16cid:durableId="1020549594">
    <w:abstractNumId w:val="43"/>
  </w:num>
  <w:num w:numId="46" w16cid:durableId="578444189">
    <w:abstractNumId w:val="4"/>
  </w:num>
  <w:num w:numId="47" w16cid:durableId="1448814714">
    <w:abstractNumId w:val="3"/>
  </w:num>
  <w:num w:numId="48" w16cid:durableId="128010571">
    <w:abstractNumId w:val="20"/>
  </w:num>
  <w:num w:numId="49" w16cid:durableId="1873227389">
    <w:abstractNumId w:val="31"/>
  </w:num>
  <w:num w:numId="50" w16cid:durableId="1237205455">
    <w:abstractNumId w:val="30"/>
  </w:num>
  <w:num w:numId="51" w16cid:durableId="1124931626">
    <w:abstractNumId w:val="4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017"/>
    <w:rsid w:val="00014C2B"/>
    <w:rsid w:val="00047F3B"/>
    <w:rsid w:val="00055C2F"/>
    <w:rsid w:val="00055DA7"/>
    <w:rsid w:val="00064309"/>
    <w:rsid w:val="00070970"/>
    <w:rsid w:val="00070EFB"/>
    <w:rsid w:val="00076E30"/>
    <w:rsid w:val="000821E5"/>
    <w:rsid w:val="000A0E97"/>
    <w:rsid w:val="000A4D44"/>
    <w:rsid w:val="000A6924"/>
    <w:rsid w:val="000A6DDF"/>
    <w:rsid w:val="000A76D3"/>
    <w:rsid w:val="000C7755"/>
    <w:rsid w:val="000D197D"/>
    <w:rsid w:val="001111EB"/>
    <w:rsid w:val="00112DA1"/>
    <w:rsid w:val="00122A40"/>
    <w:rsid w:val="0013509E"/>
    <w:rsid w:val="001358D2"/>
    <w:rsid w:val="00137D70"/>
    <w:rsid w:val="0015494A"/>
    <w:rsid w:val="00180DAD"/>
    <w:rsid w:val="001862AF"/>
    <w:rsid w:val="001945F1"/>
    <w:rsid w:val="0019674F"/>
    <w:rsid w:val="001A23C7"/>
    <w:rsid w:val="001A3907"/>
    <w:rsid w:val="001B1096"/>
    <w:rsid w:val="001B2687"/>
    <w:rsid w:val="001B3201"/>
    <w:rsid w:val="001C6535"/>
    <w:rsid w:val="001C70A1"/>
    <w:rsid w:val="001F7EBB"/>
    <w:rsid w:val="00206335"/>
    <w:rsid w:val="0022241F"/>
    <w:rsid w:val="00223451"/>
    <w:rsid w:val="00223A89"/>
    <w:rsid w:val="00225CC8"/>
    <w:rsid w:val="00225EAE"/>
    <w:rsid w:val="00243387"/>
    <w:rsid w:val="0024602D"/>
    <w:rsid w:val="00246977"/>
    <w:rsid w:val="00252FC4"/>
    <w:rsid w:val="0026253B"/>
    <w:rsid w:val="0026570C"/>
    <w:rsid w:val="00283A26"/>
    <w:rsid w:val="002873E0"/>
    <w:rsid w:val="0029534E"/>
    <w:rsid w:val="002978CD"/>
    <w:rsid w:val="002A0BB6"/>
    <w:rsid w:val="002A18DC"/>
    <w:rsid w:val="002B2F1A"/>
    <w:rsid w:val="002C1DFC"/>
    <w:rsid w:val="002D7FD8"/>
    <w:rsid w:val="002E207F"/>
    <w:rsid w:val="002E59E7"/>
    <w:rsid w:val="002F1862"/>
    <w:rsid w:val="002F5695"/>
    <w:rsid w:val="002F6E0A"/>
    <w:rsid w:val="003018E9"/>
    <w:rsid w:val="003048E0"/>
    <w:rsid w:val="00317170"/>
    <w:rsid w:val="00325304"/>
    <w:rsid w:val="00330337"/>
    <w:rsid w:val="003417D2"/>
    <w:rsid w:val="003445AF"/>
    <w:rsid w:val="0035610D"/>
    <w:rsid w:val="00366575"/>
    <w:rsid w:val="00372FE2"/>
    <w:rsid w:val="003810FA"/>
    <w:rsid w:val="00382473"/>
    <w:rsid w:val="0039261F"/>
    <w:rsid w:val="00393B33"/>
    <w:rsid w:val="003952C8"/>
    <w:rsid w:val="003D1148"/>
    <w:rsid w:val="003D11C4"/>
    <w:rsid w:val="003D2EFB"/>
    <w:rsid w:val="003D58B0"/>
    <w:rsid w:val="003D6AEA"/>
    <w:rsid w:val="003E49AB"/>
    <w:rsid w:val="003E5AD3"/>
    <w:rsid w:val="00411BED"/>
    <w:rsid w:val="00413E20"/>
    <w:rsid w:val="00417F46"/>
    <w:rsid w:val="0042018F"/>
    <w:rsid w:val="00424287"/>
    <w:rsid w:val="004261DD"/>
    <w:rsid w:val="00431DC4"/>
    <w:rsid w:val="00437E91"/>
    <w:rsid w:val="00443382"/>
    <w:rsid w:val="00443A73"/>
    <w:rsid w:val="00445E1D"/>
    <w:rsid w:val="00452976"/>
    <w:rsid w:val="00453C43"/>
    <w:rsid w:val="0046488B"/>
    <w:rsid w:val="00466C77"/>
    <w:rsid w:val="00474FF9"/>
    <w:rsid w:val="00487994"/>
    <w:rsid w:val="004A51CB"/>
    <w:rsid w:val="004A6F49"/>
    <w:rsid w:val="004B2103"/>
    <w:rsid w:val="004C04C1"/>
    <w:rsid w:val="004C6610"/>
    <w:rsid w:val="004C7297"/>
    <w:rsid w:val="004D1483"/>
    <w:rsid w:val="004E6369"/>
    <w:rsid w:val="004F62EE"/>
    <w:rsid w:val="005006D5"/>
    <w:rsid w:val="00500A0B"/>
    <w:rsid w:val="00501200"/>
    <w:rsid w:val="00507C14"/>
    <w:rsid w:val="00521816"/>
    <w:rsid w:val="00522BD7"/>
    <w:rsid w:val="005274A8"/>
    <w:rsid w:val="00530DC3"/>
    <w:rsid w:val="00533587"/>
    <w:rsid w:val="005352B1"/>
    <w:rsid w:val="005461FD"/>
    <w:rsid w:val="0056154E"/>
    <w:rsid w:val="005767FA"/>
    <w:rsid w:val="00576FB4"/>
    <w:rsid w:val="00577186"/>
    <w:rsid w:val="00577951"/>
    <w:rsid w:val="00593341"/>
    <w:rsid w:val="005A0312"/>
    <w:rsid w:val="005A2E67"/>
    <w:rsid w:val="005B3BE2"/>
    <w:rsid w:val="005C24FF"/>
    <w:rsid w:val="005C5ECC"/>
    <w:rsid w:val="005E1B96"/>
    <w:rsid w:val="005E25AF"/>
    <w:rsid w:val="006011B0"/>
    <w:rsid w:val="006129C8"/>
    <w:rsid w:val="00617F6B"/>
    <w:rsid w:val="00625217"/>
    <w:rsid w:val="006303EB"/>
    <w:rsid w:val="006359B5"/>
    <w:rsid w:val="006367AD"/>
    <w:rsid w:val="00654AAB"/>
    <w:rsid w:val="00655DC7"/>
    <w:rsid w:val="00661DA3"/>
    <w:rsid w:val="00671112"/>
    <w:rsid w:val="00676302"/>
    <w:rsid w:val="00677A6E"/>
    <w:rsid w:val="006855A6"/>
    <w:rsid w:val="00694F06"/>
    <w:rsid w:val="006A2DD6"/>
    <w:rsid w:val="006A3EEB"/>
    <w:rsid w:val="006B07A2"/>
    <w:rsid w:val="006B7D30"/>
    <w:rsid w:val="006D769B"/>
    <w:rsid w:val="006E1A86"/>
    <w:rsid w:val="006F3A65"/>
    <w:rsid w:val="007000DD"/>
    <w:rsid w:val="0070032D"/>
    <w:rsid w:val="007076C1"/>
    <w:rsid w:val="00717D5A"/>
    <w:rsid w:val="007275FF"/>
    <w:rsid w:val="00733B27"/>
    <w:rsid w:val="00736A71"/>
    <w:rsid w:val="00741F78"/>
    <w:rsid w:val="00745A28"/>
    <w:rsid w:val="00755ACC"/>
    <w:rsid w:val="0077550D"/>
    <w:rsid w:val="007826FA"/>
    <w:rsid w:val="0078543B"/>
    <w:rsid w:val="007A685E"/>
    <w:rsid w:val="007A749F"/>
    <w:rsid w:val="007A7601"/>
    <w:rsid w:val="007B38C8"/>
    <w:rsid w:val="007B66EC"/>
    <w:rsid w:val="007C7D45"/>
    <w:rsid w:val="007D1588"/>
    <w:rsid w:val="007D3C89"/>
    <w:rsid w:val="007D59D6"/>
    <w:rsid w:val="007E2568"/>
    <w:rsid w:val="007E4296"/>
    <w:rsid w:val="007E705D"/>
    <w:rsid w:val="007F3B90"/>
    <w:rsid w:val="0084003A"/>
    <w:rsid w:val="0084136C"/>
    <w:rsid w:val="0084154A"/>
    <w:rsid w:val="00843285"/>
    <w:rsid w:val="0084396B"/>
    <w:rsid w:val="00851587"/>
    <w:rsid w:val="00876A7F"/>
    <w:rsid w:val="0088662C"/>
    <w:rsid w:val="00891D7E"/>
    <w:rsid w:val="0089527C"/>
    <w:rsid w:val="008B07D0"/>
    <w:rsid w:val="008B1D70"/>
    <w:rsid w:val="008B2468"/>
    <w:rsid w:val="008E2F89"/>
    <w:rsid w:val="00901A74"/>
    <w:rsid w:val="00912961"/>
    <w:rsid w:val="00914CC9"/>
    <w:rsid w:val="00914D0A"/>
    <w:rsid w:val="00924C93"/>
    <w:rsid w:val="00931DC2"/>
    <w:rsid w:val="00943C45"/>
    <w:rsid w:val="009444EC"/>
    <w:rsid w:val="00947399"/>
    <w:rsid w:val="00947A04"/>
    <w:rsid w:val="0096606E"/>
    <w:rsid w:val="0097068C"/>
    <w:rsid w:val="0097317F"/>
    <w:rsid w:val="00981F97"/>
    <w:rsid w:val="00990F25"/>
    <w:rsid w:val="00991E85"/>
    <w:rsid w:val="009A2F75"/>
    <w:rsid w:val="009B0D34"/>
    <w:rsid w:val="009B5F45"/>
    <w:rsid w:val="009C2BD8"/>
    <w:rsid w:val="009C580F"/>
    <w:rsid w:val="009D0A4E"/>
    <w:rsid w:val="009E77A8"/>
    <w:rsid w:val="009F44CC"/>
    <w:rsid w:val="009F499D"/>
    <w:rsid w:val="00A00D47"/>
    <w:rsid w:val="00A01A6D"/>
    <w:rsid w:val="00A1004C"/>
    <w:rsid w:val="00A26A53"/>
    <w:rsid w:val="00A32685"/>
    <w:rsid w:val="00A35025"/>
    <w:rsid w:val="00A41815"/>
    <w:rsid w:val="00A4386C"/>
    <w:rsid w:val="00A60882"/>
    <w:rsid w:val="00A613AD"/>
    <w:rsid w:val="00A77EC8"/>
    <w:rsid w:val="00A850F9"/>
    <w:rsid w:val="00A93F25"/>
    <w:rsid w:val="00AA66BE"/>
    <w:rsid w:val="00AB76BF"/>
    <w:rsid w:val="00AC1DF9"/>
    <w:rsid w:val="00AD48F8"/>
    <w:rsid w:val="00AF2D6A"/>
    <w:rsid w:val="00AF42D3"/>
    <w:rsid w:val="00AF4968"/>
    <w:rsid w:val="00AF6810"/>
    <w:rsid w:val="00B06E86"/>
    <w:rsid w:val="00B24CA1"/>
    <w:rsid w:val="00B25738"/>
    <w:rsid w:val="00B34875"/>
    <w:rsid w:val="00B4034B"/>
    <w:rsid w:val="00B41A8E"/>
    <w:rsid w:val="00B452E0"/>
    <w:rsid w:val="00B63916"/>
    <w:rsid w:val="00B646C8"/>
    <w:rsid w:val="00B75DA9"/>
    <w:rsid w:val="00B76F38"/>
    <w:rsid w:val="00B77302"/>
    <w:rsid w:val="00B80F4C"/>
    <w:rsid w:val="00B9154C"/>
    <w:rsid w:val="00B96367"/>
    <w:rsid w:val="00B971F8"/>
    <w:rsid w:val="00BA08D6"/>
    <w:rsid w:val="00BB0B30"/>
    <w:rsid w:val="00BB773A"/>
    <w:rsid w:val="00BE1AE0"/>
    <w:rsid w:val="00C015A0"/>
    <w:rsid w:val="00C137B6"/>
    <w:rsid w:val="00C23D6B"/>
    <w:rsid w:val="00C37B90"/>
    <w:rsid w:val="00C45358"/>
    <w:rsid w:val="00C503A6"/>
    <w:rsid w:val="00C53FFA"/>
    <w:rsid w:val="00C56AA5"/>
    <w:rsid w:val="00C61C08"/>
    <w:rsid w:val="00C77E42"/>
    <w:rsid w:val="00C91342"/>
    <w:rsid w:val="00C93017"/>
    <w:rsid w:val="00C93606"/>
    <w:rsid w:val="00C95755"/>
    <w:rsid w:val="00CA7928"/>
    <w:rsid w:val="00CB56DE"/>
    <w:rsid w:val="00CD5774"/>
    <w:rsid w:val="00CE3F4F"/>
    <w:rsid w:val="00CF1E1D"/>
    <w:rsid w:val="00D12E79"/>
    <w:rsid w:val="00D160CD"/>
    <w:rsid w:val="00D22515"/>
    <w:rsid w:val="00D3170F"/>
    <w:rsid w:val="00D37B14"/>
    <w:rsid w:val="00D400A5"/>
    <w:rsid w:val="00D41407"/>
    <w:rsid w:val="00D4589B"/>
    <w:rsid w:val="00D51A1F"/>
    <w:rsid w:val="00D61A8E"/>
    <w:rsid w:val="00D63E1C"/>
    <w:rsid w:val="00D857C5"/>
    <w:rsid w:val="00D921CC"/>
    <w:rsid w:val="00D92BCD"/>
    <w:rsid w:val="00DB3E76"/>
    <w:rsid w:val="00DB4630"/>
    <w:rsid w:val="00DB513B"/>
    <w:rsid w:val="00DC2718"/>
    <w:rsid w:val="00DC6A71"/>
    <w:rsid w:val="00DD278E"/>
    <w:rsid w:val="00DE0694"/>
    <w:rsid w:val="00DE293D"/>
    <w:rsid w:val="00DE2969"/>
    <w:rsid w:val="00DE5466"/>
    <w:rsid w:val="00DF0AB1"/>
    <w:rsid w:val="00DF50BA"/>
    <w:rsid w:val="00E02E3C"/>
    <w:rsid w:val="00E078BE"/>
    <w:rsid w:val="00E12F92"/>
    <w:rsid w:val="00E20411"/>
    <w:rsid w:val="00E303B6"/>
    <w:rsid w:val="00E3075A"/>
    <w:rsid w:val="00E438A8"/>
    <w:rsid w:val="00E44658"/>
    <w:rsid w:val="00E4466B"/>
    <w:rsid w:val="00E456B7"/>
    <w:rsid w:val="00E556D3"/>
    <w:rsid w:val="00E6115A"/>
    <w:rsid w:val="00E63B55"/>
    <w:rsid w:val="00E656EA"/>
    <w:rsid w:val="00E701E0"/>
    <w:rsid w:val="00E75FFC"/>
    <w:rsid w:val="00E770D5"/>
    <w:rsid w:val="00E82DF4"/>
    <w:rsid w:val="00E869C3"/>
    <w:rsid w:val="00E94AB6"/>
    <w:rsid w:val="00EB2431"/>
    <w:rsid w:val="00EB4ED7"/>
    <w:rsid w:val="00ED3352"/>
    <w:rsid w:val="00EF48DB"/>
    <w:rsid w:val="00F0223F"/>
    <w:rsid w:val="00F02785"/>
    <w:rsid w:val="00F05426"/>
    <w:rsid w:val="00F200CA"/>
    <w:rsid w:val="00F3336A"/>
    <w:rsid w:val="00F340A2"/>
    <w:rsid w:val="00F47C54"/>
    <w:rsid w:val="00F47D7B"/>
    <w:rsid w:val="00F57583"/>
    <w:rsid w:val="00FA0E28"/>
    <w:rsid w:val="00FB3E0D"/>
    <w:rsid w:val="00FB4DD9"/>
    <w:rsid w:val="00FD6561"/>
    <w:rsid w:val="00FD754D"/>
    <w:rsid w:val="00FF39CB"/>
    <w:rsid w:val="00FF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1E69A"/>
  <w15:chartTrackingRefBased/>
  <w15:docId w15:val="{AC3E5188-CD88-423D-B240-0ECE695F2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017"/>
  </w:style>
  <w:style w:type="paragraph" w:styleId="Heading3">
    <w:name w:val="heading 3"/>
    <w:basedOn w:val="Normal"/>
    <w:link w:val="Heading3Char"/>
    <w:uiPriority w:val="9"/>
    <w:qFormat/>
    <w:rsid w:val="00B75D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930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F49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33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35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921CC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B773A"/>
    <w:rPr>
      <w:b/>
      <w:bCs/>
    </w:rPr>
  </w:style>
  <w:style w:type="paragraph" w:customStyle="1" w:styleId="Pa1">
    <w:name w:val="Pa1"/>
    <w:basedOn w:val="Default"/>
    <w:next w:val="Default"/>
    <w:uiPriority w:val="99"/>
    <w:rsid w:val="00B9154C"/>
    <w:pPr>
      <w:spacing w:line="181" w:lineRule="atLeast"/>
    </w:pPr>
    <w:rPr>
      <w:rFonts w:ascii="BPreplay" w:hAnsi="BPreplay" w:cstheme="minorBidi"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rsid w:val="00B75DA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lessonskey-word">
    <w:name w:val="lessons__key-word"/>
    <w:basedOn w:val="Normal"/>
    <w:rsid w:val="006A3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ulletpoint">
    <w:name w:val="bulletpoint"/>
    <w:basedOn w:val="DefaultParagraphFont"/>
    <w:rsid w:val="00A41815"/>
  </w:style>
  <w:style w:type="character" w:styleId="Emphasis">
    <w:name w:val="Emphasis"/>
    <w:basedOn w:val="DefaultParagraphFont"/>
    <w:uiPriority w:val="20"/>
    <w:qFormat/>
    <w:rsid w:val="00A418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8753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41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506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79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955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8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359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5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0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8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93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396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41596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042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744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490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6102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0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72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43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7987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0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22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52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939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33067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043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199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744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2453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6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2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2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61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9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71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49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91962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904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334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7087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314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1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7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8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97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57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534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777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54491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340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2654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527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404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7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921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10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097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005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7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2642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22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65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26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7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07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765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086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90581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681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902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594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760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1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3049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12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48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5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6" ma:contentTypeDescription="Create a new document." ma:contentTypeScope="" ma:versionID="44a80b2c781cae9f0af1628148a3d792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df5c5beb06871bccf2d563f417526548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41AC8C-FA12-4103-B57B-6EE42D641969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2.xml><?xml version="1.0" encoding="utf-8"?>
<ds:datastoreItem xmlns:ds="http://schemas.openxmlformats.org/officeDocument/2006/customXml" ds:itemID="{0B07CE98-B14A-4535-8B0D-3667BC487E37}"/>
</file>

<file path=customXml/itemProps3.xml><?xml version="1.0" encoding="utf-8"?>
<ds:datastoreItem xmlns:ds="http://schemas.openxmlformats.org/officeDocument/2006/customXml" ds:itemID="{2EBB9B3C-2635-4A89-8E5B-3716950D14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7034</TotalTime>
  <Pages>11</Pages>
  <Words>3666</Words>
  <Characters>17928</Characters>
  <Application>Microsoft Office Word</Application>
  <DocSecurity>0</DocSecurity>
  <Lines>578</Lines>
  <Paragraphs>449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Phillimore Primary School</Company>
  <LinksUpToDate>false</LinksUpToDate>
  <CharactersWithSpaces>21145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Tindale</dc:creator>
  <cp:keywords/>
  <dc:description/>
  <cp:lastModifiedBy>Shelley Gyte</cp:lastModifiedBy>
  <cp:revision>39</cp:revision>
  <cp:lastPrinted>2019-10-11T13:23:00Z</cp:lastPrinted>
  <dcterms:created xsi:type="dcterms:W3CDTF">2025-03-25T13:29:00Z</dcterms:created>
  <dcterms:modified xsi:type="dcterms:W3CDTF">2026-04-09T14:27:00Z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462600</vt:r8>
  </property>
  <property fmtid="{D5CDD505-2E9C-101B-9397-08002B2CF9AE}" pid="4" name="MediaServiceImageTags">
    <vt:lpwstr/>
  </property>
</Properties>
</file>